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B94953" w14:textId="77777777" w:rsidR="00E83661" w:rsidRPr="005243B2" w:rsidRDefault="00E83661" w:rsidP="00637CEE">
      <w:pPr>
        <w:rPr>
          <w:sz w:val="24"/>
          <w:szCs w:val="24"/>
        </w:rPr>
      </w:pPr>
    </w:p>
    <w:p w14:paraId="203ED463" w14:textId="77777777" w:rsidR="00E83661" w:rsidRPr="003E4ED1" w:rsidRDefault="00E83661" w:rsidP="00E83661">
      <w:pPr>
        <w:jc w:val="center"/>
        <w:rPr>
          <w:sz w:val="24"/>
          <w:szCs w:val="24"/>
        </w:rPr>
      </w:pPr>
      <w:r>
        <w:rPr>
          <w:sz w:val="24"/>
          <w:szCs w:val="24"/>
        </w:rPr>
        <w:t>м</w:t>
      </w:r>
      <w:r w:rsidRPr="003E4ED1">
        <w:rPr>
          <w:sz w:val="24"/>
          <w:szCs w:val="24"/>
        </w:rPr>
        <w:t>униципальное бюджетное общеобразовательное учреждение</w:t>
      </w:r>
    </w:p>
    <w:p w14:paraId="5686D329" w14:textId="77777777" w:rsidR="00D92C42" w:rsidRDefault="00E83661" w:rsidP="00E83661">
      <w:pPr>
        <w:jc w:val="center"/>
        <w:rPr>
          <w:sz w:val="24"/>
          <w:szCs w:val="24"/>
        </w:rPr>
      </w:pPr>
      <w:r w:rsidRPr="003E4ED1">
        <w:rPr>
          <w:sz w:val="24"/>
          <w:szCs w:val="24"/>
        </w:rPr>
        <w:t>«Средняя общеобразовательная школа №21</w:t>
      </w:r>
      <w:r w:rsidR="00D92C42">
        <w:rPr>
          <w:sz w:val="24"/>
          <w:szCs w:val="24"/>
        </w:rPr>
        <w:t xml:space="preserve"> – образовательный центр «Дай 5</w:t>
      </w:r>
      <w:r>
        <w:rPr>
          <w:sz w:val="24"/>
          <w:szCs w:val="24"/>
        </w:rPr>
        <w:t xml:space="preserve">» </w:t>
      </w:r>
    </w:p>
    <w:p w14:paraId="2566AEA3" w14:textId="0812DBCC" w:rsidR="00E83661" w:rsidRPr="003E4ED1" w:rsidRDefault="00E83661" w:rsidP="00E83661">
      <w:pPr>
        <w:jc w:val="center"/>
        <w:rPr>
          <w:sz w:val="24"/>
          <w:szCs w:val="24"/>
        </w:rPr>
      </w:pPr>
      <w:proofErr w:type="spellStart"/>
      <w:r>
        <w:rPr>
          <w:sz w:val="24"/>
          <w:szCs w:val="24"/>
        </w:rPr>
        <w:t>г.Альметьевска</w:t>
      </w:r>
      <w:proofErr w:type="spellEnd"/>
      <w:r>
        <w:rPr>
          <w:sz w:val="24"/>
          <w:szCs w:val="24"/>
        </w:rPr>
        <w:t>, РТ</w:t>
      </w:r>
    </w:p>
    <w:p w14:paraId="6F46606E" w14:textId="77777777" w:rsidR="00E83661" w:rsidRPr="003E4ED1" w:rsidRDefault="00E83661" w:rsidP="00E83661">
      <w:pPr>
        <w:rPr>
          <w:sz w:val="24"/>
          <w:szCs w:val="24"/>
        </w:rPr>
      </w:pPr>
    </w:p>
    <w:p w14:paraId="79EE4528" w14:textId="77777777" w:rsidR="00E83661" w:rsidRPr="003E4ED1" w:rsidRDefault="00E83661" w:rsidP="00E83661">
      <w:pPr>
        <w:rPr>
          <w:sz w:val="24"/>
          <w:szCs w:val="24"/>
        </w:rPr>
      </w:pPr>
    </w:p>
    <w:p w14:paraId="44E010A2" w14:textId="77777777" w:rsidR="00E83661" w:rsidRPr="003E4ED1" w:rsidRDefault="00E83661" w:rsidP="00E83661">
      <w:pPr>
        <w:rPr>
          <w:sz w:val="24"/>
          <w:szCs w:val="24"/>
        </w:rPr>
      </w:pPr>
    </w:p>
    <w:p w14:paraId="62EAEF7D" w14:textId="77777777" w:rsidR="00E83661" w:rsidRPr="003E4ED1" w:rsidRDefault="00E83661" w:rsidP="00E83661">
      <w:pPr>
        <w:rPr>
          <w:sz w:val="24"/>
          <w:szCs w:val="24"/>
        </w:rPr>
      </w:pPr>
    </w:p>
    <w:p w14:paraId="69F28A0A" w14:textId="77777777" w:rsidR="00E83661" w:rsidRPr="003E4ED1" w:rsidRDefault="00E83661" w:rsidP="00E83661">
      <w:pPr>
        <w:rPr>
          <w:sz w:val="24"/>
          <w:szCs w:val="24"/>
        </w:rPr>
      </w:pPr>
    </w:p>
    <w:tbl>
      <w:tblPr>
        <w:tblW w:w="10598" w:type="dxa"/>
        <w:jc w:val="center"/>
        <w:tblLook w:val="04A0" w:firstRow="1" w:lastRow="0" w:firstColumn="1" w:lastColumn="0" w:noHBand="0" w:noVBand="1"/>
      </w:tblPr>
      <w:tblGrid>
        <w:gridCol w:w="6545"/>
        <w:gridCol w:w="4053"/>
      </w:tblGrid>
      <w:tr w:rsidR="00E83661" w:rsidRPr="003E4ED1" w14:paraId="5118EDCF" w14:textId="77777777" w:rsidTr="00BB5E5D">
        <w:trPr>
          <w:trHeight w:val="1907"/>
          <w:jc w:val="center"/>
        </w:trPr>
        <w:tc>
          <w:tcPr>
            <w:tcW w:w="6545" w:type="dxa"/>
            <w:shd w:val="clear" w:color="auto" w:fill="auto"/>
          </w:tcPr>
          <w:p w14:paraId="18A69699" w14:textId="77777777" w:rsidR="00E83661" w:rsidRPr="00016A4A" w:rsidRDefault="00E83661" w:rsidP="00BB5E5D">
            <w:pPr>
              <w:rPr>
                <w:sz w:val="24"/>
                <w:szCs w:val="24"/>
              </w:rPr>
            </w:pPr>
            <w:r w:rsidRPr="00016A4A">
              <w:rPr>
                <w:sz w:val="24"/>
                <w:szCs w:val="24"/>
              </w:rPr>
              <w:t>«Согласовано»</w:t>
            </w:r>
          </w:p>
          <w:p w14:paraId="49EC33D0" w14:textId="1FA2B8DC" w:rsidR="00E83661" w:rsidRDefault="009A105E" w:rsidP="00BB5E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директора</w:t>
            </w:r>
            <w:r w:rsidR="00E83661">
              <w:rPr>
                <w:sz w:val="24"/>
                <w:szCs w:val="24"/>
              </w:rPr>
              <w:t xml:space="preserve"> по ВР</w:t>
            </w:r>
          </w:p>
          <w:p w14:paraId="058C904D" w14:textId="41A04EE7" w:rsidR="00E83661" w:rsidRPr="003E4ED1" w:rsidRDefault="00E83661" w:rsidP="00BB5E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«СОШ №21»</w:t>
            </w:r>
            <w:r w:rsidR="00474223">
              <w:rPr>
                <w:sz w:val="24"/>
                <w:szCs w:val="24"/>
              </w:rPr>
              <w:t>-ОЦ «Дай 5»</w:t>
            </w:r>
          </w:p>
          <w:p w14:paraId="7C88965D" w14:textId="77777777" w:rsidR="00E83661" w:rsidRPr="003E4ED1" w:rsidRDefault="00E83661" w:rsidP="00BB5E5D">
            <w:pPr>
              <w:rPr>
                <w:sz w:val="24"/>
                <w:szCs w:val="24"/>
              </w:rPr>
            </w:pPr>
            <w:r w:rsidRPr="003E4ED1">
              <w:rPr>
                <w:sz w:val="24"/>
                <w:szCs w:val="24"/>
              </w:rPr>
              <w:t xml:space="preserve">______ / </w:t>
            </w:r>
            <w:r>
              <w:rPr>
                <w:sz w:val="24"/>
                <w:szCs w:val="24"/>
              </w:rPr>
              <w:t>Беляева И.Р./</w:t>
            </w:r>
          </w:p>
          <w:p w14:paraId="1EFD5710" w14:textId="031B680A" w:rsidR="00E83661" w:rsidRPr="003E4ED1" w:rsidRDefault="00E83661" w:rsidP="00BB5E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="00474223">
              <w:rPr>
                <w:sz w:val="24"/>
                <w:szCs w:val="24"/>
              </w:rPr>
              <w:t>2</w:t>
            </w:r>
            <w:r w:rsidR="00D92C42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» августа 20</w:t>
            </w:r>
            <w:r w:rsidR="00D92C42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 xml:space="preserve"> </w:t>
            </w:r>
            <w:r w:rsidRPr="003E4ED1">
              <w:rPr>
                <w:sz w:val="24"/>
                <w:szCs w:val="24"/>
              </w:rPr>
              <w:t>г.</w:t>
            </w:r>
          </w:p>
        </w:tc>
        <w:tc>
          <w:tcPr>
            <w:tcW w:w="4053" w:type="dxa"/>
            <w:shd w:val="clear" w:color="auto" w:fill="auto"/>
          </w:tcPr>
          <w:p w14:paraId="7801BC3A" w14:textId="77777777" w:rsidR="00E83661" w:rsidRPr="00016A4A" w:rsidRDefault="00E83661" w:rsidP="00BB5E5D">
            <w:pPr>
              <w:rPr>
                <w:sz w:val="24"/>
                <w:szCs w:val="24"/>
              </w:rPr>
            </w:pPr>
            <w:r w:rsidRPr="00016A4A">
              <w:rPr>
                <w:sz w:val="24"/>
                <w:szCs w:val="24"/>
              </w:rPr>
              <w:t>«Утверждено»</w:t>
            </w:r>
          </w:p>
          <w:p w14:paraId="759EFED8" w14:textId="04E5F841" w:rsidR="00E83661" w:rsidRPr="003E4ED1" w:rsidRDefault="009A105E" w:rsidP="00BB5E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</w:t>
            </w:r>
            <w:r w:rsidR="00E83661" w:rsidRPr="003E4ED1">
              <w:rPr>
                <w:sz w:val="24"/>
                <w:szCs w:val="24"/>
              </w:rPr>
              <w:t xml:space="preserve"> </w:t>
            </w:r>
          </w:p>
          <w:p w14:paraId="6FA39562" w14:textId="19CD585E" w:rsidR="00E83661" w:rsidRPr="003E4ED1" w:rsidRDefault="00E83661" w:rsidP="00BB5E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3E4ED1">
              <w:rPr>
                <w:sz w:val="24"/>
                <w:szCs w:val="24"/>
              </w:rPr>
              <w:t>Б</w:t>
            </w:r>
            <w:r>
              <w:rPr>
                <w:sz w:val="24"/>
                <w:szCs w:val="24"/>
              </w:rPr>
              <w:t>О</w:t>
            </w:r>
            <w:r w:rsidRPr="003E4ED1">
              <w:rPr>
                <w:sz w:val="24"/>
                <w:szCs w:val="24"/>
              </w:rPr>
              <w:t>У «СОШ № 21</w:t>
            </w:r>
            <w:r w:rsidR="00474223">
              <w:rPr>
                <w:sz w:val="24"/>
                <w:szCs w:val="24"/>
              </w:rPr>
              <w:t>-ОЦ «Дай 5»</w:t>
            </w:r>
          </w:p>
          <w:p w14:paraId="71A6C69C" w14:textId="77777777" w:rsidR="00E83661" w:rsidRPr="003E4ED1" w:rsidRDefault="00E83661" w:rsidP="00BB5E5D">
            <w:pPr>
              <w:rPr>
                <w:sz w:val="24"/>
                <w:szCs w:val="24"/>
              </w:rPr>
            </w:pPr>
            <w:r w:rsidRPr="003E4ED1">
              <w:rPr>
                <w:sz w:val="24"/>
                <w:szCs w:val="24"/>
              </w:rPr>
              <w:t>________/</w:t>
            </w:r>
            <w:proofErr w:type="spellStart"/>
            <w:r w:rsidRPr="003E4ED1">
              <w:rPr>
                <w:sz w:val="24"/>
                <w:szCs w:val="24"/>
              </w:rPr>
              <w:t>Тухфатуллина</w:t>
            </w:r>
            <w:proofErr w:type="spellEnd"/>
            <w:r w:rsidRPr="003E4ED1">
              <w:rPr>
                <w:sz w:val="24"/>
                <w:szCs w:val="24"/>
              </w:rPr>
              <w:t xml:space="preserve"> Е.А./</w:t>
            </w:r>
          </w:p>
          <w:p w14:paraId="261E522C" w14:textId="066D8C80" w:rsidR="00E83661" w:rsidRPr="003E4ED1" w:rsidRDefault="00E83661" w:rsidP="00BB5E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Приказ № </w:t>
            </w:r>
            <w:r w:rsidR="00D92C42">
              <w:rPr>
                <w:sz w:val="24"/>
                <w:szCs w:val="24"/>
              </w:rPr>
              <w:t>165</w:t>
            </w:r>
            <w:r w:rsidRPr="003E4ED1">
              <w:rPr>
                <w:sz w:val="24"/>
                <w:szCs w:val="24"/>
              </w:rPr>
              <w:t xml:space="preserve"> от</w:t>
            </w:r>
          </w:p>
          <w:p w14:paraId="7443336E" w14:textId="293F5539" w:rsidR="00E83661" w:rsidRPr="003E4ED1" w:rsidRDefault="00E83661" w:rsidP="00BB5E5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="00D92C42">
              <w:rPr>
                <w:sz w:val="24"/>
                <w:szCs w:val="24"/>
              </w:rPr>
              <w:t>31</w:t>
            </w:r>
            <w:r>
              <w:rPr>
                <w:sz w:val="24"/>
                <w:szCs w:val="24"/>
              </w:rPr>
              <w:t>» августа 20</w:t>
            </w:r>
            <w:r w:rsidR="00D92C42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 xml:space="preserve"> </w:t>
            </w:r>
            <w:r w:rsidRPr="003E4ED1">
              <w:rPr>
                <w:sz w:val="24"/>
                <w:szCs w:val="24"/>
              </w:rPr>
              <w:t>г.</w:t>
            </w:r>
          </w:p>
        </w:tc>
      </w:tr>
    </w:tbl>
    <w:p w14:paraId="4467F8F0" w14:textId="77777777" w:rsidR="00E83661" w:rsidRPr="003E4ED1" w:rsidRDefault="00E83661" w:rsidP="00E83661">
      <w:pPr>
        <w:rPr>
          <w:sz w:val="24"/>
          <w:szCs w:val="24"/>
        </w:rPr>
      </w:pPr>
    </w:p>
    <w:p w14:paraId="63C5E7C0" w14:textId="77777777" w:rsidR="00E83661" w:rsidRPr="003E4ED1" w:rsidRDefault="00E83661" w:rsidP="00E83661">
      <w:pPr>
        <w:rPr>
          <w:sz w:val="24"/>
          <w:szCs w:val="24"/>
        </w:rPr>
      </w:pPr>
    </w:p>
    <w:p w14:paraId="3A58A56A" w14:textId="77777777" w:rsidR="00E83661" w:rsidRPr="003E4ED1" w:rsidRDefault="00E83661" w:rsidP="00E83661">
      <w:pPr>
        <w:rPr>
          <w:sz w:val="24"/>
          <w:szCs w:val="24"/>
        </w:rPr>
      </w:pPr>
    </w:p>
    <w:p w14:paraId="75CEA63A" w14:textId="77777777" w:rsidR="00E83661" w:rsidRPr="003E4ED1" w:rsidRDefault="00E83661" w:rsidP="00E83661">
      <w:pPr>
        <w:rPr>
          <w:sz w:val="24"/>
          <w:szCs w:val="24"/>
        </w:rPr>
      </w:pPr>
    </w:p>
    <w:p w14:paraId="13CBED4B" w14:textId="77777777" w:rsidR="00E83661" w:rsidRPr="003E4ED1" w:rsidRDefault="00E83661" w:rsidP="00E83661">
      <w:pPr>
        <w:rPr>
          <w:sz w:val="24"/>
          <w:szCs w:val="24"/>
        </w:rPr>
      </w:pPr>
    </w:p>
    <w:p w14:paraId="115B1138" w14:textId="77777777" w:rsidR="00E83661" w:rsidRDefault="00E83661" w:rsidP="00E83661">
      <w:pPr>
        <w:rPr>
          <w:sz w:val="24"/>
          <w:szCs w:val="24"/>
        </w:rPr>
      </w:pPr>
    </w:p>
    <w:p w14:paraId="4D1E6912" w14:textId="77777777" w:rsidR="00B3119C" w:rsidRDefault="00B3119C" w:rsidP="00E83661">
      <w:pPr>
        <w:rPr>
          <w:sz w:val="24"/>
          <w:szCs w:val="24"/>
        </w:rPr>
      </w:pPr>
    </w:p>
    <w:p w14:paraId="22B1AE62" w14:textId="77777777" w:rsidR="00B3119C" w:rsidRDefault="00B3119C" w:rsidP="00E83661">
      <w:pPr>
        <w:rPr>
          <w:sz w:val="24"/>
          <w:szCs w:val="24"/>
        </w:rPr>
      </w:pPr>
    </w:p>
    <w:p w14:paraId="6BCD3121" w14:textId="77777777" w:rsidR="009A105E" w:rsidRPr="003E4ED1" w:rsidRDefault="009A105E" w:rsidP="00E83661">
      <w:pPr>
        <w:rPr>
          <w:sz w:val="24"/>
          <w:szCs w:val="24"/>
        </w:rPr>
      </w:pPr>
    </w:p>
    <w:p w14:paraId="6DB042F2" w14:textId="77777777" w:rsidR="00E83661" w:rsidRPr="00050D7D" w:rsidRDefault="00E83661" w:rsidP="00E83661">
      <w:pPr>
        <w:jc w:val="center"/>
        <w:rPr>
          <w:b/>
          <w:sz w:val="24"/>
          <w:szCs w:val="24"/>
        </w:rPr>
      </w:pPr>
      <w:r w:rsidRPr="00050D7D">
        <w:rPr>
          <w:b/>
          <w:sz w:val="24"/>
          <w:szCs w:val="24"/>
        </w:rPr>
        <w:t>РАБОЧАЯ ПРОГРАММА</w:t>
      </w:r>
    </w:p>
    <w:p w14:paraId="1E052132" w14:textId="77777777" w:rsidR="00E83661" w:rsidRPr="00050D7D" w:rsidRDefault="00E83661" w:rsidP="00E83661">
      <w:pPr>
        <w:jc w:val="center"/>
        <w:rPr>
          <w:b/>
          <w:sz w:val="24"/>
          <w:szCs w:val="24"/>
        </w:rPr>
      </w:pPr>
      <w:r w:rsidRPr="00050D7D">
        <w:rPr>
          <w:b/>
          <w:sz w:val="24"/>
          <w:szCs w:val="24"/>
        </w:rPr>
        <w:t xml:space="preserve">по дополнительному образованию детей и взрослых </w:t>
      </w:r>
    </w:p>
    <w:p w14:paraId="45D74891" w14:textId="6D2BC455" w:rsidR="00E83661" w:rsidRPr="00941261" w:rsidRDefault="00D92C42" w:rsidP="00941261">
      <w:pPr>
        <w:pStyle w:val="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культурологической</w:t>
      </w:r>
      <w:r w:rsidR="00941261">
        <w:rPr>
          <w:rFonts w:ascii="Times New Roman" w:hAnsi="Times New Roman" w:cs="Times New Roman"/>
          <w:sz w:val="24"/>
          <w:szCs w:val="24"/>
        </w:rPr>
        <w:t xml:space="preserve"> направленности</w:t>
      </w:r>
      <w:r w:rsidR="00860F6A">
        <w:rPr>
          <w:rFonts w:ascii="Times New Roman" w:hAnsi="Times New Roman" w:cs="Times New Roman"/>
          <w:sz w:val="24"/>
          <w:szCs w:val="24"/>
        </w:rPr>
        <w:t xml:space="preserve"> для обучающихся </w:t>
      </w:r>
      <w:r>
        <w:rPr>
          <w:rFonts w:ascii="Times New Roman" w:hAnsi="Times New Roman" w:cs="Times New Roman"/>
          <w:sz w:val="24"/>
          <w:szCs w:val="24"/>
        </w:rPr>
        <w:t>1</w:t>
      </w:r>
      <w:r w:rsidR="00474223">
        <w:rPr>
          <w:rFonts w:ascii="Times New Roman" w:hAnsi="Times New Roman" w:cs="Times New Roman"/>
          <w:sz w:val="24"/>
          <w:szCs w:val="24"/>
        </w:rPr>
        <w:t>-1</w:t>
      </w:r>
      <w:r>
        <w:rPr>
          <w:rFonts w:ascii="Times New Roman" w:hAnsi="Times New Roman" w:cs="Times New Roman"/>
          <w:sz w:val="24"/>
          <w:szCs w:val="24"/>
        </w:rPr>
        <w:t>0</w:t>
      </w:r>
      <w:r w:rsidR="00474223">
        <w:rPr>
          <w:rFonts w:ascii="Times New Roman" w:hAnsi="Times New Roman" w:cs="Times New Roman"/>
          <w:sz w:val="24"/>
          <w:szCs w:val="24"/>
        </w:rPr>
        <w:t xml:space="preserve"> классов</w:t>
      </w:r>
    </w:p>
    <w:p w14:paraId="13292878" w14:textId="0FB025F9" w:rsidR="009A105E" w:rsidRPr="00050D7D" w:rsidRDefault="009A105E" w:rsidP="009A105E">
      <w:pPr>
        <w:jc w:val="center"/>
        <w:rPr>
          <w:sz w:val="24"/>
          <w:szCs w:val="24"/>
        </w:rPr>
      </w:pPr>
      <w:r>
        <w:rPr>
          <w:sz w:val="24"/>
          <w:szCs w:val="24"/>
        </w:rPr>
        <w:t>педагога</w:t>
      </w:r>
      <w:r w:rsidR="00474223">
        <w:rPr>
          <w:sz w:val="24"/>
          <w:szCs w:val="24"/>
        </w:rPr>
        <w:t xml:space="preserve"> дополнительного образования</w:t>
      </w:r>
    </w:p>
    <w:p w14:paraId="6F07AE80" w14:textId="0A5CE7DF" w:rsidR="00E83661" w:rsidRPr="00050D7D" w:rsidRDefault="00474223" w:rsidP="00E83661">
      <w:pPr>
        <w:jc w:val="center"/>
        <w:rPr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Гилязетдиновой</w:t>
      </w:r>
      <w:proofErr w:type="spellEnd"/>
      <w:r w:rsidR="00CA6FE7">
        <w:rPr>
          <w:color w:val="000000"/>
          <w:sz w:val="24"/>
          <w:szCs w:val="24"/>
        </w:rPr>
        <w:t xml:space="preserve"> Алины </w:t>
      </w:r>
      <w:proofErr w:type="spellStart"/>
      <w:r w:rsidR="00CA6FE7">
        <w:rPr>
          <w:color w:val="000000"/>
          <w:sz w:val="24"/>
          <w:szCs w:val="24"/>
        </w:rPr>
        <w:t>Фазыловны</w:t>
      </w:r>
      <w:proofErr w:type="spellEnd"/>
      <w:r w:rsidR="00E83661" w:rsidRPr="00050D7D">
        <w:rPr>
          <w:color w:val="000000"/>
          <w:sz w:val="24"/>
          <w:szCs w:val="24"/>
        </w:rPr>
        <w:t>,</w:t>
      </w:r>
    </w:p>
    <w:p w14:paraId="2BC76A5A" w14:textId="13186E49" w:rsidR="00E83661" w:rsidRPr="00903BAF" w:rsidRDefault="002B56D6" w:rsidP="009A105E">
      <w:pPr>
        <w:jc w:val="center"/>
        <w:rPr>
          <w:color w:val="000000" w:themeColor="text1"/>
          <w:sz w:val="24"/>
          <w:szCs w:val="24"/>
        </w:rPr>
      </w:pPr>
      <w:r w:rsidRPr="00903BAF">
        <w:rPr>
          <w:color w:val="000000" w:themeColor="text1"/>
          <w:sz w:val="24"/>
          <w:szCs w:val="24"/>
        </w:rPr>
        <w:t>«</w:t>
      </w:r>
      <w:r w:rsidR="005243B2">
        <w:rPr>
          <w:color w:val="000000" w:themeColor="text1"/>
          <w:sz w:val="24"/>
          <w:szCs w:val="24"/>
        </w:rPr>
        <w:t>Сценическое мастерство</w:t>
      </w:r>
      <w:r w:rsidRPr="00903BAF">
        <w:rPr>
          <w:color w:val="000000" w:themeColor="text1"/>
          <w:sz w:val="24"/>
          <w:szCs w:val="24"/>
        </w:rPr>
        <w:t>»</w:t>
      </w:r>
      <w:r w:rsidR="00E83661" w:rsidRPr="00903BAF">
        <w:rPr>
          <w:color w:val="000000" w:themeColor="text1"/>
          <w:sz w:val="24"/>
          <w:szCs w:val="24"/>
        </w:rPr>
        <w:t xml:space="preserve"> </w:t>
      </w:r>
    </w:p>
    <w:p w14:paraId="1C47DBE9" w14:textId="58C87FF9" w:rsidR="00E83661" w:rsidRPr="00454D52" w:rsidRDefault="00CA6FE7" w:rsidP="00E83661">
      <w:pPr>
        <w:jc w:val="center"/>
        <w:rPr>
          <w:color w:val="000000" w:themeColor="text1"/>
          <w:sz w:val="24"/>
          <w:szCs w:val="24"/>
        </w:rPr>
      </w:pPr>
      <w:r w:rsidRPr="00903BAF">
        <w:rPr>
          <w:color w:val="000000" w:themeColor="text1"/>
          <w:sz w:val="24"/>
          <w:szCs w:val="24"/>
        </w:rPr>
        <w:t xml:space="preserve">Возраст </w:t>
      </w:r>
      <w:r w:rsidR="00D92C42">
        <w:rPr>
          <w:color w:val="000000" w:themeColor="text1"/>
          <w:sz w:val="24"/>
          <w:szCs w:val="24"/>
        </w:rPr>
        <w:t>8</w:t>
      </w:r>
      <w:r w:rsidR="00B82714" w:rsidRPr="00454D52">
        <w:rPr>
          <w:color w:val="000000" w:themeColor="text1"/>
          <w:sz w:val="24"/>
          <w:szCs w:val="24"/>
        </w:rPr>
        <w:t>-1</w:t>
      </w:r>
      <w:r w:rsidR="00D92C42">
        <w:rPr>
          <w:color w:val="000000" w:themeColor="text1"/>
          <w:sz w:val="24"/>
          <w:szCs w:val="24"/>
        </w:rPr>
        <w:t>7 лет</w:t>
      </w:r>
    </w:p>
    <w:p w14:paraId="0BCC2BA0" w14:textId="77777777" w:rsidR="00E83661" w:rsidRDefault="00E83661" w:rsidP="00E83661">
      <w:pPr>
        <w:jc w:val="right"/>
        <w:rPr>
          <w:sz w:val="24"/>
          <w:szCs w:val="24"/>
        </w:rPr>
      </w:pPr>
    </w:p>
    <w:p w14:paraId="0513B618" w14:textId="77777777" w:rsidR="0005440A" w:rsidRDefault="0005440A" w:rsidP="00E83661">
      <w:pPr>
        <w:ind w:left="6663"/>
        <w:rPr>
          <w:sz w:val="24"/>
          <w:szCs w:val="24"/>
        </w:rPr>
      </w:pPr>
    </w:p>
    <w:p w14:paraId="603D6D7D" w14:textId="77777777" w:rsidR="0005440A" w:rsidRDefault="0005440A" w:rsidP="00E83661">
      <w:pPr>
        <w:ind w:left="6663"/>
        <w:rPr>
          <w:sz w:val="24"/>
          <w:szCs w:val="24"/>
        </w:rPr>
      </w:pPr>
    </w:p>
    <w:p w14:paraId="2F9E4C26" w14:textId="77777777" w:rsidR="0005440A" w:rsidRDefault="0005440A" w:rsidP="00E83661">
      <w:pPr>
        <w:ind w:left="6663"/>
        <w:rPr>
          <w:sz w:val="24"/>
          <w:szCs w:val="24"/>
        </w:rPr>
      </w:pPr>
    </w:p>
    <w:p w14:paraId="23A60DED" w14:textId="77777777" w:rsidR="0005440A" w:rsidRDefault="0005440A" w:rsidP="00E83661">
      <w:pPr>
        <w:ind w:left="6663"/>
        <w:rPr>
          <w:sz w:val="24"/>
          <w:szCs w:val="24"/>
        </w:rPr>
      </w:pPr>
    </w:p>
    <w:p w14:paraId="34710A20" w14:textId="77777777" w:rsidR="0005440A" w:rsidRDefault="0005440A" w:rsidP="00E83661">
      <w:pPr>
        <w:ind w:left="6663"/>
        <w:rPr>
          <w:sz w:val="24"/>
          <w:szCs w:val="24"/>
        </w:rPr>
      </w:pPr>
    </w:p>
    <w:p w14:paraId="6F9E3CF9" w14:textId="77777777" w:rsidR="0005440A" w:rsidRDefault="0005440A" w:rsidP="00E83661">
      <w:pPr>
        <w:ind w:left="6663"/>
        <w:rPr>
          <w:sz w:val="24"/>
          <w:szCs w:val="24"/>
        </w:rPr>
      </w:pPr>
    </w:p>
    <w:p w14:paraId="34ACFF5C" w14:textId="77777777" w:rsidR="009A105E" w:rsidRDefault="009A105E" w:rsidP="00E83661">
      <w:pPr>
        <w:ind w:left="6663"/>
        <w:rPr>
          <w:sz w:val="24"/>
          <w:szCs w:val="24"/>
        </w:rPr>
      </w:pPr>
    </w:p>
    <w:p w14:paraId="24960403" w14:textId="77777777" w:rsidR="0005440A" w:rsidRDefault="0005440A" w:rsidP="00E83661">
      <w:pPr>
        <w:ind w:left="6663"/>
        <w:rPr>
          <w:sz w:val="24"/>
          <w:szCs w:val="24"/>
        </w:rPr>
      </w:pPr>
    </w:p>
    <w:p w14:paraId="2A249BC4" w14:textId="77777777" w:rsidR="0005440A" w:rsidRDefault="0005440A" w:rsidP="00E83661">
      <w:pPr>
        <w:ind w:left="6663"/>
        <w:rPr>
          <w:sz w:val="24"/>
          <w:szCs w:val="24"/>
        </w:rPr>
      </w:pPr>
    </w:p>
    <w:p w14:paraId="59787C47" w14:textId="77777777" w:rsidR="0005440A" w:rsidRDefault="0005440A" w:rsidP="00E83661">
      <w:pPr>
        <w:ind w:left="6663"/>
        <w:rPr>
          <w:sz w:val="24"/>
          <w:szCs w:val="24"/>
        </w:rPr>
      </w:pPr>
    </w:p>
    <w:p w14:paraId="7E4493F8" w14:textId="77777777" w:rsidR="0005440A" w:rsidRDefault="0005440A" w:rsidP="00E83661">
      <w:pPr>
        <w:ind w:left="6663"/>
        <w:rPr>
          <w:sz w:val="24"/>
          <w:szCs w:val="24"/>
        </w:rPr>
      </w:pPr>
    </w:p>
    <w:p w14:paraId="32B25285" w14:textId="77777777" w:rsidR="00E83661" w:rsidRPr="003E4ED1" w:rsidRDefault="00E83661" w:rsidP="00E83661">
      <w:pPr>
        <w:ind w:left="6663"/>
        <w:rPr>
          <w:sz w:val="24"/>
          <w:szCs w:val="24"/>
        </w:rPr>
      </w:pPr>
      <w:r w:rsidRPr="003E4ED1">
        <w:rPr>
          <w:sz w:val="24"/>
          <w:szCs w:val="24"/>
        </w:rPr>
        <w:t>Рассмотрено на заседании</w:t>
      </w:r>
    </w:p>
    <w:p w14:paraId="7E149766" w14:textId="77777777" w:rsidR="00E83661" w:rsidRPr="003E4ED1" w:rsidRDefault="00E83661" w:rsidP="00E83661">
      <w:pPr>
        <w:ind w:left="6372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3E4ED1">
        <w:rPr>
          <w:sz w:val="24"/>
          <w:szCs w:val="24"/>
        </w:rPr>
        <w:t>педагогического совета</w:t>
      </w:r>
    </w:p>
    <w:p w14:paraId="77011126" w14:textId="77777777" w:rsidR="00E83661" w:rsidRPr="003E4ED1" w:rsidRDefault="00E83661" w:rsidP="00E83661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</w:t>
      </w:r>
      <w:r w:rsidRPr="003E4ED1">
        <w:rPr>
          <w:sz w:val="24"/>
          <w:szCs w:val="24"/>
        </w:rPr>
        <w:t>Протокол №1 от</w:t>
      </w:r>
    </w:p>
    <w:p w14:paraId="7EFBCA9F" w14:textId="17921E0C" w:rsidR="00E83661" w:rsidRPr="003E4ED1" w:rsidRDefault="00E83661" w:rsidP="00E83661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«</w:t>
      </w:r>
      <w:r w:rsidR="00D92C42">
        <w:rPr>
          <w:sz w:val="24"/>
          <w:szCs w:val="24"/>
        </w:rPr>
        <w:t>31</w:t>
      </w:r>
      <w:r>
        <w:rPr>
          <w:sz w:val="24"/>
          <w:szCs w:val="24"/>
        </w:rPr>
        <w:t>» августа 20</w:t>
      </w:r>
      <w:r w:rsidR="00D92C42">
        <w:rPr>
          <w:sz w:val="24"/>
          <w:szCs w:val="24"/>
        </w:rPr>
        <w:t>20</w:t>
      </w:r>
      <w:r>
        <w:rPr>
          <w:sz w:val="24"/>
          <w:szCs w:val="24"/>
        </w:rPr>
        <w:t xml:space="preserve"> </w:t>
      </w:r>
      <w:r w:rsidRPr="003E4ED1">
        <w:rPr>
          <w:sz w:val="24"/>
          <w:szCs w:val="24"/>
        </w:rPr>
        <w:t>г.</w:t>
      </w:r>
    </w:p>
    <w:p w14:paraId="1C9944A7" w14:textId="77777777" w:rsidR="00E83661" w:rsidRDefault="00E83661" w:rsidP="00E83661">
      <w:pPr>
        <w:jc w:val="right"/>
        <w:rPr>
          <w:sz w:val="24"/>
          <w:szCs w:val="24"/>
        </w:rPr>
      </w:pPr>
    </w:p>
    <w:p w14:paraId="3EEB7D21" w14:textId="77777777" w:rsidR="00E83661" w:rsidRDefault="00E83661" w:rsidP="00E83661">
      <w:pPr>
        <w:jc w:val="center"/>
        <w:rPr>
          <w:sz w:val="24"/>
          <w:szCs w:val="24"/>
        </w:rPr>
      </w:pPr>
    </w:p>
    <w:p w14:paraId="6B2C393F" w14:textId="77777777" w:rsidR="00E83661" w:rsidRDefault="00E83661" w:rsidP="00E83661">
      <w:pPr>
        <w:jc w:val="center"/>
        <w:rPr>
          <w:sz w:val="24"/>
          <w:szCs w:val="24"/>
        </w:rPr>
      </w:pPr>
    </w:p>
    <w:p w14:paraId="1A9D130F" w14:textId="77777777" w:rsidR="00E83661" w:rsidRDefault="00E83661" w:rsidP="00E83661">
      <w:pPr>
        <w:jc w:val="center"/>
        <w:rPr>
          <w:sz w:val="24"/>
          <w:szCs w:val="24"/>
        </w:rPr>
      </w:pPr>
    </w:p>
    <w:p w14:paraId="34A53F93" w14:textId="77777777" w:rsidR="00E83661" w:rsidRDefault="00E83661" w:rsidP="00D92C42">
      <w:pPr>
        <w:rPr>
          <w:sz w:val="24"/>
          <w:szCs w:val="24"/>
        </w:rPr>
      </w:pPr>
    </w:p>
    <w:p w14:paraId="1AB5A8B3" w14:textId="5B9765E9" w:rsidR="00B82714" w:rsidRPr="000B6A23" w:rsidRDefault="00E83661" w:rsidP="00D92C42">
      <w:pPr>
        <w:jc w:val="center"/>
        <w:rPr>
          <w:rStyle w:val="c5"/>
          <w:sz w:val="24"/>
          <w:szCs w:val="24"/>
        </w:rPr>
      </w:pPr>
      <w:r>
        <w:rPr>
          <w:sz w:val="24"/>
          <w:szCs w:val="24"/>
        </w:rPr>
        <w:t>20</w:t>
      </w:r>
      <w:r w:rsidR="00D92C42">
        <w:rPr>
          <w:sz w:val="24"/>
          <w:szCs w:val="24"/>
        </w:rPr>
        <w:t>20</w:t>
      </w:r>
      <w:r>
        <w:rPr>
          <w:sz w:val="24"/>
          <w:szCs w:val="24"/>
        </w:rPr>
        <w:t>-20</w:t>
      </w:r>
      <w:r w:rsidR="00474223">
        <w:rPr>
          <w:sz w:val="24"/>
          <w:szCs w:val="24"/>
        </w:rPr>
        <w:t>2</w:t>
      </w:r>
      <w:r w:rsidR="00D92C42">
        <w:rPr>
          <w:sz w:val="24"/>
          <w:szCs w:val="24"/>
        </w:rPr>
        <w:t>1</w:t>
      </w:r>
      <w:r>
        <w:rPr>
          <w:sz w:val="24"/>
          <w:szCs w:val="24"/>
        </w:rPr>
        <w:t xml:space="preserve"> учебный год</w:t>
      </w:r>
    </w:p>
    <w:p w14:paraId="1E9A7ED6" w14:textId="3B3C99BB" w:rsidR="007F13B7" w:rsidRPr="00C76902" w:rsidRDefault="007F13B7" w:rsidP="00AA2854">
      <w:pPr>
        <w:pStyle w:val="c29"/>
        <w:spacing w:before="0" w:beforeAutospacing="0" w:after="0" w:afterAutospacing="0"/>
        <w:jc w:val="center"/>
        <w:rPr>
          <w:rStyle w:val="c5"/>
          <w:b/>
          <w:bCs/>
          <w:color w:val="000000"/>
        </w:rPr>
      </w:pPr>
      <w:r w:rsidRPr="00C76902">
        <w:rPr>
          <w:rStyle w:val="c5"/>
          <w:b/>
          <w:bCs/>
          <w:color w:val="000000"/>
        </w:rPr>
        <w:lastRenderedPageBreak/>
        <w:t>Планируемые результаты освоения курса.</w:t>
      </w:r>
    </w:p>
    <w:p w14:paraId="484C8950" w14:textId="77777777" w:rsidR="009A105E" w:rsidRPr="00C76902" w:rsidRDefault="009A105E" w:rsidP="00462A14">
      <w:pPr>
        <w:pStyle w:val="c29"/>
        <w:spacing w:before="0" w:beforeAutospacing="0" w:after="0" w:afterAutospacing="0"/>
        <w:ind w:firstLine="709"/>
        <w:rPr>
          <w:rStyle w:val="c5"/>
          <w:b/>
          <w:bCs/>
          <w:color w:val="000000"/>
        </w:rPr>
      </w:pPr>
    </w:p>
    <w:p w14:paraId="54AE182E" w14:textId="6F485CF0" w:rsidR="00AA2854" w:rsidRPr="00C76902" w:rsidRDefault="009A105E" w:rsidP="0058413F">
      <w:pPr>
        <w:ind w:firstLine="709"/>
        <w:jc w:val="both"/>
        <w:rPr>
          <w:rFonts w:eastAsiaTheme="minorHAnsi"/>
          <w:sz w:val="24"/>
          <w:szCs w:val="24"/>
        </w:rPr>
      </w:pPr>
      <w:r w:rsidRPr="00C76902">
        <w:rPr>
          <w:rFonts w:eastAsiaTheme="minorHAnsi"/>
          <w:sz w:val="24"/>
          <w:szCs w:val="24"/>
        </w:rPr>
        <w:t xml:space="preserve">Освоение </w:t>
      </w:r>
      <w:r w:rsidR="00265C69" w:rsidRPr="00C76902">
        <w:rPr>
          <w:rFonts w:eastAsiaTheme="minorHAnsi"/>
          <w:sz w:val="24"/>
          <w:szCs w:val="24"/>
        </w:rPr>
        <w:t>программы дополнительного</w:t>
      </w:r>
      <w:r w:rsidRPr="00C76902">
        <w:rPr>
          <w:rFonts w:eastAsiaTheme="minorHAnsi"/>
          <w:sz w:val="24"/>
          <w:szCs w:val="24"/>
        </w:rPr>
        <w:t xml:space="preserve"> образования</w:t>
      </w:r>
      <w:r w:rsidR="00D33DB9" w:rsidRPr="00C76902">
        <w:rPr>
          <w:rFonts w:eastAsiaTheme="minorHAnsi"/>
          <w:sz w:val="24"/>
          <w:szCs w:val="24"/>
        </w:rPr>
        <w:t xml:space="preserve"> прежде всего способствует личностному развитию ученика, поскольку обеспечивает понимание </w:t>
      </w:r>
      <w:r w:rsidR="00474223">
        <w:rPr>
          <w:rFonts w:eastAsiaTheme="minorHAnsi"/>
          <w:sz w:val="24"/>
          <w:szCs w:val="24"/>
        </w:rPr>
        <w:t>программы</w:t>
      </w:r>
      <w:r w:rsidR="00D33DB9" w:rsidRPr="00C76902">
        <w:rPr>
          <w:rFonts w:eastAsiaTheme="minorHAnsi"/>
          <w:sz w:val="24"/>
          <w:szCs w:val="24"/>
        </w:rPr>
        <w:t xml:space="preserve"> как средство общения между людьми. В не</w:t>
      </w:r>
      <w:r w:rsidR="00474223">
        <w:rPr>
          <w:rFonts w:eastAsiaTheme="minorHAnsi"/>
          <w:sz w:val="24"/>
          <w:szCs w:val="24"/>
        </w:rPr>
        <w:t>й</w:t>
      </w:r>
      <w:r w:rsidR="00D33DB9" w:rsidRPr="00C76902">
        <w:rPr>
          <w:rFonts w:eastAsiaTheme="minorHAnsi"/>
          <w:sz w:val="24"/>
          <w:szCs w:val="24"/>
        </w:rPr>
        <w:t xml:space="preserve"> раскрываются наиболее значимые для формирования личностных качеств ребенка «вечные темы» искусства: добро и зло, любовь и ненависть, жизнь и смерть, материнство, защита отечества и другие, запечатленные в художественных образах. </w:t>
      </w:r>
    </w:p>
    <w:p w14:paraId="01BF9BFB" w14:textId="2AA3FF7F" w:rsidR="00612C05" w:rsidRPr="00C76902" w:rsidRDefault="00D33DB9" w:rsidP="00C76902">
      <w:pPr>
        <w:ind w:firstLine="709"/>
        <w:jc w:val="both"/>
        <w:rPr>
          <w:rFonts w:eastAsiaTheme="minorHAnsi"/>
          <w:sz w:val="24"/>
          <w:szCs w:val="24"/>
        </w:rPr>
      </w:pPr>
      <w:r w:rsidRPr="00C76902">
        <w:rPr>
          <w:rFonts w:eastAsiaTheme="minorHAnsi"/>
          <w:sz w:val="24"/>
          <w:szCs w:val="24"/>
        </w:rPr>
        <w:t>На основе освоения обучающимися искус</w:t>
      </w:r>
      <w:r w:rsidR="00AA2854" w:rsidRPr="00C76902">
        <w:rPr>
          <w:rFonts w:eastAsiaTheme="minorHAnsi"/>
          <w:sz w:val="24"/>
          <w:szCs w:val="24"/>
        </w:rPr>
        <w:t>ства</w:t>
      </w:r>
      <w:r w:rsidR="00474223">
        <w:rPr>
          <w:rFonts w:eastAsiaTheme="minorHAnsi"/>
          <w:sz w:val="24"/>
          <w:szCs w:val="24"/>
        </w:rPr>
        <w:t xml:space="preserve"> сценического, ораторского и звукорежиссерского мастерства</w:t>
      </w:r>
      <w:r w:rsidRPr="00C76902">
        <w:rPr>
          <w:rFonts w:eastAsiaTheme="minorHAnsi"/>
          <w:sz w:val="24"/>
          <w:szCs w:val="24"/>
        </w:rPr>
        <w:t xml:space="preserve"> будут сформированы эстетические и ценностно-смысловые ориентации учащихся, создающие основу для формирования позитивной самооценки, самоуважения, жизненного оптимизма, потребности в творческом самовыражении.</w:t>
      </w:r>
    </w:p>
    <w:p w14:paraId="0ED32D32" w14:textId="77777777" w:rsidR="001D5EF3" w:rsidRPr="00C76902" w:rsidRDefault="003179A0" w:rsidP="0058413F">
      <w:pPr>
        <w:ind w:firstLine="709"/>
        <w:jc w:val="both"/>
        <w:rPr>
          <w:i/>
          <w:sz w:val="24"/>
          <w:szCs w:val="24"/>
        </w:rPr>
      </w:pPr>
      <w:r w:rsidRPr="00C76902">
        <w:rPr>
          <w:i/>
          <w:sz w:val="24"/>
          <w:szCs w:val="24"/>
        </w:rPr>
        <w:t>Личностными результатами являются:</w:t>
      </w:r>
    </w:p>
    <w:p w14:paraId="4DD05268" w14:textId="5679985A" w:rsidR="003F5D41" w:rsidRPr="00C76902" w:rsidRDefault="003179A0" w:rsidP="0058413F">
      <w:pPr>
        <w:ind w:firstLine="709"/>
        <w:jc w:val="both"/>
        <w:rPr>
          <w:sz w:val="24"/>
          <w:szCs w:val="24"/>
        </w:rPr>
      </w:pPr>
      <w:r w:rsidRPr="00C76902">
        <w:rPr>
          <w:sz w:val="24"/>
          <w:szCs w:val="24"/>
        </w:rPr>
        <w:t>- разв</w:t>
      </w:r>
      <w:r w:rsidR="003F5D41" w:rsidRPr="00C76902">
        <w:rPr>
          <w:sz w:val="24"/>
          <w:szCs w:val="24"/>
        </w:rPr>
        <w:t>итие художественно-эстетическое</w:t>
      </w:r>
      <w:r w:rsidRPr="00C76902">
        <w:rPr>
          <w:sz w:val="24"/>
          <w:szCs w:val="24"/>
        </w:rPr>
        <w:t> вкуса, проявляющееся в эмоционально-це</w:t>
      </w:r>
      <w:r w:rsidR="003F5D41" w:rsidRPr="00C76902">
        <w:rPr>
          <w:sz w:val="24"/>
          <w:szCs w:val="24"/>
        </w:rPr>
        <w:t>нностном отношении к искусству;</w:t>
      </w:r>
    </w:p>
    <w:p w14:paraId="4E467295" w14:textId="0396C424" w:rsidR="001D5EF3" w:rsidRPr="00C76902" w:rsidRDefault="003179A0" w:rsidP="0058413F">
      <w:pPr>
        <w:ind w:firstLine="709"/>
        <w:jc w:val="both"/>
        <w:rPr>
          <w:sz w:val="24"/>
          <w:szCs w:val="24"/>
        </w:rPr>
      </w:pPr>
      <w:r w:rsidRPr="00C76902">
        <w:rPr>
          <w:sz w:val="24"/>
          <w:szCs w:val="24"/>
        </w:rPr>
        <w:t>- реализация творческого потенциала в процессе коллективно</w:t>
      </w:r>
      <w:r w:rsidR="00474223">
        <w:rPr>
          <w:sz w:val="24"/>
          <w:szCs w:val="24"/>
        </w:rPr>
        <w:t>й</w:t>
      </w:r>
      <w:r w:rsidRPr="00C76902">
        <w:rPr>
          <w:sz w:val="24"/>
          <w:szCs w:val="24"/>
        </w:rPr>
        <w:t xml:space="preserve"> (или индивидуально</w:t>
      </w:r>
      <w:r w:rsidR="00474223">
        <w:rPr>
          <w:sz w:val="24"/>
          <w:szCs w:val="24"/>
        </w:rPr>
        <w:t>й</w:t>
      </w:r>
      <w:r w:rsidRPr="00C76902">
        <w:rPr>
          <w:sz w:val="24"/>
          <w:szCs w:val="24"/>
        </w:rPr>
        <w:t xml:space="preserve">) </w:t>
      </w:r>
      <w:r w:rsidR="00474223">
        <w:rPr>
          <w:sz w:val="24"/>
          <w:szCs w:val="24"/>
        </w:rPr>
        <w:t>работы</w:t>
      </w:r>
      <w:r w:rsidR="003F5D41" w:rsidRPr="00C76902">
        <w:rPr>
          <w:sz w:val="24"/>
          <w:szCs w:val="24"/>
        </w:rPr>
        <w:t xml:space="preserve">; </w:t>
      </w:r>
    </w:p>
    <w:p w14:paraId="004CF04C" w14:textId="40EBF0E8" w:rsidR="003179A0" w:rsidRPr="00C76902" w:rsidRDefault="003179A0" w:rsidP="0058413F">
      <w:pPr>
        <w:ind w:firstLine="709"/>
        <w:jc w:val="both"/>
        <w:rPr>
          <w:sz w:val="24"/>
          <w:szCs w:val="24"/>
        </w:rPr>
      </w:pPr>
      <w:r w:rsidRPr="00C76902">
        <w:rPr>
          <w:sz w:val="24"/>
          <w:szCs w:val="24"/>
        </w:rPr>
        <w:t xml:space="preserve">- позитивная самооценка своих </w:t>
      </w:r>
      <w:r w:rsidR="003F5D41" w:rsidRPr="00C76902">
        <w:rPr>
          <w:sz w:val="24"/>
          <w:szCs w:val="24"/>
        </w:rPr>
        <w:t>творческих способностей.</w:t>
      </w:r>
    </w:p>
    <w:p w14:paraId="12828006" w14:textId="77777777" w:rsidR="00045F60" w:rsidRPr="00C76902" w:rsidRDefault="003179A0" w:rsidP="0058413F">
      <w:pPr>
        <w:ind w:firstLine="709"/>
        <w:jc w:val="both"/>
        <w:rPr>
          <w:i/>
          <w:sz w:val="24"/>
          <w:szCs w:val="24"/>
        </w:rPr>
      </w:pPr>
      <w:r w:rsidRPr="00C76902">
        <w:rPr>
          <w:i/>
          <w:sz w:val="24"/>
          <w:szCs w:val="24"/>
        </w:rPr>
        <w:t>У учащихся формируются умения:</w:t>
      </w:r>
    </w:p>
    <w:p w14:paraId="75C6A140" w14:textId="7C841BB5" w:rsidR="00045F60" w:rsidRPr="00C76902" w:rsidRDefault="003179A0" w:rsidP="0058413F">
      <w:pPr>
        <w:ind w:firstLine="709"/>
        <w:jc w:val="both"/>
        <w:rPr>
          <w:sz w:val="24"/>
          <w:szCs w:val="24"/>
        </w:rPr>
      </w:pPr>
      <w:r w:rsidRPr="00C76902">
        <w:rPr>
          <w:sz w:val="24"/>
          <w:szCs w:val="24"/>
        </w:rPr>
        <w:t xml:space="preserve"> -  высказывать личностно-оценочные суждени</w:t>
      </w:r>
      <w:r w:rsidR="003F5D41" w:rsidRPr="00C76902">
        <w:rPr>
          <w:sz w:val="24"/>
          <w:szCs w:val="24"/>
        </w:rPr>
        <w:t xml:space="preserve">я о роли </w:t>
      </w:r>
      <w:r w:rsidR="000726F2">
        <w:rPr>
          <w:sz w:val="24"/>
          <w:szCs w:val="24"/>
        </w:rPr>
        <w:t>творчества</w:t>
      </w:r>
      <w:r w:rsidR="003F5D41" w:rsidRPr="00C76902">
        <w:rPr>
          <w:sz w:val="24"/>
          <w:szCs w:val="24"/>
        </w:rPr>
        <w:t xml:space="preserve"> в жизни;</w:t>
      </w:r>
    </w:p>
    <w:p w14:paraId="23DE5B6D" w14:textId="602511C1" w:rsidR="009F3DD8" w:rsidRPr="00C76902" w:rsidRDefault="003179A0" w:rsidP="0058413F">
      <w:pPr>
        <w:ind w:firstLine="709"/>
        <w:jc w:val="both"/>
        <w:rPr>
          <w:sz w:val="24"/>
          <w:szCs w:val="24"/>
        </w:rPr>
      </w:pPr>
      <w:r w:rsidRPr="00C76902">
        <w:rPr>
          <w:sz w:val="24"/>
          <w:szCs w:val="24"/>
        </w:rPr>
        <w:t>-  решать</w:t>
      </w:r>
      <w:r w:rsidR="003F5D41" w:rsidRPr="00C76902">
        <w:rPr>
          <w:sz w:val="24"/>
          <w:szCs w:val="24"/>
        </w:rPr>
        <w:t xml:space="preserve"> творческие задачи, участвовать</w:t>
      </w:r>
      <w:r w:rsidRPr="00C76902">
        <w:rPr>
          <w:sz w:val="24"/>
          <w:szCs w:val="24"/>
        </w:rPr>
        <w:t> в ху</w:t>
      </w:r>
      <w:r w:rsidR="003F5D41" w:rsidRPr="00C76902">
        <w:rPr>
          <w:sz w:val="24"/>
          <w:szCs w:val="24"/>
        </w:rPr>
        <w:t>дожественных событиях школы;</w:t>
      </w:r>
    </w:p>
    <w:p w14:paraId="0CAF5770" w14:textId="5B65753A" w:rsidR="003179A0" w:rsidRPr="00C76902" w:rsidRDefault="003179A0" w:rsidP="0058413F">
      <w:pPr>
        <w:ind w:firstLine="709"/>
        <w:jc w:val="both"/>
        <w:rPr>
          <w:sz w:val="24"/>
          <w:szCs w:val="24"/>
        </w:rPr>
      </w:pPr>
      <w:r w:rsidRPr="00C76902">
        <w:rPr>
          <w:sz w:val="24"/>
          <w:szCs w:val="24"/>
        </w:rPr>
        <w:t>- проявлять творческую инициативу в различных сферах художественно-творческой деятельности, в художественно-эстетической жизни класса, школы (му</w:t>
      </w:r>
      <w:r w:rsidR="00045F60" w:rsidRPr="00C76902">
        <w:rPr>
          <w:sz w:val="24"/>
          <w:szCs w:val="24"/>
        </w:rPr>
        <w:t>зыкальные вечера, концерты).</w:t>
      </w:r>
    </w:p>
    <w:p w14:paraId="3DBA1F08" w14:textId="3C3E83DA" w:rsidR="003179A0" w:rsidRPr="00C76902" w:rsidRDefault="003179A0" w:rsidP="0058413F">
      <w:pPr>
        <w:ind w:firstLine="709"/>
        <w:jc w:val="both"/>
        <w:rPr>
          <w:i/>
          <w:sz w:val="24"/>
          <w:szCs w:val="24"/>
        </w:rPr>
      </w:pPr>
      <w:r w:rsidRPr="00C76902">
        <w:rPr>
          <w:i/>
          <w:sz w:val="24"/>
          <w:szCs w:val="24"/>
        </w:rPr>
        <w:t>Метапредметными результатами</w:t>
      </w:r>
      <w:r w:rsidR="00D353A4" w:rsidRPr="00C76902">
        <w:rPr>
          <w:i/>
          <w:sz w:val="24"/>
          <w:szCs w:val="24"/>
        </w:rPr>
        <w:t xml:space="preserve"> являются</w:t>
      </w:r>
      <w:r w:rsidRPr="00C76902">
        <w:rPr>
          <w:i/>
          <w:sz w:val="24"/>
          <w:szCs w:val="24"/>
        </w:rPr>
        <w:t>: </w:t>
      </w:r>
    </w:p>
    <w:p w14:paraId="28454A5A" w14:textId="0675D694" w:rsidR="003179A0" w:rsidRPr="00C76902" w:rsidRDefault="003179A0" w:rsidP="0058413F">
      <w:pPr>
        <w:ind w:firstLine="709"/>
        <w:jc w:val="both"/>
        <w:rPr>
          <w:sz w:val="24"/>
          <w:szCs w:val="24"/>
        </w:rPr>
      </w:pPr>
      <w:r w:rsidRPr="00C76902">
        <w:rPr>
          <w:sz w:val="24"/>
          <w:szCs w:val="24"/>
        </w:rPr>
        <w:t>-  способы деятельности, применяемые при решении проблем в р</w:t>
      </w:r>
      <w:r w:rsidR="00D353A4" w:rsidRPr="00C76902">
        <w:rPr>
          <w:sz w:val="24"/>
          <w:szCs w:val="24"/>
        </w:rPr>
        <w:t xml:space="preserve">еальных жизненных ситуациях; </w:t>
      </w:r>
    </w:p>
    <w:p w14:paraId="05422D60" w14:textId="78D4FD4D" w:rsidR="003179A0" w:rsidRPr="00C76902" w:rsidRDefault="003179A0" w:rsidP="0058413F">
      <w:pPr>
        <w:ind w:firstLine="709"/>
        <w:jc w:val="both"/>
        <w:rPr>
          <w:sz w:val="24"/>
          <w:szCs w:val="24"/>
        </w:rPr>
      </w:pPr>
      <w:r w:rsidRPr="00C76902">
        <w:rPr>
          <w:sz w:val="24"/>
          <w:szCs w:val="24"/>
        </w:rPr>
        <w:t>- сравнение, анализ, обобщение, нахождение ассоциативных связей между произведен</w:t>
      </w:r>
      <w:r w:rsidR="00D353A4" w:rsidRPr="00C76902">
        <w:rPr>
          <w:sz w:val="24"/>
          <w:szCs w:val="24"/>
        </w:rPr>
        <w:t xml:space="preserve">иями разных видов искусства; </w:t>
      </w:r>
    </w:p>
    <w:p w14:paraId="56D364B6" w14:textId="27F1B144" w:rsidR="003179A0" w:rsidRPr="00C76902" w:rsidRDefault="003179A0" w:rsidP="0058413F">
      <w:pPr>
        <w:ind w:firstLine="709"/>
        <w:jc w:val="both"/>
        <w:rPr>
          <w:sz w:val="24"/>
          <w:szCs w:val="24"/>
        </w:rPr>
      </w:pPr>
      <w:r w:rsidRPr="00C76902">
        <w:rPr>
          <w:sz w:val="24"/>
          <w:szCs w:val="24"/>
        </w:rPr>
        <w:t>- работа с разными источниками информации, стремление к самостоятельному общению с искусством и худ</w:t>
      </w:r>
      <w:r w:rsidR="00D353A4" w:rsidRPr="00C76902">
        <w:rPr>
          <w:sz w:val="24"/>
          <w:szCs w:val="24"/>
        </w:rPr>
        <w:t xml:space="preserve">ожественному самообразованию; </w:t>
      </w:r>
    </w:p>
    <w:p w14:paraId="6ED3CD5F" w14:textId="16EBE5AC" w:rsidR="00D353A4" w:rsidRPr="00C76902" w:rsidRDefault="003179A0" w:rsidP="0058413F">
      <w:pPr>
        <w:ind w:firstLine="709"/>
        <w:jc w:val="both"/>
        <w:rPr>
          <w:sz w:val="24"/>
          <w:szCs w:val="24"/>
        </w:rPr>
      </w:pPr>
      <w:r w:rsidRPr="00C76902">
        <w:rPr>
          <w:sz w:val="24"/>
          <w:szCs w:val="24"/>
        </w:rPr>
        <w:t xml:space="preserve">-умение участвовать в </w:t>
      </w:r>
      <w:r w:rsidR="000726F2">
        <w:rPr>
          <w:sz w:val="24"/>
          <w:szCs w:val="24"/>
        </w:rPr>
        <w:t>творческой</w:t>
      </w:r>
      <w:r w:rsidR="00D353A4" w:rsidRPr="00C76902">
        <w:rPr>
          <w:sz w:val="24"/>
          <w:szCs w:val="24"/>
        </w:rPr>
        <w:t xml:space="preserve"> жизни класса, школы, </w:t>
      </w:r>
      <w:r w:rsidRPr="00C76902">
        <w:rPr>
          <w:sz w:val="24"/>
          <w:szCs w:val="24"/>
        </w:rPr>
        <w:t xml:space="preserve">города и др. </w:t>
      </w:r>
    </w:p>
    <w:p w14:paraId="06CB73BC" w14:textId="1F45FB7D" w:rsidR="003179A0" w:rsidRPr="00C76902" w:rsidRDefault="00D353A4" w:rsidP="0058413F">
      <w:pPr>
        <w:ind w:firstLine="709"/>
        <w:jc w:val="both"/>
        <w:rPr>
          <w:sz w:val="24"/>
          <w:szCs w:val="24"/>
        </w:rPr>
      </w:pPr>
      <w:r w:rsidRPr="00C76902">
        <w:rPr>
          <w:sz w:val="24"/>
          <w:szCs w:val="24"/>
        </w:rPr>
        <w:t>- продуктивно</w:t>
      </w:r>
      <w:r w:rsidR="003179A0" w:rsidRPr="00C76902">
        <w:rPr>
          <w:sz w:val="24"/>
          <w:szCs w:val="24"/>
        </w:rPr>
        <w:t xml:space="preserve"> сотрудничать со сверстниками при решении </w:t>
      </w:r>
      <w:r w:rsidRPr="00C76902">
        <w:rPr>
          <w:sz w:val="24"/>
          <w:szCs w:val="24"/>
        </w:rPr>
        <w:t xml:space="preserve">различных творческих задач. </w:t>
      </w:r>
    </w:p>
    <w:p w14:paraId="4623B010" w14:textId="77777777" w:rsidR="003179A0" w:rsidRPr="00C76902" w:rsidRDefault="003179A0" w:rsidP="0058413F">
      <w:pPr>
        <w:ind w:firstLine="709"/>
        <w:jc w:val="both"/>
        <w:rPr>
          <w:i/>
          <w:sz w:val="24"/>
          <w:szCs w:val="24"/>
        </w:rPr>
      </w:pPr>
      <w:r w:rsidRPr="00C76902">
        <w:rPr>
          <w:i/>
          <w:sz w:val="24"/>
          <w:szCs w:val="24"/>
        </w:rPr>
        <w:t>У учащихся формируются умения:</w:t>
      </w:r>
    </w:p>
    <w:p w14:paraId="62263B90" w14:textId="7E0C58AA" w:rsidR="003179A0" w:rsidRPr="00C76902" w:rsidRDefault="003179A0" w:rsidP="0058413F">
      <w:pPr>
        <w:ind w:firstLine="709"/>
        <w:jc w:val="both"/>
        <w:rPr>
          <w:sz w:val="24"/>
          <w:szCs w:val="24"/>
        </w:rPr>
      </w:pPr>
      <w:r w:rsidRPr="00C76902">
        <w:rPr>
          <w:sz w:val="24"/>
          <w:szCs w:val="24"/>
        </w:rPr>
        <w:t>-  наблюдать за разнообразными явлениями жизни</w:t>
      </w:r>
      <w:r w:rsidR="00D353A4" w:rsidRPr="00C76902">
        <w:rPr>
          <w:sz w:val="24"/>
          <w:szCs w:val="24"/>
        </w:rPr>
        <w:t xml:space="preserve">, искусства и оценивать их; </w:t>
      </w:r>
    </w:p>
    <w:p w14:paraId="6FC7F6C6" w14:textId="3DF2003D" w:rsidR="003179A0" w:rsidRPr="00C76902" w:rsidRDefault="003179A0" w:rsidP="0058413F">
      <w:pPr>
        <w:ind w:firstLine="709"/>
        <w:jc w:val="both"/>
        <w:rPr>
          <w:sz w:val="24"/>
          <w:szCs w:val="24"/>
        </w:rPr>
      </w:pPr>
      <w:r w:rsidRPr="00C76902">
        <w:rPr>
          <w:sz w:val="24"/>
          <w:szCs w:val="24"/>
        </w:rPr>
        <w:t xml:space="preserve">- выявлять особенности взаимодействия </w:t>
      </w:r>
      <w:r w:rsidR="000726F2">
        <w:rPr>
          <w:sz w:val="24"/>
          <w:szCs w:val="24"/>
        </w:rPr>
        <w:t xml:space="preserve">сценического, ораторского мастерства </w:t>
      </w:r>
      <w:r w:rsidRPr="00C76902">
        <w:rPr>
          <w:sz w:val="24"/>
          <w:szCs w:val="24"/>
        </w:rPr>
        <w:t>с другими видами искусст</w:t>
      </w:r>
      <w:r w:rsidR="00D353A4" w:rsidRPr="00C76902">
        <w:rPr>
          <w:sz w:val="24"/>
          <w:szCs w:val="24"/>
        </w:rPr>
        <w:t>ва (</w:t>
      </w:r>
      <w:r w:rsidR="000726F2">
        <w:rPr>
          <w:sz w:val="24"/>
          <w:szCs w:val="24"/>
        </w:rPr>
        <w:t>вокал, хореография и др.);</w:t>
      </w:r>
    </w:p>
    <w:p w14:paraId="3D31721A" w14:textId="7D9AB9D1" w:rsidR="003179A0" w:rsidRPr="00C76902" w:rsidRDefault="003179A0" w:rsidP="0058413F">
      <w:pPr>
        <w:ind w:firstLine="709"/>
        <w:jc w:val="both"/>
        <w:rPr>
          <w:sz w:val="24"/>
          <w:szCs w:val="24"/>
        </w:rPr>
      </w:pPr>
      <w:r w:rsidRPr="00C76902">
        <w:rPr>
          <w:sz w:val="24"/>
          <w:szCs w:val="24"/>
        </w:rPr>
        <w:t xml:space="preserve">-  передавать свои впечатления в устной и письменной форме. </w:t>
      </w:r>
    </w:p>
    <w:p w14:paraId="5684AA2B" w14:textId="77777777" w:rsidR="003179A0" w:rsidRDefault="003179A0" w:rsidP="003179A0">
      <w:pPr>
        <w:rPr>
          <w:sz w:val="24"/>
          <w:szCs w:val="24"/>
        </w:rPr>
      </w:pPr>
    </w:p>
    <w:p w14:paraId="792BA84E" w14:textId="77777777" w:rsidR="00C76902" w:rsidRDefault="00C76902" w:rsidP="003179A0">
      <w:pPr>
        <w:rPr>
          <w:sz w:val="24"/>
          <w:szCs w:val="24"/>
        </w:rPr>
      </w:pPr>
    </w:p>
    <w:p w14:paraId="1AE4AC67" w14:textId="77777777" w:rsidR="00C76902" w:rsidRDefault="00C76902" w:rsidP="003179A0">
      <w:pPr>
        <w:rPr>
          <w:sz w:val="24"/>
          <w:szCs w:val="24"/>
        </w:rPr>
      </w:pPr>
    </w:p>
    <w:p w14:paraId="51B6ACD4" w14:textId="77777777" w:rsidR="00C76902" w:rsidRDefault="00C76902" w:rsidP="003179A0">
      <w:pPr>
        <w:rPr>
          <w:sz w:val="24"/>
          <w:szCs w:val="24"/>
        </w:rPr>
      </w:pPr>
    </w:p>
    <w:p w14:paraId="681130CE" w14:textId="77777777" w:rsidR="00C76902" w:rsidRDefault="00C76902" w:rsidP="003179A0">
      <w:pPr>
        <w:rPr>
          <w:sz w:val="24"/>
          <w:szCs w:val="24"/>
        </w:rPr>
      </w:pPr>
    </w:p>
    <w:p w14:paraId="768A4F56" w14:textId="77777777" w:rsidR="00C76902" w:rsidRDefault="00C76902" w:rsidP="003179A0">
      <w:pPr>
        <w:rPr>
          <w:sz w:val="24"/>
          <w:szCs w:val="24"/>
        </w:rPr>
      </w:pPr>
    </w:p>
    <w:p w14:paraId="331283CA" w14:textId="77777777" w:rsidR="00C76902" w:rsidRDefault="00C76902" w:rsidP="003179A0">
      <w:pPr>
        <w:rPr>
          <w:sz w:val="24"/>
          <w:szCs w:val="24"/>
        </w:rPr>
      </w:pPr>
    </w:p>
    <w:p w14:paraId="6856A570" w14:textId="77777777" w:rsidR="00C76902" w:rsidRDefault="00C76902" w:rsidP="003179A0">
      <w:pPr>
        <w:rPr>
          <w:sz w:val="24"/>
          <w:szCs w:val="24"/>
        </w:rPr>
      </w:pPr>
    </w:p>
    <w:p w14:paraId="5F159759" w14:textId="77777777" w:rsidR="00C76902" w:rsidRDefault="00C76902" w:rsidP="003179A0">
      <w:pPr>
        <w:rPr>
          <w:sz w:val="24"/>
          <w:szCs w:val="24"/>
        </w:rPr>
      </w:pPr>
    </w:p>
    <w:p w14:paraId="5A5C0D1E" w14:textId="77777777" w:rsidR="00C76902" w:rsidRDefault="00C76902" w:rsidP="003179A0">
      <w:pPr>
        <w:rPr>
          <w:sz w:val="24"/>
          <w:szCs w:val="24"/>
        </w:rPr>
      </w:pPr>
    </w:p>
    <w:p w14:paraId="1870254C" w14:textId="77777777" w:rsidR="00C76902" w:rsidRDefault="00C76902" w:rsidP="003179A0">
      <w:pPr>
        <w:rPr>
          <w:sz w:val="24"/>
          <w:szCs w:val="24"/>
        </w:rPr>
      </w:pPr>
    </w:p>
    <w:p w14:paraId="21538F95" w14:textId="77777777" w:rsidR="00C76902" w:rsidRDefault="00C76902" w:rsidP="003179A0">
      <w:pPr>
        <w:rPr>
          <w:sz w:val="24"/>
          <w:szCs w:val="24"/>
        </w:rPr>
      </w:pPr>
    </w:p>
    <w:p w14:paraId="072E58DA" w14:textId="77777777" w:rsidR="000B6A23" w:rsidRDefault="000B6A23" w:rsidP="003179A0">
      <w:pPr>
        <w:rPr>
          <w:sz w:val="24"/>
          <w:szCs w:val="24"/>
        </w:rPr>
      </w:pPr>
    </w:p>
    <w:p w14:paraId="1813595F" w14:textId="77777777" w:rsidR="000B6A23" w:rsidRDefault="000B6A23" w:rsidP="003179A0">
      <w:pPr>
        <w:rPr>
          <w:sz w:val="24"/>
          <w:szCs w:val="24"/>
        </w:rPr>
      </w:pPr>
    </w:p>
    <w:p w14:paraId="39585180" w14:textId="77777777" w:rsidR="000B6A23" w:rsidRDefault="000B6A23" w:rsidP="003179A0">
      <w:pPr>
        <w:rPr>
          <w:sz w:val="24"/>
          <w:szCs w:val="24"/>
        </w:rPr>
      </w:pPr>
    </w:p>
    <w:p w14:paraId="25DB638F" w14:textId="5A2D7449" w:rsidR="00C76902" w:rsidRDefault="00C76902" w:rsidP="003179A0">
      <w:pPr>
        <w:rPr>
          <w:sz w:val="24"/>
          <w:szCs w:val="24"/>
        </w:rPr>
      </w:pPr>
    </w:p>
    <w:p w14:paraId="1CD2E9CA" w14:textId="625FB8FB" w:rsidR="00D92C42" w:rsidRDefault="00D92C42" w:rsidP="003179A0">
      <w:pPr>
        <w:rPr>
          <w:sz w:val="24"/>
          <w:szCs w:val="24"/>
        </w:rPr>
      </w:pPr>
    </w:p>
    <w:p w14:paraId="0D4863C8" w14:textId="77777777" w:rsidR="00D92C42" w:rsidRDefault="00D92C42" w:rsidP="003179A0">
      <w:pPr>
        <w:rPr>
          <w:sz w:val="24"/>
          <w:szCs w:val="24"/>
        </w:rPr>
      </w:pPr>
      <w:bookmarkStart w:id="0" w:name="_GoBack"/>
      <w:bookmarkEnd w:id="0"/>
    </w:p>
    <w:p w14:paraId="4813849D" w14:textId="79A43404" w:rsidR="000B6A23" w:rsidRDefault="000B6A23" w:rsidP="003179A0">
      <w:pPr>
        <w:rPr>
          <w:sz w:val="24"/>
          <w:szCs w:val="24"/>
        </w:rPr>
      </w:pPr>
    </w:p>
    <w:p w14:paraId="5C588DEA" w14:textId="2C7E12AE" w:rsidR="00C76902" w:rsidRDefault="00C76902" w:rsidP="00C76902">
      <w:pPr>
        <w:jc w:val="center"/>
        <w:rPr>
          <w:b/>
          <w:sz w:val="24"/>
          <w:szCs w:val="24"/>
        </w:rPr>
      </w:pPr>
      <w:r w:rsidRPr="00C76902">
        <w:rPr>
          <w:b/>
          <w:sz w:val="24"/>
          <w:szCs w:val="24"/>
        </w:rPr>
        <w:lastRenderedPageBreak/>
        <w:t>Содержание курса.</w:t>
      </w:r>
    </w:p>
    <w:p w14:paraId="0232C46A" w14:textId="56CF23D8" w:rsidR="000B6A23" w:rsidRDefault="000B6A23" w:rsidP="000726F2">
      <w:pPr>
        <w:ind w:firstLine="709"/>
        <w:jc w:val="both"/>
        <w:rPr>
          <w:rFonts w:eastAsiaTheme="minorHAnsi"/>
          <w:color w:val="000000"/>
          <w:sz w:val="24"/>
          <w:szCs w:val="24"/>
          <w:lang w:bidi="ar-SA"/>
        </w:rPr>
      </w:pPr>
    </w:p>
    <w:p w14:paraId="0DEA101E" w14:textId="06779BB8" w:rsidR="00D92C42" w:rsidRPr="00D92C42" w:rsidRDefault="00D92C42" w:rsidP="00D92C42">
      <w:pPr>
        <w:ind w:firstLine="709"/>
        <w:jc w:val="both"/>
        <w:rPr>
          <w:rFonts w:eastAsiaTheme="minorHAnsi"/>
          <w:b/>
          <w:color w:val="000000"/>
          <w:sz w:val="24"/>
          <w:szCs w:val="24"/>
          <w:lang w:bidi="ar-SA"/>
        </w:rPr>
      </w:pPr>
      <w:r w:rsidRPr="00D92C42">
        <w:rPr>
          <w:rFonts w:eastAsiaTheme="minorHAnsi"/>
          <w:b/>
          <w:color w:val="000000"/>
          <w:sz w:val="24"/>
          <w:szCs w:val="24"/>
          <w:lang w:bidi="ar-SA"/>
        </w:rPr>
        <w:t>Ознакомительный блок (72 часа)</w:t>
      </w:r>
      <w:r>
        <w:rPr>
          <w:rFonts w:eastAsiaTheme="minorHAnsi"/>
          <w:b/>
          <w:color w:val="000000"/>
          <w:sz w:val="24"/>
          <w:szCs w:val="24"/>
          <w:lang w:bidi="ar-SA"/>
        </w:rPr>
        <w:t>.</w:t>
      </w:r>
    </w:p>
    <w:p w14:paraId="4C6160E8" w14:textId="77777777" w:rsidR="00D92C42" w:rsidRDefault="00D92C42" w:rsidP="00D92C42">
      <w:pPr>
        <w:ind w:firstLine="709"/>
        <w:jc w:val="both"/>
        <w:rPr>
          <w:rFonts w:eastAsiaTheme="minorHAnsi"/>
          <w:color w:val="000000"/>
          <w:sz w:val="24"/>
          <w:szCs w:val="24"/>
          <w:lang w:bidi="ar-SA"/>
        </w:rPr>
      </w:pPr>
      <w:r w:rsidRPr="00D92C42">
        <w:rPr>
          <w:rFonts w:eastAsiaTheme="minorHAnsi"/>
          <w:color w:val="000000"/>
          <w:sz w:val="24"/>
          <w:szCs w:val="24"/>
          <w:lang w:bidi="ar-SA"/>
        </w:rPr>
        <w:t>Вводное занятие. Инструктаж по ТБ.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Речевой аппарат и забота о нем. Знакомство с музыкальной аппаратурой. Основы сцены.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Домашние заготовки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.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Дыхательная гимнастика. Основы звукорежиссерского мастерства. Инженер реквизита. Домашние заготовки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.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Артикуляционная гимнастика для нижней челюсти, губ и языка. Концепция звукозаписи прошлого и будущего.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Домашние заготовки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.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Ораторское искусство как социальное явление. Риторика: деятельность, дисциплина, мировоззрение. Микрофоны: их виды, предназначение, использование.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Домашние заготовки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.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Мероприятие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«День учителя».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Анализ выступления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.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Роды и виды красноречия. Микшерные пульты: студийные, концертные, мониторные.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Домашние заготовки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.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 xml:space="preserve">Упражнения на освобождение мышц. Коммутация звукового оборудования: XLR, </w:t>
      </w:r>
      <w:proofErr w:type="gramStart"/>
      <w:r w:rsidRPr="00D92C42">
        <w:rPr>
          <w:rFonts w:eastAsiaTheme="minorHAnsi"/>
          <w:color w:val="000000"/>
          <w:sz w:val="24"/>
          <w:szCs w:val="24"/>
          <w:lang w:bidi="ar-SA"/>
        </w:rPr>
        <w:t>JACK(</w:t>
      </w:r>
      <w:proofErr w:type="gramEnd"/>
      <w:r w:rsidRPr="00D92C42">
        <w:rPr>
          <w:rFonts w:eastAsiaTheme="minorHAnsi"/>
          <w:color w:val="000000"/>
          <w:sz w:val="24"/>
          <w:szCs w:val="24"/>
          <w:lang w:bidi="ar-SA"/>
        </w:rPr>
        <w:t>моно, стерео), RCA(тюльпан).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Домашние заготовки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. </w:t>
      </w:r>
    </w:p>
    <w:p w14:paraId="5A716A0A" w14:textId="0B7F01E8" w:rsidR="000B6A23" w:rsidRDefault="00D92C42" w:rsidP="00D92C42">
      <w:pPr>
        <w:ind w:firstLine="709"/>
        <w:jc w:val="both"/>
        <w:rPr>
          <w:rFonts w:eastAsiaTheme="minorHAnsi"/>
          <w:b/>
          <w:color w:val="000000"/>
          <w:sz w:val="24"/>
          <w:szCs w:val="24"/>
          <w:lang w:bidi="ar-SA"/>
        </w:rPr>
      </w:pPr>
      <w:r w:rsidRPr="00D92C42">
        <w:rPr>
          <w:rFonts w:eastAsiaTheme="minorHAnsi"/>
          <w:b/>
          <w:color w:val="000000"/>
          <w:sz w:val="24"/>
          <w:szCs w:val="24"/>
          <w:lang w:bidi="ar-SA"/>
        </w:rPr>
        <w:t xml:space="preserve">Знакомство со сценой. </w:t>
      </w:r>
      <w:proofErr w:type="spellStart"/>
      <w:r w:rsidRPr="00D92C42">
        <w:rPr>
          <w:rFonts w:eastAsiaTheme="minorHAnsi"/>
          <w:b/>
          <w:color w:val="000000"/>
          <w:sz w:val="24"/>
          <w:szCs w:val="24"/>
          <w:lang w:bidi="ar-SA"/>
        </w:rPr>
        <w:t>Закулисье</w:t>
      </w:r>
      <w:proofErr w:type="spellEnd"/>
      <w:r w:rsidRPr="00D92C42">
        <w:rPr>
          <w:rFonts w:eastAsiaTheme="minorHAnsi"/>
          <w:b/>
          <w:color w:val="000000"/>
          <w:sz w:val="24"/>
          <w:szCs w:val="24"/>
          <w:lang w:bidi="ar-SA"/>
        </w:rPr>
        <w:t xml:space="preserve"> (108 часов)</w:t>
      </w:r>
      <w:r>
        <w:rPr>
          <w:rFonts w:eastAsiaTheme="minorHAnsi"/>
          <w:b/>
          <w:color w:val="000000"/>
          <w:sz w:val="24"/>
          <w:szCs w:val="24"/>
          <w:lang w:bidi="ar-SA"/>
        </w:rPr>
        <w:t>.</w:t>
      </w:r>
    </w:p>
    <w:p w14:paraId="2278E95D" w14:textId="1010FD9D" w:rsidR="00D92C42" w:rsidRDefault="00D92C42" w:rsidP="00D92C42">
      <w:pPr>
        <w:ind w:firstLine="709"/>
        <w:jc w:val="both"/>
        <w:rPr>
          <w:rFonts w:eastAsiaTheme="minorHAnsi"/>
          <w:color w:val="000000"/>
          <w:sz w:val="24"/>
          <w:szCs w:val="24"/>
          <w:lang w:bidi="ar-SA"/>
        </w:rPr>
      </w:pPr>
      <w:r w:rsidRPr="00D92C42">
        <w:rPr>
          <w:rFonts w:eastAsiaTheme="minorHAnsi"/>
          <w:color w:val="000000"/>
          <w:sz w:val="24"/>
          <w:szCs w:val="24"/>
          <w:lang w:bidi="ar-SA"/>
        </w:rPr>
        <w:t>Игры на развитие актерского внимания и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зрительной памяти. Аппаратура записи-воспроизведения.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Домашние заготовки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.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 xml:space="preserve">Этика и эстетика </w:t>
      </w:r>
      <w:proofErr w:type="spellStart"/>
      <w:r w:rsidRPr="00D92C42">
        <w:rPr>
          <w:rFonts w:eastAsiaTheme="minorHAnsi"/>
          <w:color w:val="000000"/>
          <w:sz w:val="24"/>
          <w:szCs w:val="24"/>
          <w:lang w:bidi="ar-SA"/>
        </w:rPr>
        <w:t>ораторскои</w:t>
      </w:r>
      <w:proofErr w:type="spellEnd"/>
      <w:r w:rsidRPr="00D92C42">
        <w:rPr>
          <w:rFonts w:eastAsiaTheme="minorHAnsi"/>
          <w:color w:val="000000"/>
          <w:sz w:val="24"/>
          <w:szCs w:val="24"/>
          <w:lang w:bidi="ar-SA"/>
        </w:rPr>
        <w:t xml:space="preserve">̆ речи, </w:t>
      </w:r>
      <w:proofErr w:type="spellStart"/>
      <w:r w:rsidRPr="00D92C42">
        <w:rPr>
          <w:rFonts w:eastAsiaTheme="minorHAnsi"/>
          <w:color w:val="000000"/>
          <w:sz w:val="24"/>
          <w:szCs w:val="24"/>
          <w:lang w:bidi="ar-SA"/>
        </w:rPr>
        <w:t>речевои</w:t>
      </w:r>
      <w:proofErr w:type="spellEnd"/>
      <w:r w:rsidRPr="00D92C42">
        <w:rPr>
          <w:rFonts w:eastAsiaTheme="minorHAnsi"/>
          <w:color w:val="000000"/>
          <w:sz w:val="24"/>
          <w:szCs w:val="24"/>
          <w:lang w:bidi="ar-SA"/>
        </w:rPr>
        <w:t>̆ этикет. Акустические системы (громкоговорители).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Домашние заготовки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.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Логика в публичном выступлении. Усилители.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Домашние заготовки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.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Аргументация в публичном выступлении. Устройства обработки звука, голоса.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Домашние заготовки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.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Публичное выступление. Мастерство звукорежиссера. Технический̆ сценарий звукорежиссера.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Мероприятие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.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Анализ выступлений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.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Игры на развитие фантазии и воображения. Выбор и расстановка микрофонов, традиционные способы расстановки микрофонов.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 xml:space="preserve">Игры на развитие ассоциативного и образного мышления. </w:t>
      </w:r>
      <w:proofErr w:type="spellStart"/>
      <w:r w:rsidRPr="00D92C42">
        <w:rPr>
          <w:rFonts w:eastAsiaTheme="minorHAnsi"/>
          <w:color w:val="000000"/>
          <w:sz w:val="24"/>
          <w:szCs w:val="24"/>
          <w:lang w:bidi="ar-SA"/>
        </w:rPr>
        <w:t>Озвучание</w:t>
      </w:r>
      <w:proofErr w:type="spellEnd"/>
      <w:r w:rsidRPr="00D92C42">
        <w:rPr>
          <w:rFonts w:eastAsiaTheme="minorHAnsi"/>
          <w:color w:val="000000"/>
          <w:sz w:val="24"/>
          <w:szCs w:val="24"/>
          <w:lang w:bidi="ar-SA"/>
        </w:rPr>
        <w:t xml:space="preserve"> зрелищных мероприятий. Домашние заготовки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.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 xml:space="preserve">Развитие артистической смелости. </w:t>
      </w:r>
      <w:proofErr w:type="spellStart"/>
      <w:r w:rsidRPr="00D92C42">
        <w:rPr>
          <w:rFonts w:eastAsiaTheme="minorHAnsi"/>
          <w:color w:val="000000"/>
          <w:sz w:val="24"/>
          <w:szCs w:val="24"/>
          <w:lang w:bidi="ar-SA"/>
        </w:rPr>
        <w:t>Звуковои</w:t>
      </w:r>
      <w:proofErr w:type="spellEnd"/>
      <w:r w:rsidRPr="00D92C42">
        <w:rPr>
          <w:rFonts w:eastAsiaTheme="minorHAnsi"/>
          <w:color w:val="000000"/>
          <w:sz w:val="24"/>
          <w:szCs w:val="24"/>
          <w:lang w:bidi="ar-SA"/>
        </w:rPr>
        <w:t>̆ образ зрелищных постановок.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Мероприятие «День конституции»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.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Анализ мероприятия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.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Образ оратора. Введение в звукозапись.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Домашние заготовки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.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 xml:space="preserve">Техника </w:t>
      </w:r>
      <w:proofErr w:type="spellStart"/>
      <w:r w:rsidRPr="00D92C42">
        <w:rPr>
          <w:rFonts w:eastAsiaTheme="minorHAnsi"/>
          <w:color w:val="000000"/>
          <w:sz w:val="24"/>
          <w:szCs w:val="24"/>
          <w:lang w:bidi="ar-SA"/>
        </w:rPr>
        <w:t>ораторскои</w:t>
      </w:r>
      <w:proofErr w:type="spellEnd"/>
      <w:r w:rsidRPr="00D92C42">
        <w:rPr>
          <w:rFonts w:eastAsiaTheme="minorHAnsi"/>
          <w:color w:val="000000"/>
          <w:sz w:val="24"/>
          <w:szCs w:val="24"/>
          <w:lang w:bidi="ar-SA"/>
        </w:rPr>
        <w:t xml:space="preserve">̆ речи. Звуковые компьютерные программы: </w:t>
      </w:r>
      <w:proofErr w:type="spellStart"/>
      <w:r w:rsidRPr="00D92C42">
        <w:rPr>
          <w:rFonts w:eastAsiaTheme="minorHAnsi"/>
          <w:color w:val="000000"/>
          <w:sz w:val="24"/>
          <w:szCs w:val="24"/>
          <w:lang w:bidi="ar-SA"/>
        </w:rPr>
        <w:t>Adobe</w:t>
      </w:r>
      <w:proofErr w:type="spellEnd"/>
      <w:r w:rsidRPr="00D92C42"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proofErr w:type="spellStart"/>
      <w:r w:rsidRPr="00D92C42">
        <w:rPr>
          <w:rFonts w:eastAsiaTheme="minorHAnsi"/>
          <w:color w:val="000000"/>
          <w:sz w:val="24"/>
          <w:szCs w:val="24"/>
          <w:lang w:bidi="ar-SA"/>
        </w:rPr>
        <w:t>Audition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. </w:t>
      </w:r>
      <w:proofErr w:type="spellEnd"/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Домашние заготовки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. </w:t>
      </w:r>
    </w:p>
    <w:p w14:paraId="76DE2D2C" w14:textId="46B28F30" w:rsidR="00D92C42" w:rsidRPr="00D92C42" w:rsidRDefault="00D92C42" w:rsidP="00D92C42">
      <w:pPr>
        <w:ind w:firstLine="709"/>
        <w:jc w:val="both"/>
        <w:rPr>
          <w:rFonts w:eastAsiaTheme="minorHAnsi"/>
          <w:b/>
          <w:color w:val="000000"/>
          <w:sz w:val="24"/>
          <w:szCs w:val="24"/>
          <w:lang w:bidi="ar-SA"/>
        </w:rPr>
      </w:pPr>
      <w:r w:rsidRPr="00D92C42">
        <w:rPr>
          <w:rFonts w:eastAsiaTheme="minorHAnsi"/>
          <w:b/>
          <w:color w:val="000000"/>
          <w:sz w:val="24"/>
          <w:szCs w:val="24"/>
          <w:lang w:bidi="ar-SA"/>
        </w:rPr>
        <w:t>Техника работы на сцене и за кулисами (112 часов)</w:t>
      </w:r>
      <w:r w:rsidRPr="00D92C42">
        <w:rPr>
          <w:rFonts w:eastAsiaTheme="minorHAnsi"/>
          <w:b/>
          <w:color w:val="000000"/>
          <w:sz w:val="24"/>
          <w:szCs w:val="24"/>
          <w:lang w:bidi="ar-SA"/>
        </w:rPr>
        <w:t>.</w:t>
      </w:r>
    </w:p>
    <w:p w14:paraId="3F444236" w14:textId="77777777" w:rsidR="00D92C42" w:rsidRDefault="00D92C42" w:rsidP="00D92C42">
      <w:pPr>
        <w:widowControl/>
        <w:autoSpaceDE/>
        <w:autoSpaceDN/>
        <w:jc w:val="both"/>
        <w:rPr>
          <w:rFonts w:eastAsiaTheme="minorHAnsi"/>
          <w:color w:val="000000"/>
          <w:sz w:val="24"/>
          <w:szCs w:val="24"/>
          <w:lang w:bidi="ar-SA"/>
        </w:rPr>
      </w:pPr>
      <w:r w:rsidRPr="00D92C42">
        <w:rPr>
          <w:rFonts w:eastAsiaTheme="minorHAnsi"/>
          <w:color w:val="000000"/>
          <w:sz w:val="24"/>
          <w:szCs w:val="24"/>
          <w:lang w:bidi="ar-SA"/>
        </w:rPr>
        <w:t>Диалоговые максимы. Монтаж звукового трека, изменение звукового формата, транспонирование.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Домашние заготовки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.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Упражнения на действия с реальными предметами в условиях вымысла.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Звуковые эффекты, нормализация, изменение звукового уровня.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Домашние заготовки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.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Этюды. Сохранение и дальнейшая работа со звуковым материалом.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Домашние заготовки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.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Работа над созданием образа в музыкальном произведении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.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Домашние заготовки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.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Упражнения на развитие силы и посыла звука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.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Домашние заготовки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.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Речевые упражнения с движением. Работа с реквизитом.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Настройка микрофонов.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Домашние заготовки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.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Мероприятие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.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Анализ мероприятия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. </w:t>
      </w:r>
      <w:proofErr w:type="gramStart"/>
      <w:r w:rsidRPr="00D92C42">
        <w:rPr>
          <w:rFonts w:eastAsiaTheme="minorHAnsi"/>
          <w:color w:val="000000"/>
          <w:sz w:val="24"/>
          <w:szCs w:val="24"/>
          <w:lang w:bidi="ar-SA"/>
        </w:rPr>
        <w:t>Игры  на</w:t>
      </w:r>
      <w:proofErr w:type="gramEnd"/>
      <w:r w:rsidRPr="00D92C42">
        <w:rPr>
          <w:rFonts w:eastAsiaTheme="minorHAnsi"/>
          <w:color w:val="000000"/>
          <w:sz w:val="24"/>
          <w:szCs w:val="24"/>
          <w:lang w:bidi="ar-SA"/>
        </w:rPr>
        <w:t xml:space="preserve"> развитие актерского внимания и  зрительной памяти. Аппаратура записи-воспроизведения.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Домашние заготовки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.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Репетиции. Мероприятие ко «Дню защитника»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.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Анализ мероприятия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.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 xml:space="preserve">Игры на развитие ассоциативного и образного мышления. </w:t>
      </w:r>
      <w:proofErr w:type="spellStart"/>
      <w:r w:rsidRPr="00D92C42">
        <w:rPr>
          <w:rFonts w:eastAsiaTheme="minorHAnsi"/>
          <w:color w:val="000000"/>
          <w:sz w:val="24"/>
          <w:szCs w:val="24"/>
          <w:lang w:bidi="ar-SA"/>
        </w:rPr>
        <w:t>Озвучание</w:t>
      </w:r>
      <w:proofErr w:type="spellEnd"/>
      <w:r w:rsidRPr="00D92C42">
        <w:rPr>
          <w:rFonts w:eastAsiaTheme="minorHAnsi"/>
          <w:color w:val="000000"/>
          <w:sz w:val="24"/>
          <w:szCs w:val="24"/>
          <w:lang w:bidi="ar-SA"/>
        </w:rPr>
        <w:t xml:space="preserve"> зрелищных мероприятий.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 xml:space="preserve">Этика и эстетика </w:t>
      </w:r>
      <w:proofErr w:type="spellStart"/>
      <w:r w:rsidRPr="00D92C42">
        <w:rPr>
          <w:rFonts w:eastAsiaTheme="minorHAnsi"/>
          <w:color w:val="000000"/>
          <w:sz w:val="24"/>
          <w:szCs w:val="24"/>
          <w:lang w:bidi="ar-SA"/>
        </w:rPr>
        <w:t>ораторскои</w:t>
      </w:r>
      <w:proofErr w:type="spellEnd"/>
      <w:r w:rsidRPr="00D92C42">
        <w:rPr>
          <w:rFonts w:eastAsiaTheme="minorHAnsi"/>
          <w:color w:val="000000"/>
          <w:sz w:val="24"/>
          <w:szCs w:val="24"/>
          <w:lang w:bidi="ar-SA"/>
        </w:rPr>
        <w:t xml:space="preserve">̆ речи, </w:t>
      </w:r>
      <w:proofErr w:type="spellStart"/>
      <w:r w:rsidRPr="00D92C42">
        <w:rPr>
          <w:rFonts w:eastAsiaTheme="minorHAnsi"/>
          <w:color w:val="000000"/>
          <w:sz w:val="24"/>
          <w:szCs w:val="24"/>
          <w:lang w:bidi="ar-SA"/>
        </w:rPr>
        <w:t>речевои</w:t>
      </w:r>
      <w:proofErr w:type="spellEnd"/>
      <w:r w:rsidRPr="00D92C42">
        <w:rPr>
          <w:rFonts w:eastAsiaTheme="minorHAnsi"/>
          <w:color w:val="000000"/>
          <w:sz w:val="24"/>
          <w:szCs w:val="24"/>
          <w:lang w:bidi="ar-SA"/>
        </w:rPr>
        <w:t>̆ этикет. Акустические системы (громкоговорители).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Домашние заготовки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.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Мероприятие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.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Анализ мероприятия</w:t>
      </w:r>
      <w:r>
        <w:rPr>
          <w:rFonts w:eastAsiaTheme="minorHAnsi"/>
          <w:color w:val="000000"/>
          <w:sz w:val="24"/>
          <w:szCs w:val="24"/>
          <w:lang w:bidi="ar-SA"/>
        </w:rPr>
        <w:t>.</w:t>
      </w:r>
    </w:p>
    <w:p w14:paraId="1E34D3B2" w14:textId="7C586F6C" w:rsidR="00D92C42" w:rsidRPr="00D92C42" w:rsidRDefault="00D92C42" w:rsidP="00D92C42">
      <w:pPr>
        <w:widowControl/>
        <w:autoSpaceDE/>
        <w:autoSpaceDN/>
        <w:ind w:firstLine="709"/>
        <w:jc w:val="both"/>
        <w:rPr>
          <w:rFonts w:eastAsiaTheme="minorHAnsi"/>
          <w:color w:val="000000"/>
          <w:sz w:val="24"/>
          <w:szCs w:val="24"/>
          <w:lang w:bidi="ar-SA"/>
        </w:rPr>
      </w:pPr>
      <w:r w:rsidRPr="00D92C42">
        <w:rPr>
          <w:rFonts w:eastAsiaTheme="minorHAnsi"/>
          <w:b/>
          <w:color w:val="000000"/>
          <w:sz w:val="24"/>
          <w:szCs w:val="24"/>
          <w:lang w:bidi="ar-SA"/>
        </w:rPr>
        <w:t>Работа на собой, усовершенствование полученных навыков (128 часов)</w:t>
      </w:r>
      <w:r>
        <w:rPr>
          <w:rFonts w:eastAsiaTheme="minorHAnsi"/>
          <w:b/>
          <w:color w:val="000000"/>
          <w:sz w:val="24"/>
          <w:szCs w:val="24"/>
          <w:lang w:bidi="ar-SA"/>
        </w:rPr>
        <w:t>.</w:t>
      </w:r>
    </w:p>
    <w:p w14:paraId="05AAF902" w14:textId="10085737" w:rsidR="00D92C42" w:rsidRPr="00D92C42" w:rsidRDefault="00D92C42" w:rsidP="00D92C42">
      <w:pPr>
        <w:widowControl/>
        <w:autoSpaceDE/>
        <w:autoSpaceDN/>
        <w:jc w:val="both"/>
        <w:rPr>
          <w:rFonts w:eastAsiaTheme="minorHAnsi"/>
          <w:color w:val="000000"/>
          <w:sz w:val="24"/>
          <w:szCs w:val="24"/>
          <w:lang w:bidi="ar-SA"/>
        </w:rPr>
      </w:pPr>
      <w:r w:rsidRPr="00D92C42">
        <w:rPr>
          <w:rFonts w:eastAsiaTheme="minorHAnsi"/>
          <w:color w:val="000000"/>
          <w:sz w:val="24"/>
          <w:szCs w:val="24"/>
          <w:lang w:bidi="ar-SA"/>
        </w:rPr>
        <w:t>Логика в публичном выступлении. Усилители.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Домашние заготовки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.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Аргументация в публичном выступлении. Устройства обработки звука, голоса.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Домашние заготовки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.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Публичное выступление.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Мастерство звукорежиссера. Технический̆ сценарий звукорежиссера.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Домашние заготовки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.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 xml:space="preserve">Дыхательная гимнастика. Основы звукорежиссерского мастерства. Инженер реквизита. 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Мероприятие «День смеха»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.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Анализ мероприятия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.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Артикуляционная гимнастика для нижней челюсти, губ и языка. Концепция звукозаписи прошлого и будущего.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Домашние заготовки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.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Ораторское искусство как социальное явление. Риторика: деятельность, дисциплина, мировоззрение. Микрофоны: их виды, предназначение, использование.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Домашние заготовки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.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Игры на развитие фантазии и воображения. Выбор и расстановка микрофонов, традиционные способы расстановки микрофонов.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Домашние заготовки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.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Развитие артистической смелости. Звуковой̆ образ зрелищных постановок.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Домашние заготовки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.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Подготовка к мероприятию «9 мая»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.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Мероприятие «9 мая»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.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Анализ мероприятия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.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Подготовка к мероприятию «Последний звонок»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.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Репетиции к мероприятию «Последний звонок»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.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Мероприятие «Последний звонок». Итоговая работа всех участников.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 xml:space="preserve">Анализ мероприятия. 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Итоговое анкетирование</w:t>
      </w:r>
      <w:r>
        <w:rPr>
          <w:rFonts w:eastAsiaTheme="minorHAnsi"/>
          <w:color w:val="000000"/>
          <w:sz w:val="24"/>
          <w:szCs w:val="24"/>
          <w:lang w:bidi="ar-SA"/>
        </w:rPr>
        <w:t xml:space="preserve">. </w:t>
      </w:r>
      <w:r w:rsidRPr="00D92C42">
        <w:rPr>
          <w:rFonts w:eastAsiaTheme="minorHAnsi"/>
          <w:color w:val="000000"/>
          <w:sz w:val="24"/>
          <w:szCs w:val="24"/>
          <w:lang w:bidi="ar-SA"/>
        </w:rPr>
        <w:t>Финальное мероприятие</w:t>
      </w:r>
      <w:r>
        <w:rPr>
          <w:rFonts w:eastAsiaTheme="minorHAnsi"/>
          <w:color w:val="000000"/>
          <w:sz w:val="24"/>
          <w:szCs w:val="24"/>
          <w:lang w:bidi="ar-SA"/>
        </w:rPr>
        <w:t>.</w:t>
      </w:r>
    </w:p>
    <w:p w14:paraId="210D1049" w14:textId="7ECE0788" w:rsidR="00E85C96" w:rsidRDefault="00E85C96" w:rsidP="00B61F5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Ка</w:t>
      </w:r>
      <w:r w:rsidR="00BB5E5D">
        <w:rPr>
          <w:b/>
          <w:sz w:val="24"/>
          <w:szCs w:val="24"/>
        </w:rPr>
        <w:t>лендарно-тематическое планирование</w:t>
      </w:r>
    </w:p>
    <w:p w14:paraId="2FD36429" w14:textId="77777777" w:rsidR="000B6A23" w:rsidRDefault="000B6A23" w:rsidP="00C76902">
      <w:pPr>
        <w:jc w:val="center"/>
        <w:rPr>
          <w:b/>
          <w:sz w:val="24"/>
          <w:szCs w:val="24"/>
        </w:rPr>
      </w:pPr>
    </w:p>
    <w:tbl>
      <w:tblPr>
        <w:tblW w:w="10701" w:type="dxa"/>
        <w:tblInd w:w="-11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6"/>
        <w:gridCol w:w="6921"/>
        <w:gridCol w:w="1433"/>
        <w:gridCol w:w="833"/>
        <w:gridCol w:w="958"/>
      </w:tblGrid>
      <w:tr w:rsidR="00F2461A" w:rsidRPr="00BB5E5D" w14:paraId="5BC8BF06" w14:textId="77777777" w:rsidTr="00041299">
        <w:tc>
          <w:tcPr>
            <w:tcW w:w="55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722FD04" w14:textId="77777777" w:rsidR="00D27508" w:rsidRPr="00BB5E5D" w:rsidRDefault="00D27508" w:rsidP="00F2461A">
            <w:pPr>
              <w:widowControl/>
              <w:autoSpaceDE/>
              <w:autoSpaceDN/>
              <w:jc w:val="center"/>
              <w:rPr>
                <w:rFonts w:ascii="Calibri" w:eastAsiaTheme="minorHAnsi" w:hAnsi="Calibri" w:cs="Arial"/>
                <w:color w:val="000000"/>
                <w:lang w:bidi="ar-SA"/>
              </w:rPr>
            </w:pPr>
            <w:r w:rsidRPr="00BB5E5D">
              <w:rPr>
                <w:rFonts w:eastAsiaTheme="minorHAnsi"/>
                <w:color w:val="000000"/>
                <w:sz w:val="24"/>
                <w:szCs w:val="24"/>
                <w:lang w:bidi="ar-SA"/>
              </w:rPr>
              <w:t>№ п/п</w:t>
            </w:r>
          </w:p>
        </w:tc>
        <w:tc>
          <w:tcPr>
            <w:tcW w:w="692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5843EEA" w14:textId="720B4626" w:rsidR="00D27508" w:rsidRPr="00BB5E5D" w:rsidRDefault="00D27508" w:rsidP="0017620A">
            <w:pPr>
              <w:widowControl/>
              <w:autoSpaceDE/>
              <w:autoSpaceDN/>
              <w:jc w:val="center"/>
              <w:rPr>
                <w:rFonts w:ascii="Calibri" w:eastAsiaTheme="minorHAnsi" w:hAnsi="Calibri" w:cs="Arial"/>
                <w:color w:val="000000"/>
                <w:lang w:bidi="ar-SA"/>
              </w:rPr>
            </w:pPr>
            <w:r w:rsidRPr="00BB5E5D">
              <w:rPr>
                <w:rFonts w:eastAsiaTheme="minorHAnsi"/>
                <w:color w:val="000000"/>
                <w:sz w:val="24"/>
                <w:szCs w:val="24"/>
                <w:lang w:bidi="ar-SA"/>
              </w:rPr>
              <w:t>Тема заняти</w:t>
            </w: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й</w:t>
            </w:r>
          </w:p>
        </w:tc>
        <w:tc>
          <w:tcPr>
            <w:tcW w:w="143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D6E5007" w14:textId="73E67916" w:rsidR="00D27508" w:rsidRPr="00BB5E5D" w:rsidRDefault="00D27508" w:rsidP="0017620A">
            <w:pPr>
              <w:widowControl/>
              <w:autoSpaceDE/>
              <w:autoSpaceDN/>
              <w:jc w:val="center"/>
              <w:rPr>
                <w:rFonts w:ascii="Calibri" w:eastAsiaTheme="minorHAnsi" w:hAnsi="Calibri" w:cs="Arial"/>
                <w:color w:val="000000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Количество часов</w:t>
            </w:r>
          </w:p>
        </w:tc>
        <w:tc>
          <w:tcPr>
            <w:tcW w:w="17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C00FF26" w14:textId="4A49E4A2" w:rsidR="00D27508" w:rsidRPr="00BB5E5D" w:rsidRDefault="00D27508" w:rsidP="0017620A">
            <w:pPr>
              <w:widowControl/>
              <w:autoSpaceDE/>
              <w:autoSpaceDN/>
              <w:jc w:val="center"/>
              <w:rPr>
                <w:rFonts w:ascii="Calibri" w:eastAsiaTheme="minorHAnsi" w:hAnsi="Calibri" w:cs="Arial"/>
                <w:color w:val="000000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Дата проведения</w:t>
            </w:r>
          </w:p>
        </w:tc>
      </w:tr>
      <w:tr w:rsidR="00D92C42" w:rsidRPr="00BB5E5D" w14:paraId="4C827B5B" w14:textId="5837F529" w:rsidTr="00041299">
        <w:tc>
          <w:tcPr>
            <w:tcW w:w="55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05E09AA" w14:textId="77777777" w:rsidR="00D27508" w:rsidRPr="00BB5E5D" w:rsidRDefault="00D27508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692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68E2F3C" w14:textId="77777777" w:rsidR="00D27508" w:rsidRPr="00BB5E5D" w:rsidRDefault="00D27508" w:rsidP="0017620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43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7B6F739" w14:textId="77777777" w:rsidR="00D27508" w:rsidRDefault="00D27508" w:rsidP="0017620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1372B3C" w14:textId="0339F2A0" w:rsidR="00D27508" w:rsidRDefault="00D27508" w:rsidP="0017620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 xml:space="preserve">План 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75C517A2" w14:textId="611DA71C" w:rsidR="00D27508" w:rsidRDefault="00D27508" w:rsidP="0017620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Факт</w:t>
            </w:r>
          </w:p>
        </w:tc>
      </w:tr>
      <w:tr w:rsidR="00041299" w:rsidRPr="00E03F01" w14:paraId="4206A108" w14:textId="77777777" w:rsidTr="000B6A23">
        <w:trPr>
          <w:trHeight w:val="309"/>
        </w:trPr>
        <w:tc>
          <w:tcPr>
            <w:tcW w:w="1070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F73A179" w14:textId="699D69D3" w:rsidR="00207FE4" w:rsidRPr="00E03F01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Ознакомительный блок (72 часа)</w:t>
            </w:r>
          </w:p>
        </w:tc>
      </w:tr>
      <w:tr w:rsidR="00D92C42" w:rsidRPr="00BB5E5D" w14:paraId="55739446" w14:textId="2F85B887" w:rsidTr="00041299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1BC3C6F" w14:textId="42153C1B" w:rsidR="004542F1" w:rsidRPr="00BB5E5D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D672A90" w14:textId="62845550" w:rsidR="004542F1" w:rsidRPr="00F2461A" w:rsidRDefault="000726F2" w:rsidP="00A66677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F2461A">
              <w:rPr>
                <w:rStyle w:val="c7"/>
                <w:color w:val="000000"/>
                <w:sz w:val="24"/>
                <w:szCs w:val="24"/>
              </w:rPr>
              <w:t>Вводное занятие. Инструктаж</w:t>
            </w:r>
            <w:r w:rsidR="00F2461A" w:rsidRPr="00F2461A">
              <w:rPr>
                <w:rStyle w:val="c7"/>
                <w:color w:val="000000"/>
                <w:sz w:val="24"/>
                <w:szCs w:val="24"/>
              </w:rPr>
              <w:t xml:space="preserve"> по ТБ</w:t>
            </w:r>
            <w:r w:rsidRPr="00F2461A">
              <w:rPr>
                <w:rStyle w:val="c7"/>
                <w:color w:val="000000"/>
                <w:sz w:val="24"/>
                <w:szCs w:val="24"/>
              </w:rPr>
              <w:t>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9D8D803" w14:textId="74116127" w:rsidR="004542F1" w:rsidRDefault="00F2461A" w:rsidP="0017620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EE3D51E" w14:textId="2161351A" w:rsidR="00475942" w:rsidRPr="000726F2" w:rsidRDefault="00F2461A" w:rsidP="00475942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7.09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3804E9A9" w14:textId="77777777" w:rsidR="004542F1" w:rsidRDefault="004542F1" w:rsidP="0017620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D92C42" w:rsidRPr="00BB5E5D" w14:paraId="3E19FD84" w14:textId="77777777" w:rsidTr="00041299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F6A10D8" w14:textId="445934D5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3153365" w14:textId="323CF1F9" w:rsidR="00F2461A" w:rsidRPr="00F2461A" w:rsidRDefault="00F2461A" w:rsidP="00F2461A">
            <w:pPr>
              <w:widowControl/>
              <w:autoSpaceDE/>
              <w:autoSpaceDN/>
              <w:rPr>
                <w:rStyle w:val="c7"/>
                <w:color w:val="000000"/>
                <w:sz w:val="24"/>
                <w:szCs w:val="24"/>
              </w:rPr>
            </w:pPr>
            <w:r w:rsidRPr="00F2461A">
              <w:rPr>
                <w:rStyle w:val="c7"/>
                <w:color w:val="000000"/>
                <w:sz w:val="24"/>
                <w:szCs w:val="24"/>
              </w:rPr>
              <w:t>Речевой аппарат и забота о нем. Знакомство с музыкальной аппаратурой. Основы сцены.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F616628" w14:textId="45330003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8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B4C12E9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8.09</w:t>
            </w:r>
          </w:p>
          <w:p w14:paraId="3B24EC5A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9.09</w:t>
            </w:r>
          </w:p>
          <w:p w14:paraId="527199B9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10.09</w:t>
            </w:r>
          </w:p>
          <w:p w14:paraId="5698FCC6" w14:textId="13946F7E" w:rsidR="00F2461A" w:rsidRPr="000726F2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11.09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462615AA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D92C42" w:rsidRPr="00BB5E5D" w14:paraId="519F6506" w14:textId="77777777" w:rsidTr="00041299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03D3833" w14:textId="71D67192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3.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7A1D9F6" w14:textId="26AAB495" w:rsidR="00F2461A" w:rsidRPr="00F2461A" w:rsidRDefault="00F2461A" w:rsidP="00F2461A">
            <w:pPr>
              <w:widowControl/>
              <w:autoSpaceDE/>
              <w:autoSpaceDN/>
              <w:rPr>
                <w:rStyle w:val="c7"/>
                <w:color w:val="000000"/>
                <w:sz w:val="24"/>
                <w:szCs w:val="24"/>
              </w:rPr>
            </w:pPr>
            <w:r w:rsidRPr="00F2461A">
              <w:rPr>
                <w:rStyle w:val="c7"/>
                <w:color w:val="000000"/>
                <w:sz w:val="24"/>
                <w:szCs w:val="24"/>
              </w:rPr>
              <w:t>Д</w:t>
            </w:r>
            <w:r w:rsidRPr="00F2461A">
              <w:rPr>
                <w:rStyle w:val="c7"/>
                <w:sz w:val="24"/>
                <w:szCs w:val="24"/>
              </w:rPr>
              <w:t>омашние заготовки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7339F9C" w14:textId="2779B1E9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A78CE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27F1D6F" w14:textId="3887F02A" w:rsidR="00F2461A" w:rsidRPr="000726F2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12.09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3198E53F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D92C42" w:rsidRPr="00BB5E5D" w14:paraId="6B0346B6" w14:textId="124FFD42" w:rsidTr="00041299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2418A6E" w14:textId="26CB28A6" w:rsidR="00F2461A" w:rsidRPr="00BB5E5D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4.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7686A8A" w14:textId="28166157" w:rsidR="00F2461A" w:rsidRPr="00F2461A" w:rsidRDefault="00F2461A" w:rsidP="00F2461A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F2461A">
              <w:rPr>
                <w:color w:val="000000"/>
                <w:sz w:val="24"/>
                <w:szCs w:val="24"/>
                <w:shd w:val="clear" w:color="auto" w:fill="FFFFFF"/>
              </w:rPr>
              <w:t xml:space="preserve">Дыхательная гимнастика. Основы звукорежиссерского мастерства. Инженер реквизита. 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BCBFC0A" w14:textId="48792E73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10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DBE8E5B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14.09</w:t>
            </w:r>
          </w:p>
          <w:p w14:paraId="6CD462FE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15.09</w:t>
            </w:r>
          </w:p>
          <w:p w14:paraId="7B4331C0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16.09</w:t>
            </w:r>
          </w:p>
          <w:p w14:paraId="5307C39E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17.09</w:t>
            </w:r>
          </w:p>
          <w:p w14:paraId="2B90BF2F" w14:textId="0169A919" w:rsidR="00F2461A" w:rsidRP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18.09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21B383C0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D92C42" w:rsidRPr="00BB5E5D" w14:paraId="7FDE7BBE" w14:textId="77777777" w:rsidTr="00041299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37691DB" w14:textId="575FA5CC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5.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6C65686" w14:textId="0DFCD2C2" w:rsidR="00F2461A" w:rsidRPr="00F2461A" w:rsidRDefault="00F2461A" w:rsidP="00F2461A">
            <w:pPr>
              <w:widowControl/>
              <w:autoSpaceDE/>
              <w:autoSpaceDN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F2461A">
              <w:rPr>
                <w:color w:val="000000"/>
                <w:sz w:val="24"/>
                <w:szCs w:val="24"/>
                <w:shd w:val="clear" w:color="auto" w:fill="FFFFFF"/>
              </w:rPr>
              <w:t>Домашние заготовки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1F235F5" w14:textId="74FBF40C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A78CE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40CEBB2" w14:textId="578443B0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19.09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1EBAD087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D92C42" w:rsidRPr="00BB5E5D" w14:paraId="77A79EA9" w14:textId="77777777" w:rsidTr="00041299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9548DDA" w14:textId="422C5520" w:rsidR="00F2461A" w:rsidRPr="00BB5E5D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6.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BD28C36" w14:textId="09C9CB76" w:rsidR="00F2461A" w:rsidRPr="00F2461A" w:rsidRDefault="00F2461A" w:rsidP="00F2461A">
            <w:pPr>
              <w:pStyle w:val="a6"/>
            </w:pPr>
            <w:r w:rsidRPr="00F2461A">
              <w:rPr>
                <w:color w:val="000000"/>
                <w:shd w:val="clear" w:color="auto" w:fill="FFFFFF"/>
              </w:rPr>
              <w:t xml:space="preserve">Артикуляционная гимнастика для нижней челюсти, губ и языка. </w:t>
            </w:r>
            <w:r w:rsidRPr="00F2461A">
              <w:t>Концепция звукозаписи прошлого и будущего.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759A6F2" w14:textId="2CA2E490" w:rsidR="00F2461A" w:rsidRP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10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0E24098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21.09</w:t>
            </w:r>
          </w:p>
          <w:p w14:paraId="2DA13EA1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22.09</w:t>
            </w:r>
          </w:p>
          <w:p w14:paraId="50298C7D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23.09</w:t>
            </w:r>
          </w:p>
          <w:p w14:paraId="3E55C8D3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24.09</w:t>
            </w:r>
          </w:p>
          <w:p w14:paraId="356655A6" w14:textId="5F010475" w:rsidR="00F2461A" w:rsidRP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25.09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31F0A2F0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D92C42" w:rsidRPr="00BB5E5D" w14:paraId="56FB3E70" w14:textId="77777777" w:rsidTr="00041299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3D90055" w14:textId="28450409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7.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6EEB2D0" w14:textId="56C72335" w:rsidR="00F2461A" w:rsidRPr="00F2461A" w:rsidRDefault="00F2461A" w:rsidP="00F2461A">
            <w:pPr>
              <w:pStyle w:val="a6"/>
              <w:rPr>
                <w:color w:val="000000"/>
                <w:shd w:val="clear" w:color="auto" w:fill="FFFFFF"/>
              </w:rPr>
            </w:pPr>
            <w:r w:rsidRPr="00F2461A">
              <w:rPr>
                <w:color w:val="000000"/>
                <w:shd w:val="clear" w:color="auto" w:fill="FFFFFF"/>
              </w:rPr>
              <w:t>Домашние заготовки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E4ED22A" w14:textId="09DB3756" w:rsidR="00F2461A" w:rsidRP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A78CE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0E19815" w14:textId="618D516D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26.09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49943D2A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D92C42" w:rsidRPr="00BB5E5D" w14:paraId="573ABB5E" w14:textId="0590FA2C" w:rsidTr="00041299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0C31DA0" w14:textId="16632C34" w:rsidR="00F2461A" w:rsidRPr="00BB5E5D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8.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85466B6" w14:textId="2EE893A6" w:rsidR="00F2461A" w:rsidRPr="00F2461A" w:rsidRDefault="00F2461A" w:rsidP="00F2461A">
            <w:pPr>
              <w:pStyle w:val="a6"/>
            </w:pPr>
            <w:r w:rsidRPr="00F2461A">
              <w:t>Ораторское искусство как социальное явление. Риторика: деятельность, дисциплина, мировоззрение. Микрофоны: их виды, предназначение, использование.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8F50797" w14:textId="4E3F6800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10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33BA682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28.09</w:t>
            </w:r>
          </w:p>
          <w:p w14:paraId="0291A1B2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29.09</w:t>
            </w:r>
          </w:p>
          <w:p w14:paraId="62F4107A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30.09</w:t>
            </w:r>
          </w:p>
          <w:p w14:paraId="1EBF3B09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1.10</w:t>
            </w:r>
          </w:p>
          <w:p w14:paraId="6B3123E3" w14:textId="437776AA" w:rsidR="00F2461A" w:rsidRP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2.10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25DA2A93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D92C42" w:rsidRPr="00BB5E5D" w14:paraId="23467427" w14:textId="77777777" w:rsidTr="00041299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95B486B" w14:textId="1DC220FE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9.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DF60DEE" w14:textId="3C0FB7DB" w:rsidR="00F2461A" w:rsidRPr="00F2461A" w:rsidRDefault="00F2461A" w:rsidP="00F2461A">
            <w:pPr>
              <w:pStyle w:val="a6"/>
            </w:pPr>
            <w:r w:rsidRPr="00F2461A">
              <w:t>Домашние заготовки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381543A" w14:textId="5F6DE620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A78CE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3891D12" w14:textId="6AF93A76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3.10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7E2D19DF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2461A" w:rsidRPr="00BB5E5D" w14:paraId="30375E0F" w14:textId="77777777" w:rsidTr="00041299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4BDC3A1" w14:textId="10F56212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10.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F06CA35" w14:textId="38EAC7A9" w:rsidR="00F2461A" w:rsidRPr="00F2461A" w:rsidRDefault="00F2461A" w:rsidP="00F2461A">
            <w:pPr>
              <w:pStyle w:val="a6"/>
            </w:pPr>
            <w:r w:rsidRPr="00F2461A">
              <w:t xml:space="preserve">Мероприятие 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2884178" w14:textId="1622412E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A78CE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B3E86FA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5.10</w:t>
            </w:r>
          </w:p>
          <w:p w14:paraId="7044A049" w14:textId="2FDD686D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13C60EED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2461A" w:rsidRPr="00BB5E5D" w14:paraId="1CDE994C" w14:textId="77777777" w:rsidTr="00041299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C77BCDA" w14:textId="0CAA702B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11.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894C174" w14:textId="1C407917" w:rsidR="00F2461A" w:rsidRPr="00F2461A" w:rsidRDefault="00F2461A" w:rsidP="00F2461A">
            <w:pPr>
              <w:pStyle w:val="a6"/>
            </w:pPr>
            <w:r w:rsidRPr="00F2461A">
              <w:t>Анализ выступления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DCE32D7" w14:textId="3B2B363C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A78CE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A8148AE" w14:textId="5BFBF929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6.10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4CCE2E9A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D92C42" w:rsidRPr="00BB5E5D" w14:paraId="49922F68" w14:textId="10079FE1" w:rsidTr="004D7BD6">
        <w:trPr>
          <w:trHeight w:val="310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6090BAA" w14:textId="3AE4422B" w:rsidR="00F2461A" w:rsidRPr="00BB5E5D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12.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4114661" w14:textId="5BA6125E" w:rsidR="00F2461A" w:rsidRPr="00F2461A" w:rsidRDefault="00F2461A" w:rsidP="00F2461A">
            <w:pPr>
              <w:pStyle w:val="a6"/>
            </w:pPr>
            <w:r w:rsidRPr="00F2461A">
              <w:t>Роды и виды красноречия. Микшерные пульты: студийные, концертные, мониторные.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5C5FE55" w14:textId="2D065925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6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073C10E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7.10</w:t>
            </w:r>
          </w:p>
          <w:p w14:paraId="4F712164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8.10</w:t>
            </w:r>
          </w:p>
          <w:p w14:paraId="27BAEFE7" w14:textId="7DB8ECC7" w:rsidR="00F2461A" w:rsidRPr="00043946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9.10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0F8D23CD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2461A" w:rsidRPr="00BB5E5D" w14:paraId="73FB816D" w14:textId="77777777" w:rsidTr="004D7BD6">
        <w:trPr>
          <w:trHeight w:val="310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2CFBF25" w14:textId="2E7A4408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13.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6E4DD30" w14:textId="299475B0" w:rsidR="00F2461A" w:rsidRPr="00F2461A" w:rsidRDefault="00F2461A" w:rsidP="00F2461A">
            <w:pPr>
              <w:pStyle w:val="a6"/>
            </w:pPr>
            <w:r w:rsidRPr="00F2461A">
              <w:t>Домашние заготовки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5063FC0" w14:textId="57AF8A08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A78CE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BC85CE7" w14:textId="38CDA258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10.10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40A0CD94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D92C42" w:rsidRPr="00BB5E5D" w14:paraId="73FE7DFA" w14:textId="77777777" w:rsidTr="00041299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663C5FA" w14:textId="544B89FF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14.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CAEB095" w14:textId="6FFCC8A3" w:rsidR="00F2461A" w:rsidRPr="00F2461A" w:rsidRDefault="00F2461A" w:rsidP="00F2461A">
            <w:pPr>
              <w:pStyle w:val="a6"/>
            </w:pPr>
            <w:r w:rsidRPr="00F2461A">
              <w:rPr>
                <w:color w:val="000000"/>
                <w:shd w:val="clear" w:color="auto" w:fill="FFFFFF"/>
              </w:rPr>
              <w:t xml:space="preserve">Упражнения на освобождение мышц. </w:t>
            </w:r>
            <w:r w:rsidRPr="00F2461A">
              <w:t xml:space="preserve">Коммутация звукового оборудования: XLR, </w:t>
            </w:r>
            <w:proofErr w:type="gramStart"/>
            <w:r w:rsidRPr="00F2461A">
              <w:t>JACK(</w:t>
            </w:r>
            <w:proofErr w:type="gramEnd"/>
            <w:r w:rsidRPr="00F2461A">
              <w:t>моно, стерео), RCA(тюльпан).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4B916C7" w14:textId="33B379D4" w:rsidR="00F2461A" w:rsidRPr="00043946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10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8C60DAD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12.10</w:t>
            </w:r>
          </w:p>
          <w:p w14:paraId="7992A269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13.10</w:t>
            </w:r>
          </w:p>
          <w:p w14:paraId="41597453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14.10</w:t>
            </w:r>
          </w:p>
          <w:p w14:paraId="136D3356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15.10</w:t>
            </w:r>
          </w:p>
          <w:p w14:paraId="1BAB912F" w14:textId="1AC10799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16.10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1FED7717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2461A" w:rsidRPr="00BB5E5D" w14:paraId="0A6B2B56" w14:textId="77777777" w:rsidTr="00041299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72DE96B" w14:textId="655373A1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15.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7609619" w14:textId="6A831D93" w:rsidR="00F2461A" w:rsidRPr="00F2461A" w:rsidRDefault="00F2461A" w:rsidP="00F2461A">
            <w:pPr>
              <w:pStyle w:val="a6"/>
              <w:rPr>
                <w:color w:val="000000"/>
                <w:shd w:val="clear" w:color="auto" w:fill="FFFFFF"/>
              </w:rPr>
            </w:pPr>
            <w:r w:rsidRPr="00F2461A">
              <w:rPr>
                <w:color w:val="000000"/>
                <w:shd w:val="clear" w:color="auto" w:fill="FFFFFF"/>
              </w:rPr>
              <w:t>Домашние заготовки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F6B0A09" w14:textId="6BCCD20D" w:rsidR="00F2461A" w:rsidRPr="00043946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A78CE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86CC3A7" w14:textId="2615C1F9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17.10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1F9AA2FB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D92C42" w:rsidRPr="00BB5E5D" w14:paraId="6B9E6BED" w14:textId="77777777" w:rsidTr="00042118">
        <w:tc>
          <w:tcPr>
            <w:tcW w:w="1070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45C14FF" w14:textId="4430D24D" w:rsidR="00D92C42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 xml:space="preserve">Знакомство со сценой. </w:t>
            </w:r>
            <w:proofErr w:type="spellStart"/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Закулисье</w:t>
            </w:r>
            <w:proofErr w:type="spellEnd"/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 xml:space="preserve"> (108 часов)</w:t>
            </w:r>
          </w:p>
        </w:tc>
      </w:tr>
      <w:tr w:rsidR="00D92C42" w:rsidRPr="00BB5E5D" w14:paraId="20904B91" w14:textId="77777777" w:rsidTr="00041299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EF37D8E" w14:textId="0F0087BF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16.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E2466AE" w14:textId="139D6496" w:rsidR="00F2461A" w:rsidRPr="00F2461A" w:rsidRDefault="00F2461A" w:rsidP="00F2461A">
            <w:pPr>
              <w:pStyle w:val="a6"/>
            </w:pPr>
            <w:r w:rsidRPr="00F2461A">
              <w:rPr>
                <w:color w:val="000000"/>
                <w:shd w:val="clear" w:color="auto" w:fill="FFFFFF"/>
              </w:rPr>
              <w:t xml:space="preserve">Игры на развитие актерского внимания </w:t>
            </w:r>
            <w:proofErr w:type="gramStart"/>
            <w:r w:rsidRPr="00F2461A">
              <w:rPr>
                <w:color w:val="000000"/>
                <w:shd w:val="clear" w:color="auto" w:fill="FFFFFF"/>
              </w:rPr>
              <w:t>и  зрительной</w:t>
            </w:r>
            <w:proofErr w:type="gramEnd"/>
            <w:r w:rsidRPr="00F2461A">
              <w:rPr>
                <w:color w:val="000000"/>
                <w:shd w:val="clear" w:color="auto" w:fill="FFFFFF"/>
              </w:rPr>
              <w:t xml:space="preserve"> памяти. </w:t>
            </w:r>
            <w:r w:rsidRPr="00F2461A">
              <w:t>Аппаратура записи-воспроизведения.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58426F5" w14:textId="1EA5E1F7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10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33735B6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19.10</w:t>
            </w:r>
          </w:p>
          <w:p w14:paraId="65AC1121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20.10</w:t>
            </w:r>
          </w:p>
          <w:p w14:paraId="1B817CA6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21.10</w:t>
            </w:r>
          </w:p>
          <w:p w14:paraId="0ADB6ED7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22.10</w:t>
            </w:r>
          </w:p>
          <w:p w14:paraId="49D767AF" w14:textId="53CE129C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23.10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67B186E1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2461A" w:rsidRPr="00BB5E5D" w14:paraId="03F59E71" w14:textId="77777777" w:rsidTr="00041299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DE7596B" w14:textId="299AC841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17.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F5E5B9A" w14:textId="64BF1C84" w:rsidR="00F2461A" w:rsidRPr="00F2461A" w:rsidRDefault="00F2461A" w:rsidP="00F2461A">
            <w:pPr>
              <w:pStyle w:val="a6"/>
              <w:rPr>
                <w:color w:val="000000"/>
                <w:shd w:val="clear" w:color="auto" w:fill="FFFFFF"/>
              </w:rPr>
            </w:pPr>
            <w:r w:rsidRPr="00F2461A">
              <w:rPr>
                <w:color w:val="000000"/>
                <w:shd w:val="clear" w:color="auto" w:fill="FFFFFF"/>
              </w:rPr>
              <w:t>Домашние заготовки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1ECF4FE" w14:textId="2B54BC19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A78CE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A7F8A25" w14:textId="714989C1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24.10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59E3670F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D92C42" w:rsidRPr="00BB5E5D" w14:paraId="116AB2CC" w14:textId="77777777" w:rsidTr="00041299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26D9669" w14:textId="22645759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18.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1302FDB" w14:textId="066D1072" w:rsidR="00F2461A" w:rsidRPr="00F2461A" w:rsidRDefault="00F2461A" w:rsidP="00F2461A">
            <w:pPr>
              <w:pStyle w:val="a6"/>
            </w:pPr>
            <w:r w:rsidRPr="00F2461A">
              <w:t xml:space="preserve">Этика и эстетика </w:t>
            </w:r>
            <w:proofErr w:type="spellStart"/>
            <w:r w:rsidRPr="00F2461A">
              <w:t>ораторскои</w:t>
            </w:r>
            <w:proofErr w:type="spellEnd"/>
            <w:r w:rsidRPr="00F2461A">
              <w:t xml:space="preserve">̆ речи, </w:t>
            </w:r>
            <w:proofErr w:type="spellStart"/>
            <w:r w:rsidRPr="00F2461A">
              <w:t>речевои</w:t>
            </w:r>
            <w:proofErr w:type="spellEnd"/>
            <w:r w:rsidRPr="00F2461A">
              <w:t>̆ этикет. Акустические системы (громкоговорители).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0A8CC2F" w14:textId="2BCB35EE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10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D7FEF77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26.10</w:t>
            </w:r>
          </w:p>
          <w:p w14:paraId="29A30300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27.10</w:t>
            </w:r>
          </w:p>
          <w:p w14:paraId="36E7AE33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lastRenderedPageBreak/>
              <w:t>28.10</w:t>
            </w:r>
          </w:p>
          <w:p w14:paraId="28F9D38F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29.10</w:t>
            </w:r>
          </w:p>
          <w:p w14:paraId="46AE0901" w14:textId="2B3D1D6E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30.10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1D9C54B7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2461A" w:rsidRPr="00BB5E5D" w14:paraId="649B9938" w14:textId="77777777" w:rsidTr="00041299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D872926" w14:textId="05AF776E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19.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5427DD5" w14:textId="57D60766" w:rsidR="00F2461A" w:rsidRPr="00F2461A" w:rsidRDefault="00F2461A" w:rsidP="00F2461A">
            <w:pPr>
              <w:pStyle w:val="a6"/>
            </w:pPr>
            <w:r w:rsidRPr="00F2461A">
              <w:t>Домашние заготовки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2E224D9" w14:textId="3BDC48C8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A78CE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8AC9C2E" w14:textId="3141285A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31.10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40F07A96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D92C42" w:rsidRPr="00BB5E5D" w14:paraId="50CF5F75" w14:textId="77777777" w:rsidTr="00041299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B2DD8B7" w14:textId="264015CC" w:rsidR="00F2461A" w:rsidRPr="00BB5E5D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20.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8DFAA2A" w14:textId="1A810A03" w:rsidR="00F2461A" w:rsidRPr="00F2461A" w:rsidRDefault="00F2461A" w:rsidP="00F2461A">
            <w:pPr>
              <w:pStyle w:val="a6"/>
            </w:pPr>
            <w:r w:rsidRPr="00F2461A">
              <w:t>Логика в публичном выступлении. Усилители.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78FE440" w14:textId="437EDE78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10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F6E3EA8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9.11</w:t>
            </w:r>
          </w:p>
          <w:p w14:paraId="04C7CF8C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10.11</w:t>
            </w:r>
          </w:p>
          <w:p w14:paraId="286BB7FC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11.11</w:t>
            </w:r>
          </w:p>
          <w:p w14:paraId="1064E67C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12.11</w:t>
            </w:r>
          </w:p>
          <w:p w14:paraId="763440AA" w14:textId="699D7C02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13.11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4DA1BCA8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2461A" w:rsidRPr="00BB5E5D" w14:paraId="37A722EE" w14:textId="77777777" w:rsidTr="00041299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AA9A0DD" w14:textId="1830443C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21.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88D1E7F" w14:textId="13E1679D" w:rsidR="00F2461A" w:rsidRPr="00F2461A" w:rsidRDefault="00F2461A" w:rsidP="00F2461A">
            <w:pPr>
              <w:pStyle w:val="a6"/>
            </w:pPr>
            <w:r w:rsidRPr="00F2461A">
              <w:rPr>
                <w:color w:val="000000"/>
              </w:rPr>
              <w:t>Домашние заготовки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8D7AA4D" w14:textId="2E2A697B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A78CE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4AD46B6" w14:textId="2EB4C66B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14.11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067E559D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D92C42" w:rsidRPr="00BB5E5D" w14:paraId="1047F096" w14:textId="77777777" w:rsidTr="00A66677">
        <w:trPr>
          <w:trHeight w:val="296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145BD44" w14:textId="3203494B" w:rsidR="00F2461A" w:rsidRPr="00BB5E5D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22.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B7AB198" w14:textId="392527DC" w:rsidR="00F2461A" w:rsidRPr="00F2461A" w:rsidRDefault="00F2461A" w:rsidP="00F2461A">
            <w:pPr>
              <w:pStyle w:val="a6"/>
            </w:pPr>
            <w:r w:rsidRPr="00F2461A">
              <w:t>Аргументация в публичном выступлении. Устройства обработки звука, голоса.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CFBF088" w14:textId="0B469582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4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22D2003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16.11</w:t>
            </w:r>
          </w:p>
          <w:p w14:paraId="084762DB" w14:textId="03A832D3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17.11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35A8300B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2461A" w:rsidRPr="00BB5E5D" w14:paraId="67D33718" w14:textId="77777777" w:rsidTr="00A66677">
        <w:trPr>
          <w:trHeight w:val="296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EF10FC7" w14:textId="0DBB275B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23.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0F739CF" w14:textId="00E2FF43" w:rsidR="00F2461A" w:rsidRPr="00F2461A" w:rsidRDefault="00F2461A" w:rsidP="00F2461A">
            <w:pPr>
              <w:pStyle w:val="a6"/>
            </w:pPr>
            <w:r w:rsidRPr="00F2461A">
              <w:t>Домашние заготовки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7717F10" w14:textId="004FFBBC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A78CE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8243983" w14:textId="0280BD88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18.11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20BF5958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D92C42" w:rsidRPr="00BB5E5D" w14:paraId="0E553CBD" w14:textId="77777777" w:rsidTr="00A66677">
        <w:trPr>
          <w:trHeight w:val="296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5CB274E" w14:textId="43FB43F9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24.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DAFD553" w14:textId="169A1B16" w:rsidR="00F2461A" w:rsidRPr="00F2461A" w:rsidRDefault="00F2461A" w:rsidP="00F2461A">
            <w:pPr>
              <w:pStyle w:val="a6"/>
            </w:pPr>
            <w:r w:rsidRPr="00F2461A">
              <w:t>Публичное выступление. Мастерство звукорежиссера. Технический̆ сценарий звукорежиссера.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D97798A" w14:textId="0DB8D8EF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10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9BB0744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19.11</w:t>
            </w:r>
          </w:p>
          <w:p w14:paraId="571281C3" w14:textId="63C188B1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20.11</w:t>
            </w:r>
          </w:p>
          <w:p w14:paraId="12A5DE79" w14:textId="557A779F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21.11</w:t>
            </w:r>
          </w:p>
          <w:p w14:paraId="7C08E94E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23.11</w:t>
            </w:r>
          </w:p>
          <w:p w14:paraId="271E794D" w14:textId="564BECCC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24.11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57205477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D92C42" w:rsidRPr="00BB5E5D" w14:paraId="0EDD0636" w14:textId="77777777" w:rsidTr="00A66677">
        <w:trPr>
          <w:trHeight w:val="296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5BAB599" w14:textId="7E3D3DE1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25.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6D5843B" w14:textId="10B10CF2" w:rsidR="00F2461A" w:rsidRPr="00F2461A" w:rsidRDefault="00F2461A" w:rsidP="00F2461A">
            <w:pPr>
              <w:pStyle w:val="a6"/>
            </w:pPr>
            <w:r w:rsidRPr="00F2461A">
              <w:t>Мероприятие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83E7026" w14:textId="1A1BD4E6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A78CE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E613BCC" w14:textId="42C8C7CE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25.11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133FBA5C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D92C42" w:rsidRPr="00BB5E5D" w14:paraId="6EA3B28D" w14:textId="77777777" w:rsidTr="00A66677">
        <w:trPr>
          <w:trHeight w:val="296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E0F2278" w14:textId="6C379B81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26.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5AA470A" w14:textId="0B2F4AD1" w:rsidR="00F2461A" w:rsidRPr="00F2461A" w:rsidRDefault="00F2461A" w:rsidP="00F2461A">
            <w:pPr>
              <w:pStyle w:val="a6"/>
            </w:pPr>
            <w:r w:rsidRPr="00F2461A">
              <w:rPr>
                <w:color w:val="000000"/>
              </w:rPr>
              <w:t>Анализ выступлений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073FE41" w14:textId="38C33FCC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A78CE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CEE0996" w14:textId="3ECDC9AE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26.11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42F290A4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D92C42" w:rsidRPr="00BB5E5D" w14:paraId="6BBD326D" w14:textId="77777777" w:rsidTr="008B5129">
        <w:trPr>
          <w:trHeight w:val="324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DAB38FB" w14:textId="20F0CD70" w:rsidR="00F2461A" w:rsidRPr="00BB5E5D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27.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CB5E340" w14:textId="1A660EA5" w:rsidR="00F2461A" w:rsidRPr="00F2461A" w:rsidRDefault="00F2461A" w:rsidP="00F2461A">
            <w:pPr>
              <w:pStyle w:val="a6"/>
            </w:pPr>
            <w:r w:rsidRPr="00F2461A">
              <w:rPr>
                <w:color w:val="000000"/>
                <w:shd w:val="clear" w:color="auto" w:fill="FFFFFF"/>
              </w:rPr>
              <w:t xml:space="preserve">Игры на развитие фантазии и воображения. </w:t>
            </w:r>
            <w:r w:rsidRPr="00F2461A">
              <w:t>Выбор и расстановка микрофонов, традиционные способы расстановки микрофонов.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8DC0802" w14:textId="14239092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8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B5BA605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27.11</w:t>
            </w:r>
          </w:p>
          <w:p w14:paraId="7F42D01E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28.11</w:t>
            </w:r>
          </w:p>
          <w:p w14:paraId="4B14E8F5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30.11</w:t>
            </w:r>
          </w:p>
          <w:p w14:paraId="3C2C14EF" w14:textId="0389FACF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1.12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022BF75C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D92C42" w:rsidRPr="00485BAE" w14:paraId="5F9B87FE" w14:textId="77777777" w:rsidTr="008B5129">
        <w:trPr>
          <w:trHeight w:val="296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EAF35F6" w14:textId="4125038A" w:rsidR="00F2461A" w:rsidRPr="00BB5E5D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28.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2B5CC5F" w14:textId="4FFD00B9" w:rsidR="00F2461A" w:rsidRPr="00F2461A" w:rsidRDefault="00F2461A" w:rsidP="00F2461A">
            <w:pPr>
              <w:pStyle w:val="a6"/>
            </w:pPr>
            <w:r w:rsidRPr="00F2461A">
              <w:rPr>
                <w:color w:val="000000"/>
                <w:shd w:val="clear" w:color="auto" w:fill="FFFFFF"/>
              </w:rPr>
              <w:t xml:space="preserve">Игры на развитие ассоциативного и образного мышления. </w:t>
            </w:r>
            <w:proofErr w:type="spellStart"/>
            <w:r w:rsidRPr="00F2461A">
              <w:t>Озвучание</w:t>
            </w:r>
            <w:proofErr w:type="spellEnd"/>
            <w:r w:rsidRPr="00F2461A">
              <w:t xml:space="preserve"> зрелищных мероприятий. 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36E4695" w14:textId="1C31B31E" w:rsidR="00F2461A" w:rsidRPr="00454D52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6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F0E1D6A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2.12</w:t>
            </w:r>
          </w:p>
          <w:p w14:paraId="1DCF6557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3.12</w:t>
            </w:r>
          </w:p>
          <w:p w14:paraId="78969585" w14:textId="12A2C799" w:rsidR="00F2461A" w:rsidRPr="00FD6DF8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4.12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43F315E3" w14:textId="77777777" w:rsidR="00F2461A" w:rsidRPr="008B5129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val="en-US" w:bidi="ar-SA"/>
              </w:rPr>
            </w:pPr>
          </w:p>
        </w:tc>
      </w:tr>
      <w:tr w:rsidR="00F2461A" w:rsidRPr="00485BAE" w14:paraId="74703A94" w14:textId="77777777" w:rsidTr="008B5129">
        <w:trPr>
          <w:trHeight w:val="296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01110C8" w14:textId="5F8851A7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29.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9BDABDC" w14:textId="5127E73E" w:rsidR="00F2461A" w:rsidRPr="00F2461A" w:rsidRDefault="00F2461A" w:rsidP="00F2461A">
            <w:pPr>
              <w:pStyle w:val="a6"/>
              <w:rPr>
                <w:color w:val="000000"/>
                <w:shd w:val="clear" w:color="auto" w:fill="FFFFFF"/>
              </w:rPr>
            </w:pPr>
            <w:r w:rsidRPr="00F2461A">
              <w:rPr>
                <w:color w:val="000000"/>
                <w:shd w:val="clear" w:color="auto" w:fill="FFFFFF"/>
              </w:rPr>
              <w:t>Домашние заготовки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C7703A5" w14:textId="54473818" w:rsidR="00F2461A" w:rsidRPr="00454D52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A78CE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CD399EB" w14:textId="629AEA8B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5.12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0CC4C96E" w14:textId="77777777" w:rsidR="00F2461A" w:rsidRPr="008B5129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val="en-US" w:bidi="ar-SA"/>
              </w:rPr>
            </w:pPr>
          </w:p>
        </w:tc>
      </w:tr>
      <w:tr w:rsidR="00D92C42" w:rsidRPr="00A66677" w14:paraId="3ABFFA76" w14:textId="77777777" w:rsidTr="008B5129">
        <w:trPr>
          <w:trHeight w:val="296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F62A2AE" w14:textId="28006C52" w:rsidR="00F2461A" w:rsidRPr="003E5B30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30.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607F97B" w14:textId="007F3175" w:rsidR="00F2461A" w:rsidRPr="00F2461A" w:rsidRDefault="00F2461A" w:rsidP="00F2461A">
            <w:pPr>
              <w:pStyle w:val="a6"/>
            </w:pPr>
            <w:r w:rsidRPr="00F2461A">
              <w:rPr>
                <w:color w:val="000000"/>
                <w:shd w:val="clear" w:color="auto" w:fill="FFFFFF"/>
              </w:rPr>
              <w:t xml:space="preserve">Развитие артистической смелости. </w:t>
            </w:r>
            <w:proofErr w:type="spellStart"/>
            <w:r w:rsidRPr="00F2461A">
              <w:t>Звуковои</w:t>
            </w:r>
            <w:proofErr w:type="spellEnd"/>
            <w:r w:rsidRPr="00F2461A">
              <w:t>̆ образ зрелищных постановок.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AFA985B" w14:textId="374083F6" w:rsidR="00F2461A" w:rsidRPr="00A66677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10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2793A84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7.12</w:t>
            </w:r>
          </w:p>
          <w:p w14:paraId="475D307D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8.12</w:t>
            </w:r>
          </w:p>
          <w:p w14:paraId="0BDE747C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9.12</w:t>
            </w:r>
          </w:p>
          <w:p w14:paraId="20EC1AF9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10.12</w:t>
            </w:r>
          </w:p>
          <w:p w14:paraId="7AB3CF7E" w14:textId="5C8D7B53" w:rsidR="00F2461A" w:rsidRPr="00A66677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11.12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5F2C1F77" w14:textId="77777777" w:rsidR="00F2461A" w:rsidRPr="00A66677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2461A" w:rsidRPr="00A66677" w14:paraId="130BA010" w14:textId="77777777" w:rsidTr="008B5129">
        <w:trPr>
          <w:trHeight w:val="296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7696E3F" w14:textId="6D2A7606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31.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2B7534F" w14:textId="6ECE74AC" w:rsidR="00F2461A" w:rsidRPr="00F2461A" w:rsidRDefault="00F2461A" w:rsidP="00F2461A">
            <w:pPr>
              <w:pStyle w:val="a6"/>
              <w:rPr>
                <w:color w:val="000000"/>
                <w:shd w:val="clear" w:color="auto" w:fill="FFFFFF"/>
              </w:rPr>
            </w:pPr>
            <w:r w:rsidRPr="00F2461A">
              <w:rPr>
                <w:color w:val="000000"/>
                <w:shd w:val="clear" w:color="auto" w:fill="FFFFFF"/>
              </w:rPr>
              <w:t>Мероприятие «День конституции»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E03D12B" w14:textId="683C6DC7" w:rsidR="00F2461A" w:rsidRPr="00A66677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A78CE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37C45CC" w14:textId="6ECEE35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12.12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418E8185" w14:textId="77777777" w:rsidR="00F2461A" w:rsidRPr="00A66677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2461A" w:rsidRPr="00A66677" w14:paraId="32AFE0C0" w14:textId="77777777" w:rsidTr="008B5129">
        <w:trPr>
          <w:trHeight w:val="296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D4ACB16" w14:textId="7937A646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32.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95DF2B1" w14:textId="4E7ECCF9" w:rsidR="00F2461A" w:rsidRPr="00F2461A" w:rsidRDefault="00F2461A" w:rsidP="00F2461A">
            <w:pPr>
              <w:pStyle w:val="a6"/>
              <w:rPr>
                <w:color w:val="000000"/>
                <w:shd w:val="clear" w:color="auto" w:fill="FFFFFF"/>
              </w:rPr>
            </w:pPr>
            <w:r w:rsidRPr="00F2461A">
              <w:rPr>
                <w:color w:val="000000"/>
                <w:shd w:val="clear" w:color="auto" w:fill="FFFFFF"/>
              </w:rPr>
              <w:t>Анализ мероприятия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4345921" w14:textId="714C486D" w:rsidR="00F2461A" w:rsidRPr="00A66677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A78CE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74BFEF7" w14:textId="456719A2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14.12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0980F125" w14:textId="77777777" w:rsidR="00F2461A" w:rsidRPr="00A66677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D92C42" w:rsidRPr="00BB5E5D" w14:paraId="4B7D58FF" w14:textId="77777777" w:rsidTr="003D488E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4701065" w14:textId="00C704E1" w:rsidR="00F2461A" w:rsidRPr="00BB5E5D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33.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A31A3C5" w14:textId="7ECE367E" w:rsidR="00F2461A" w:rsidRPr="00F2461A" w:rsidRDefault="00F2461A" w:rsidP="00F2461A">
            <w:pPr>
              <w:pStyle w:val="a6"/>
            </w:pPr>
            <w:r w:rsidRPr="00F2461A">
              <w:t>Образ оратора. Введение в звукозапись.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D64956F" w14:textId="7D850706" w:rsidR="00F2461A" w:rsidRP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8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C63B4B5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15.12</w:t>
            </w:r>
          </w:p>
          <w:p w14:paraId="6E70FAF8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16.12</w:t>
            </w:r>
          </w:p>
          <w:p w14:paraId="3BC22F2D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17.12</w:t>
            </w:r>
          </w:p>
          <w:p w14:paraId="56C58722" w14:textId="39C89CB9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18.12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72DE0BF3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2461A" w:rsidRPr="00BB5E5D" w14:paraId="05EC79E1" w14:textId="77777777" w:rsidTr="003D488E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1E28096" w14:textId="5C08EC42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34.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96BDA2D" w14:textId="03DFF493" w:rsidR="00F2461A" w:rsidRPr="00F2461A" w:rsidRDefault="00F2461A" w:rsidP="00F2461A">
            <w:pPr>
              <w:pStyle w:val="a6"/>
            </w:pPr>
            <w:r w:rsidRPr="00F2461A">
              <w:t>Домашние заготовки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99DC877" w14:textId="4C3921E8" w:rsidR="00F2461A" w:rsidRP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A78CE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5204816" w14:textId="25F8746B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19.12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627A3913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D92C42" w:rsidRPr="00BB5E5D" w14:paraId="603D620F" w14:textId="77777777" w:rsidTr="003D488E">
        <w:trPr>
          <w:trHeight w:val="352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5E069E7" w14:textId="4BC720BC" w:rsidR="00F2461A" w:rsidRPr="00BB5E5D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35.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D4B859A" w14:textId="2D8378B2" w:rsidR="00F2461A" w:rsidRPr="00F2461A" w:rsidRDefault="00F2461A" w:rsidP="00F2461A">
            <w:pPr>
              <w:pStyle w:val="a6"/>
            </w:pPr>
            <w:r w:rsidRPr="00F2461A">
              <w:t xml:space="preserve">Техника </w:t>
            </w:r>
            <w:proofErr w:type="spellStart"/>
            <w:r w:rsidRPr="00F2461A">
              <w:t>ораторскои</w:t>
            </w:r>
            <w:proofErr w:type="spellEnd"/>
            <w:r w:rsidRPr="00F2461A">
              <w:t xml:space="preserve">̆ речи. Звуковые компьютерные программы: </w:t>
            </w:r>
            <w:proofErr w:type="spellStart"/>
            <w:r w:rsidRPr="00F2461A">
              <w:t>Adobe</w:t>
            </w:r>
            <w:proofErr w:type="spellEnd"/>
            <w:r w:rsidRPr="00F2461A">
              <w:t xml:space="preserve"> </w:t>
            </w:r>
            <w:proofErr w:type="spellStart"/>
            <w:r w:rsidRPr="00F2461A">
              <w:t>Audition</w:t>
            </w:r>
            <w:proofErr w:type="spellEnd"/>
            <w:r w:rsidRPr="00F2461A">
              <w:t xml:space="preserve"> 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551581C" w14:textId="6AE5FB25" w:rsidR="00F2461A" w:rsidRPr="00FD6DF8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10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42DB863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21.12</w:t>
            </w:r>
          </w:p>
          <w:p w14:paraId="06BF60E7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22.12</w:t>
            </w:r>
          </w:p>
          <w:p w14:paraId="3212C211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23.12</w:t>
            </w:r>
          </w:p>
          <w:p w14:paraId="135062A2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24.12</w:t>
            </w:r>
          </w:p>
          <w:p w14:paraId="0CAE0AFC" w14:textId="2B73741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25.12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0BE80CBD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2461A" w:rsidRPr="00BB5E5D" w14:paraId="4B5738D3" w14:textId="77777777" w:rsidTr="003D488E">
        <w:trPr>
          <w:trHeight w:val="352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FA1C8F9" w14:textId="7E1FA922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36.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CA7BAFE" w14:textId="0BEEE41A" w:rsidR="00F2461A" w:rsidRPr="00F2461A" w:rsidRDefault="00F2461A" w:rsidP="00F2461A">
            <w:pPr>
              <w:pStyle w:val="a6"/>
            </w:pPr>
            <w:r w:rsidRPr="00F2461A">
              <w:t>Домашние заготовки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9BD8780" w14:textId="34DB4579" w:rsidR="00F2461A" w:rsidRPr="00FD6DF8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A78CE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704229F" w14:textId="5C4DA603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26.12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74B127F8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D92C42" w:rsidRPr="00BB5E5D" w14:paraId="31DF7882" w14:textId="77777777" w:rsidTr="00CE21D4">
        <w:trPr>
          <w:trHeight w:val="352"/>
        </w:trPr>
        <w:tc>
          <w:tcPr>
            <w:tcW w:w="1070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25F0214" w14:textId="529A42BC" w:rsidR="00D92C42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Техника работы на сцене и за кулисами (112 часов)</w:t>
            </w:r>
          </w:p>
        </w:tc>
      </w:tr>
      <w:tr w:rsidR="00D92C42" w:rsidRPr="00BB5E5D" w14:paraId="4A749383" w14:textId="77777777" w:rsidTr="003D488E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F1637B4" w14:textId="54FA1CB2" w:rsidR="00F2461A" w:rsidRPr="00BB5E5D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37.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263DA5E" w14:textId="35E811E0" w:rsidR="00F2461A" w:rsidRPr="00F2461A" w:rsidRDefault="00F2461A" w:rsidP="00F2461A">
            <w:pPr>
              <w:pStyle w:val="a6"/>
            </w:pPr>
            <w:r w:rsidRPr="00F2461A">
              <w:t xml:space="preserve">Диалоговые максимы. Монтаж звукового трека, изменение звукового формата, транспонирование. 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BBD2A27" w14:textId="756EDF0C" w:rsidR="00F2461A" w:rsidRPr="00FD6DF8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10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A0B41E5" w14:textId="2BA9604A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4.01</w:t>
            </w:r>
          </w:p>
          <w:p w14:paraId="2B4611D6" w14:textId="3F2A2501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5.01</w:t>
            </w:r>
          </w:p>
          <w:p w14:paraId="3BFFA39B" w14:textId="04F3063A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6.01</w:t>
            </w:r>
          </w:p>
          <w:p w14:paraId="407D8D54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7.01</w:t>
            </w:r>
          </w:p>
          <w:p w14:paraId="23070A7D" w14:textId="2C926E8C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8.01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602A1BAD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2461A" w:rsidRPr="00BB5E5D" w14:paraId="6449A2E3" w14:textId="77777777" w:rsidTr="003D488E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F42FAA3" w14:textId="20DA108E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lastRenderedPageBreak/>
              <w:t>38.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795FE87" w14:textId="35FC5ABD" w:rsidR="00F2461A" w:rsidRPr="00F2461A" w:rsidRDefault="00F2461A" w:rsidP="00F2461A">
            <w:pPr>
              <w:pStyle w:val="a6"/>
            </w:pPr>
            <w:r w:rsidRPr="00F2461A">
              <w:t>Домашние заготовки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0526D8B" w14:textId="6BEE1E19" w:rsidR="00F2461A" w:rsidRPr="00FD6DF8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A78CE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5412191" w14:textId="575D605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9.01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5EB1C118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D92C42" w:rsidRPr="00BB5E5D" w14:paraId="72CD2B9C" w14:textId="77777777" w:rsidTr="003D488E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AE41BCC" w14:textId="32544C5B" w:rsidR="00F2461A" w:rsidRPr="00BB5E5D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39.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C0B345B" w14:textId="32A71BF8" w:rsidR="00F2461A" w:rsidRPr="00F2461A" w:rsidRDefault="00F2461A" w:rsidP="00F2461A">
            <w:pPr>
              <w:pStyle w:val="a6"/>
            </w:pPr>
            <w:r w:rsidRPr="00F2461A">
              <w:rPr>
                <w:color w:val="000000"/>
                <w:shd w:val="clear" w:color="auto" w:fill="FFFFFF"/>
              </w:rPr>
              <w:t xml:space="preserve">Упражнения на действия с реальными предметами в условиях вымысла. </w:t>
            </w:r>
            <w:r w:rsidRPr="00F2461A">
              <w:t>Звуковые эффекты, нормализация, изменение звукового уровня.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4E45954" w14:textId="5F612161" w:rsidR="00F2461A" w:rsidRPr="00D92C42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10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00B10E0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11.01</w:t>
            </w:r>
          </w:p>
          <w:p w14:paraId="4EFBCD20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12.01</w:t>
            </w:r>
          </w:p>
          <w:p w14:paraId="4B9808DD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13.01</w:t>
            </w:r>
          </w:p>
          <w:p w14:paraId="7666F150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14.01</w:t>
            </w:r>
          </w:p>
          <w:p w14:paraId="0743D64B" w14:textId="5A3C3660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15.01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5080A881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2461A" w:rsidRPr="00BB5E5D" w14:paraId="64CF8B74" w14:textId="77777777" w:rsidTr="003D488E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70E1D48" w14:textId="2B2EF1F2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40.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3862C19" w14:textId="18154498" w:rsidR="00F2461A" w:rsidRPr="00F2461A" w:rsidRDefault="00F2461A" w:rsidP="00F2461A">
            <w:pPr>
              <w:pStyle w:val="a6"/>
              <w:rPr>
                <w:color w:val="000000"/>
                <w:shd w:val="clear" w:color="auto" w:fill="FFFFFF"/>
              </w:rPr>
            </w:pPr>
            <w:r w:rsidRPr="00F2461A">
              <w:rPr>
                <w:color w:val="000000"/>
                <w:shd w:val="clear" w:color="auto" w:fill="FFFFFF"/>
              </w:rPr>
              <w:t>Домашние заготовки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D5685DC" w14:textId="5649EE5F" w:rsidR="00F2461A" w:rsidRPr="00450399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val="en-US" w:bidi="ar-SA"/>
              </w:rPr>
            </w:pPr>
            <w:r w:rsidRPr="008A78CE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B5A2D67" w14:textId="77572042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16.01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0D8C9227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D92C42" w:rsidRPr="00BB5E5D" w14:paraId="64CF4C00" w14:textId="77777777" w:rsidTr="003D488E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72959EC" w14:textId="7E8932C4" w:rsidR="00F2461A" w:rsidRPr="00BB5E5D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41.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86BB4F7" w14:textId="161E12DE" w:rsidR="00F2461A" w:rsidRPr="00F2461A" w:rsidRDefault="00F2461A" w:rsidP="00F2461A">
            <w:pPr>
              <w:pStyle w:val="a6"/>
            </w:pPr>
            <w:r w:rsidRPr="00F2461A">
              <w:rPr>
                <w:color w:val="000000"/>
                <w:shd w:val="clear" w:color="auto" w:fill="FFFFFF"/>
              </w:rPr>
              <w:t xml:space="preserve">Этюды. </w:t>
            </w:r>
            <w:r w:rsidRPr="00F2461A">
              <w:t>Сохранение и дальнейшая работа со звуковым материалом.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70A0F85" w14:textId="2CE1702D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10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565222A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18.01</w:t>
            </w:r>
          </w:p>
          <w:p w14:paraId="45E2AF4D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19.01</w:t>
            </w:r>
          </w:p>
          <w:p w14:paraId="72877A7F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20.01</w:t>
            </w:r>
          </w:p>
          <w:p w14:paraId="426AB768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21.01</w:t>
            </w:r>
          </w:p>
          <w:p w14:paraId="4802261A" w14:textId="2945823F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22.01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157C838C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2461A" w:rsidRPr="00BB5E5D" w14:paraId="121D1A9B" w14:textId="77777777" w:rsidTr="003D488E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B2DF8D9" w14:textId="1673AF71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42.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DB05C60" w14:textId="218AED99" w:rsidR="00F2461A" w:rsidRPr="00F2461A" w:rsidRDefault="00F2461A" w:rsidP="00F2461A">
            <w:pPr>
              <w:pStyle w:val="a6"/>
              <w:rPr>
                <w:color w:val="000000"/>
                <w:shd w:val="clear" w:color="auto" w:fill="FFFFFF"/>
              </w:rPr>
            </w:pPr>
            <w:r w:rsidRPr="00F2461A">
              <w:rPr>
                <w:color w:val="000000"/>
                <w:shd w:val="clear" w:color="auto" w:fill="FFFFFF"/>
              </w:rPr>
              <w:t>Домашние заготовки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1D4838E" w14:textId="5ED4D76D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A78CE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0C7864D" w14:textId="134C77A0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23.01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2177F5CA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D92C42" w:rsidRPr="00BB5E5D" w14:paraId="5AB9EFB7" w14:textId="77777777" w:rsidTr="003D488E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EBBF8FA" w14:textId="00CF28DE" w:rsidR="00F2461A" w:rsidRPr="00BB5E5D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43.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9A4CE2C" w14:textId="77777777" w:rsidR="00F2461A" w:rsidRPr="00F2461A" w:rsidRDefault="00F2461A" w:rsidP="00F2461A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F2461A">
              <w:rPr>
                <w:color w:val="000000"/>
                <w:sz w:val="24"/>
                <w:szCs w:val="24"/>
                <w:shd w:val="clear" w:color="auto" w:fill="FFFFFF"/>
              </w:rPr>
              <w:t>Работа над созданием образа в музыкальном произведении</w:t>
            </w:r>
          </w:p>
          <w:p w14:paraId="3C4B825C" w14:textId="6567C95C" w:rsidR="00F2461A" w:rsidRPr="00F2461A" w:rsidRDefault="00F2461A" w:rsidP="00F2461A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7D4E0DC" w14:textId="3E841364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10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BBB1FE5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25.01</w:t>
            </w:r>
          </w:p>
          <w:p w14:paraId="263844EF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26.01</w:t>
            </w:r>
          </w:p>
          <w:p w14:paraId="154EF22A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27.01</w:t>
            </w:r>
          </w:p>
          <w:p w14:paraId="25E3E492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28.01</w:t>
            </w:r>
          </w:p>
          <w:p w14:paraId="7CC31ECD" w14:textId="2FACE8D3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29.01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6481983B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2461A" w:rsidRPr="00BB5E5D" w14:paraId="0898F4DF" w14:textId="77777777" w:rsidTr="003D488E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9086FAD" w14:textId="326CEFC7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44.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3B13E1B" w14:textId="068E33AC" w:rsidR="00F2461A" w:rsidRPr="00F2461A" w:rsidRDefault="00F2461A" w:rsidP="00F2461A">
            <w:pPr>
              <w:widowControl/>
              <w:autoSpaceDE/>
              <w:autoSpaceDN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F2461A">
              <w:rPr>
                <w:rFonts w:eastAsiaTheme="minorHAnsi"/>
                <w:color w:val="000000"/>
                <w:sz w:val="24"/>
                <w:szCs w:val="24"/>
                <w:lang w:bidi="ar-SA"/>
              </w:rPr>
              <w:t>Домашние заготовки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1A847C2" w14:textId="4F5D84C0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A78CE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FD5AEEC" w14:textId="0CC3FD58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30.01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73A47E94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D92C42" w:rsidRPr="00BB5E5D" w14:paraId="50E8F6D8" w14:textId="77777777" w:rsidTr="003D488E">
        <w:trPr>
          <w:trHeight w:val="310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D5680B7" w14:textId="1775CD7F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45.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DDA72FE" w14:textId="77777777" w:rsidR="00F2461A" w:rsidRPr="00F2461A" w:rsidRDefault="00F2461A" w:rsidP="00F2461A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F2461A">
              <w:rPr>
                <w:color w:val="000000"/>
                <w:sz w:val="24"/>
                <w:szCs w:val="24"/>
                <w:shd w:val="clear" w:color="auto" w:fill="FFFFFF"/>
              </w:rPr>
              <w:t>Упражнения на развитие силы и посыла звука</w:t>
            </w:r>
          </w:p>
          <w:p w14:paraId="4A94A307" w14:textId="4B70B4F2" w:rsidR="00F2461A" w:rsidRPr="00F2461A" w:rsidRDefault="00F2461A" w:rsidP="00F2461A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33F2660" w14:textId="3C1FE1E0" w:rsidR="00F2461A" w:rsidRP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10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2D151EF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1.02</w:t>
            </w:r>
          </w:p>
          <w:p w14:paraId="5AFE2651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2.02</w:t>
            </w:r>
          </w:p>
          <w:p w14:paraId="7D36EF38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3.02</w:t>
            </w:r>
          </w:p>
          <w:p w14:paraId="10F2DA7C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4.02</w:t>
            </w:r>
          </w:p>
          <w:p w14:paraId="68AFFAC1" w14:textId="454CB23A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5.02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42339BB3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2461A" w:rsidRPr="00BB5E5D" w14:paraId="7AB251D7" w14:textId="77777777" w:rsidTr="003D488E">
        <w:trPr>
          <w:trHeight w:val="310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CAE4819" w14:textId="0E5D50B8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46.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510D0BB" w14:textId="6AF5967F" w:rsidR="00F2461A" w:rsidRPr="00F2461A" w:rsidRDefault="00F2461A" w:rsidP="00F2461A">
            <w:pPr>
              <w:widowControl/>
              <w:autoSpaceDE/>
              <w:autoSpaceDN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F2461A">
              <w:rPr>
                <w:color w:val="000000"/>
                <w:sz w:val="24"/>
                <w:szCs w:val="24"/>
                <w:shd w:val="clear" w:color="auto" w:fill="FFFFFF"/>
              </w:rPr>
              <w:t>Домашние заготовки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124741F" w14:textId="7C91E6F9" w:rsidR="00F2461A" w:rsidRP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A78CE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E878919" w14:textId="4EA05DC0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6.02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60A37AFE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D92C42" w:rsidRPr="00BB5E5D" w14:paraId="25A63E33" w14:textId="77777777" w:rsidTr="003D488E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FAD0462" w14:textId="3326EA07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47.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B8E2574" w14:textId="749AE816" w:rsidR="00F2461A" w:rsidRPr="00F2461A" w:rsidRDefault="00F2461A" w:rsidP="00F2461A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F2461A">
              <w:rPr>
                <w:color w:val="000000"/>
                <w:sz w:val="24"/>
                <w:szCs w:val="24"/>
                <w:shd w:val="clear" w:color="auto" w:fill="FFFFFF"/>
              </w:rPr>
              <w:t>Речевые упражнения с движением. Работа с реквизитом. Настройка микрофонов.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73FA4BE" w14:textId="498DF1B4" w:rsidR="00F2461A" w:rsidRP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10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45509C5" w14:textId="2C087CB9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8.02</w:t>
            </w:r>
          </w:p>
          <w:p w14:paraId="5607A13B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9.02</w:t>
            </w:r>
          </w:p>
          <w:p w14:paraId="756CD8A4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10.02</w:t>
            </w:r>
          </w:p>
          <w:p w14:paraId="094CD116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11.02</w:t>
            </w:r>
          </w:p>
          <w:p w14:paraId="2F9FB915" w14:textId="5B80893C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12.02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1D8C2CFA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2461A" w:rsidRPr="00BB5E5D" w14:paraId="020101C9" w14:textId="77777777" w:rsidTr="003D488E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C51C4FF" w14:textId="3377B699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48.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7FF2A2E" w14:textId="55F8C807" w:rsidR="00F2461A" w:rsidRPr="00F2461A" w:rsidRDefault="00F2461A" w:rsidP="00F2461A">
            <w:pPr>
              <w:widowControl/>
              <w:autoSpaceDE/>
              <w:autoSpaceDN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F2461A">
              <w:rPr>
                <w:color w:val="000000"/>
                <w:sz w:val="24"/>
                <w:szCs w:val="24"/>
                <w:shd w:val="clear" w:color="auto" w:fill="FFFFFF"/>
              </w:rPr>
              <w:t>Домашние заготовки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301DB62" w14:textId="1494808A" w:rsidR="00F2461A" w:rsidRP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A78CE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94A330A" w14:textId="6015D64F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13.02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0E94EAD1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D92C42" w:rsidRPr="00BB5E5D" w14:paraId="326859AD" w14:textId="77777777" w:rsidTr="003D488E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322998F" w14:textId="2B75456D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49.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169AC62" w14:textId="5AA62CCB" w:rsidR="00F2461A" w:rsidRPr="00F2461A" w:rsidRDefault="00F2461A" w:rsidP="00F2461A">
            <w:pPr>
              <w:widowControl/>
              <w:autoSpaceDE/>
              <w:autoSpaceDN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F2461A">
              <w:rPr>
                <w:color w:val="000000"/>
                <w:sz w:val="24"/>
                <w:szCs w:val="24"/>
                <w:shd w:val="clear" w:color="auto" w:fill="FFFFFF"/>
              </w:rPr>
              <w:t>Мероприятие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E07169A" w14:textId="2013EF79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val="en-US" w:bidi="ar-SA"/>
              </w:rPr>
            </w:pPr>
            <w:r w:rsidRPr="008A78CE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0FAEB1C" w14:textId="1E9507BE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15.02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151A70DC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D92C42" w:rsidRPr="00BB5E5D" w14:paraId="6EF66504" w14:textId="77777777" w:rsidTr="003D488E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51077D8" w14:textId="27143580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50.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3D24E93" w14:textId="2F593536" w:rsidR="00F2461A" w:rsidRPr="00F2461A" w:rsidRDefault="00F2461A" w:rsidP="00F2461A">
            <w:pPr>
              <w:widowControl/>
              <w:autoSpaceDE/>
              <w:autoSpaceDN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F2461A">
              <w:rPr>
                <w:rFonts w:eastAsiaTheme="minorHAnsi"/>
                <w:color w:val="000000"/>
                <w:sz w:val="24"/>
                <w:szCs w:val="24"/>
                <w:lang w:bidi="ar-SA"/>
              </w:rPr>
              <w:t>Анализ мероприятия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61D36C7" w14:textId="37D6B76B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val="en-US" w:bidi="ar-SA"/>
              </w:rPr>
            </w:pPr>
            <w:r w:rsidRPr="008A78CE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9CB2005" w14:textId="35389B32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16.02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009854B5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2461A" w:rsidRPr="00BB5E5D" w14:paraId="02A4FF96" w14:textId="77777777" w:rsidTr="003D488E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189420A" w14:textId="0F7CBCAD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51.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9B76049" w14:textId="74A106B2" w:rsidR="00F2461A" w:rsidRPr="00F2461A" w:rsidRDefault="00F2461A" w:rsidP="00F2461A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proofErr w:type="gramStart"/>
            <w:r w:rsidRPr="00F2461A">
              <w:rPr>
                <w:color w:val="000000"/>
                <w:sz w:val="24"/>
                <w:szCs w:val="24"/>
                <w:shd w:val="clear" w:color="auto" w:fill="FFFFFF"/>
              </w:rPr>
              <w:t>Игры  на</w:t>
            </w:r>
            <w:proofErr w:type="gramEnd"/>
            <w:r w:rsidRPr="00F2461A">
              <w:rPr>
                <w:color w:val="000000"/>
                <w:sz w:val="24"/>
                <w:szCs w:val="24"/>
                <w:shd w:val="clear" w:color="auto" w:fill="FFFFFF"/>
              </w:rPr>
              <w:t xml:space="preserve"> развитие актерского внимания и  зрительной памяти. </w:t>
            </w:r>
            <w:r w:rsidRPr="00F2461A">
              <w:rPr>
                <w:sz w:val="24"/>
                <w:szCs w:val="24"/>
              </w:rPr>
              <w:t>Аппаратура записи-воспроизведения.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AF5A484" w14:textId="3EB6ECA7" w:rsidR="00F2461A" w:rsidRPr="00D92C42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6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4848923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17.02</w:t>
            </w:r>
          </w:p>
          <w:p w14:paraId="762E38A1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18.02</w:t>
            </w:r>
          </w:p>
          <w:p w14:paraId="5CB5272E" w14:textId="25BC03EF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19.02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2CACF7A3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D92C42" w:rsidRPr="00BB5E5D" w14:paraId="29181B94" w14:textId="77777777" w:rsidTr="003D488E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D34D7C7" w14:textId="7D3C1A0E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52.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F46CC27" w14:textId="608AE38E" w:rsidR="00F2461A" w:rsidRPr="00F2461A" w:rsidRDefault="00F2461A" w:rsidP="00F2461A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F2461A">
              <w:rPr>
                <w:color w:val="000000"/>
                <w:sz w:val="24"/>
                <w:szCs w:val="24"/>
                <w:shd w:val="clear" w:color="auto" w:fill="FFFFFF"/>
              </w:rPr>
              <w:t>Домашние заготовки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A12E35C" w14:textId="248C7929" w:rsidR="00F2461A" w:rsidRPr="00450399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val="en-US" w:bidi="ar-SA"/>
              </w:rPr>
            </w:pPr>
            <w:r w:rsidRPr="008A78CE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1A92F8A" w14:textId="7038A39E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20.02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0291A94A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2461A" w:rsidRPr="00BB5E5D" w14:paraId="12C8D9A5" w14:textId="77777777" w:rsidTr="003D488E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C4EAF53" w14:textId="730091CC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53.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1A8B37C" w14:textId="5F81F0BF" w:rsidR="00F2461A" w:rsidRPr="00F2461A" w:rsidRDefault="00F2461A" w:rsidP="00F2461A">
            <w:pPr>
              <w:widowControl/>
              <w:autoSpaceDE/>
              <w:autoSpaceDN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F2461A">
              <w:rPr>
                <w:color w:val="000000"/>
                <w:sz w:val="24"/>
                <w:szCs w:val="24"/>
                <w:shd w:val="clear" w:color="auto" w:fill="FFFFFF"/>
              </w:rPr>
              <w:t>Репетиции. Мероприятие ко «Дню защитника»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FFA5598" w14:textId="7709215C" w:rsidR="00F2461A" w:rsidRP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4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F44B592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22.02</w:t>
            </w:r>
          </w:p>
          <w:p w14:paraId="11B26EE1" w14:textId="28037B01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23.02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05546C3B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2461A" w:rsidRPr="00BB5E5D" w14:paraId="48CF968B" w14:textId="77777777" w:rsidTr="003D488E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89D01FA" w14:textId="7A61F31B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54.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A61AA97" w14:textId="2F53F1E4" w:rsidR="00F2461A" w:rsidRPr="00F2461A" w:rsidRDefault="00F2461A" w:rsidP="00F2461A">
            <w:pPr>
              <w:widowControl/>
              <w:autoSpaceDE/>
              <w:autoSpaceDN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F2461A">
              <w:rPr>
                <w:color w:val="000000"/>
                <w:sz w:val="24"/>
                <w:szCs w:val="24"/>
                <w:shd w:val="clear" w:color="auto" w:fill="FFFFFF"/>
              </w:rPr>
              <w:t>Анализ мероприятия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FDA235F" w14:textId="6F60BC1E" w:rsidR="00F2461A" w:rsidRP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A78CE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E8BB60C" w14:textId="7D56273A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24.02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30D3CF97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2461A" w:rsidRPr="00BB5E5D" w14:paraId="50DEE0C8" w14:textId="77777777" w:rsidTr="003D488E"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F5CE382" w14:textId="6E37B6D2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55.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990CAF0" w14:textId="30DFEAAF" w:rsidR="00F2461A" w:rsidRPr="00F2461A" w:rsidRDefault="00F2461A" w:rsidP="00F2461A">
            <w:pPr>
              <w:widowControl/>
              <w:autoSpaceDE/>
              <w:autoSpaceDN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F2461A">
              <w:rPr>
                <w:color w:val="000000"/>
                <w:sz w:val="24"/>
                <w:szCs w:val="24"/>
                <w:shd w:val="clear" w:color="auto" w:fill="FFFFFF"/>
              </w:rPr>
              <w:t xml:space="preserve">Игры на развитие ассоциативного и образного мышления. </w:t>
            </w:r>
            <w:proofErr w:type="spellStart"/>
            <w:r w:rsidRPr="00F2461A">
              <w:rPr>
                <w:sz w:val="24"/>
                <w:szCs w:val="24"/>
              </w:rPr>
              <w:t>Озвучание</w:t>
            </w:r>
            <w:proofErr w:type="spellEnd"/>
            <w:r w:rsidRPr="00F2461A">
              <w:rPr>
                <w:sz w:val="24"/>
                <w:szCs w:val="24"/>
              </w:rPr>
              <w:t xml:space="preserve"> зрелищных мероприятий.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2C65BC9" w14:textId="3D01DF1E" w:rsidR="00F2461A" w:rsidRP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6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8B5CC44" w14:textId="3BE04783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25.02</w:t>
            </w:r>
          </w:p>
          <w:p w14:paraId="3594EC1B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26.02</w:t>
            </w:r>
          </w:p>
          <w:p w14:paraId="3EBC1EDD" w14:textId="662F2511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27.02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51F8CD0A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D92C42" w:rsidRPr="00BB5E5D" w14:paraId="55E89CFC" w14:textId="77777777" w:rsidTr="003D488E">
        <w:trPr>
          <w:trHeight w:val="603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E9DC910" w14:textId="3159ABF5" w:rsidR="00F2461A" w:rsidRPr="00BB5E5D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56.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63764DF" w14:textId="4B48B965" w:rsidR="00F2461A" w:rsidRPr="00F2461A" w:rsidRDefault="00F2461A" w:rsidP="00F2461A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F2461A">
              <w:rPr>
                <w:sz w:val="24"/>
                <w:szCs w:val="24"/>
              </w:rPr>
              <w:t xml:space="preserve">Этика и эстетика </w:t>
            </w:r>
            <w:proofErr w:type="spellStart"/>
            <w:r w:rsidRPr="00F2461A">
              <w:rPr>
                <w:sz w:val="24"/>
                <w:szCs w:val="24"/>
              </w:rPr>
              <w:t>ораторскои</w:t>
            </w:r>
            <w:proofErr w:type="spellEnd"/>
            <w:r w:rsidRPr="00F2461A">
              <w:rPr>
                <w:sz w:val="24"/>
                <w:szCs w:val="24"/>
              </w:rPr>
              <w:t xml:space="preserve">̆ речи, </w:t>
            </w:r>
            <w:proofErr w:type="spellStart"/>
            <w:r w:rsidRPr="00F2461A">
              <w:rPr>
                <w:sz w:val="24"/>
                <w:szCs w:val="24"/>
              </w:rPr>
              <w:t>речевои</w:t>
            </w:r>
            <w:proofErr w:type="spellEnd"/>
            <w:r w:rsidRPr="00F2461A">
              <w:rPr>
                <w:sz w:val="24"/>
                <w:szCs w:val="24"/>
              </w:rPr>
              <w:t>̆ этикет. Акустические системы (громкоговорители).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62594CF" w14:textId="705BDD41" w:rsidR="00F2461A" w:rsidRPr="00D92C42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10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EE0BB42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1.03</w:t>
            </w:r>
          </w:p>
          <w:p w14:paraId="2E9EBAAF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2.03</w:t>
            </w:r>
          </w:p>
          <w:p w14:paraId="0ABBBF06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3.03</w:t>
            </w:r>
          </w:p>
          <w:p w14:paraId="7B948F2C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4.03</w:t>
            </w:r>
          </w:p>
          <w:p w14:paraId="6ACA7BD9" w14:textId="7547A2D6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5.03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74FE2BF0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D92C42" w:rsidRPr="00BB5E5D" w14:paraId="2653696E" w14:textId="77777777" w:rsidTr="003D488E">
        <w:trPr>
          <w:trHeight w:val="268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398E42F" w14:textId="4B2E89D7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57.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B76D5E8" w14:textId="3FFD265E" w:rsidR="00F2461A" w:rsidRPr="00F2461A" w:rsidRDefault="00F2461A" w:rsidP="00F2461A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F2461A">
              <w:rPr>
                <w:sz w:val="24"/>
                <w:szCs w:val="24"/>
              </w:rPr>
              <w:t>Домашние заготовки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8F928A2" w14:textId="4F4B17F3" w:rsidR="00F2461A" w:rsidRP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A78CE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998925D" w14:textId="0792AF6C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6.02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5D33C683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2461A" w:rsidRPr="00BB5E5D" w14:paraId="0AB078AE" w14:textId="77777777" w:rsidTr="003D488E">
        <w:trPr>
          <w:trHeight w:val="268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EABA160" w14:textId="6F24EBB7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58.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95AA482" w14:textId="53BB0635" w:rsidR="00F2461A" w:rsidRPr="00F2461A" w:rsidRDefault="00F2461A" w:rsidP="00F2461A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F2461A">
              <w:rPr>
                <w:sz w:val="24"/>
                <w:szCs w:val="24"/>
              </w:rPr>
              <w:t xml:space="preserve">Мероприятие 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565F7C0" w14:textId="0EE29574" w:rsidR="00F2461A" w:rsidRP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A78CE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3DE6980" w14:textId="2D6F5373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8.03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46822ACB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2461A" w:rsidRPr="00BB5E5D" w14:paraId="7FE226CA" w14:textId="77777777" w:rsidTr="003D488E">
        <w:trPr>
          <w:trHeight w:val="268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8BD24C1" w14:textId="7E54934C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59.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2C5A2B9" w14:textId="77777777" w:rsidR="00F2461A" w:rsidRDefault="00F2461A" w:rsidP="00F2461A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F2461A">
              <w:rPr>
                <w:sz w:val="24"/>
                <w:szCs w:val="24"/>
              </w:rPr>
              <w:t>Анализ мероприятия</w:t>
            </w:r>
          </w:p>
          <w:p w14:paraId="6B37E7F6" w14:textId="7AA3A388" w:rsidR="00D92C42" w:rsidRPr="00F2461A" w:rsidRDefault="00D92C42" w:rsidP="00F2461A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ACABF21" w14:textId="258C4441" w:rsidR="00F2461A" w:rsidRP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A78CE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F132B15" w14:textId="5DBA915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9.03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0D689328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D92C42" w:rsidRPr="00BB5E5D" w14:paraId="44F86C02" w14:textId="77777777" w:rsidTr="00E53549">
        <w:trPr>
          <w:trHeight w:val="268"/>
        </w:trPr>
        <w:tc>
          <w:tcPr>
            <w:tcW w:w="1070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53CB4FF" w14:textId="49DF0BC5" w:rsidR="00D92C42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lastRenderedPageBreak/>
              <w:t>Работа на собой, усовершенствование полученных навыков (128 часов)</w:t>
            </w:r>
          </w:p>
        </w:tc>
      </w:tr>
      <w:tr w:rsidR="00D92C42" w:rsidRPr="00BB5E5D" w14:paraId="1DC7B3FD" w14:textId="77777777" w:rsidTr="003D488E">
        <w:trPr>
          <w:trHeight w:val="268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90072A1" w14:textId="0CA03874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60.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13A8A3E" w14:textId="6DB5B358" w:rsidR="00F2461A" w:rsidRPr="00F2461A" w:rsidRDefault="00F2461A" w:rsidP="00F2461A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F2461A">
              <w:rPr>
                <w:sz w:val="24"/>
                <w:szCs w:val="24"/>
              </w:rPr>
              <w:t>Логика в публичном выступлении. Усилители.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DD63AC0" w14:textId="3B5F845E" w:rsidR="00F2461A" w:rsidRP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6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C21120D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10.03</w:t>
            </w:r>
          </w:p>
          <w:p w14:paraId="474190D9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11.03</w:t>
            </w:r>
          </w:p>
          <w:p w14:paraId="2E98A381" w14:textId="102C79DC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12.03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30C557D8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D92C42" w:rsidRPr="00BB5E5D" w14:paraId="1E3F6622" w14:textId="77777777" w:rsidTr="003D488E">
        <w:trPr>
          <w:trHeight w:val="268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70565F9" w14:textId="68BB4637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61.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525E483" w14:textId="6EAE36F2" w:rsidR="00F2461A" w:rsidRPr="00F2461A" w:rsidRDefault="00F2461A" w:rsidP="00F2461A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F2461A">
              <w:rPr>
                <w:rFonts w:eastAsiaTheme="minorHAnsi"/>
                <w:color w:val="000000"/>
                <w:sz w:val="24"/>
                <w:szCs w:val="24"/>
                <w:lang w:bidi="ar-SA"/>
              </w:rPr>
              <w:t>Домашние заготовки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9BC5461" w14:textId="112F5D08" w:rsidR="00F2461A" w:rsidRP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A78CE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8FDB81A" w14:textId="45B01284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13.03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588C6D06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D92C42" w:rsidRPr="00BB5E5D" w14:paraId="2AEDA0BE" w14:textId="77777777" w:rsidTr="003D488E">
        <w:trPr>
          <w:trHeight w:val="268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AD86A47" w14:textId="5585E75C" w:rsidR="00F2461A" w:rsidRPr="00BB5E5D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63.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B72156F" w14:textId="2C7EC50C" w:rsidR="00F2461A" w:rsidRPr="00F2461A" w:rsidRDefault="00F2461A" w:rsidP="00F2461A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F2461A">
              <w:rPr>
                <w:sz w:val="24"/>
                <w:szCs w:val="24"/>
              </w:rPr>
              <w:t>Аргументация в публичном выступлении. Устройства обработки звука, голоса.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2AD360A" w14:textId="2D3E7DE2" w:rsidR="00F2461A" w:rsidRP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10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3947A97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15.03</w:t>
            </w:r>
          </w:p>
          <w:p w14:paraId="6BB7036C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16.03</w:t>
            </w:r>
          </w:p>
          <w:p w14:paraId="21F77AF9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17.03</w:t>
            </w:r>
          </w:p>
          <w:p w14:paraId="27D65EED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18.03</w:t>
            </w:r>
          </w:p>
          <w:p w14:paraId="09FEFAFF" w14:textId="7AD9ED31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19.03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15EFC88E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D92C42" w:rsidRPr="00BB5E5D" w14:paraId="3224BAA2" w14:textId="77777777" w:rsidTr="003D488E">
        <w:trPr>
          <w:trHeight w:val="268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9DCCDF8" w14:textId="34C6E187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64.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6D664BC" w14:textId="165A1CD4" w:rsidR="00F2461A" w:rsidRPr="00F2461A" w:rsidRDefault="00F2461A" w:rsidP="00F2461A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F2461A">
              <w:rPr>
                <w:sz w:val="24"/>
                <w:szCs w:val="24"/>
              </w:rPr>
              <w:t>Домашние заготовки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9E33845" w14:textId="5ADF94D9" w:rsidR="00F2461A" w:rsidRP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A78CE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CF27CD7" w14:textId="236F98AD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20.03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5DAC32C6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D92C42" w:rsidRPr="00BB5E5D" w14:paraId="67F6FF8E" w14:textId="77777777" w:rsidTr="003D488E">
        <w:trPr>
          <w:trHeight w:val="268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685230B" w14:textId="4B00EB81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65.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C9E20BC" w14:textId="1A109EB9" w:rsidR="00F2461A" w:rsidRPr="00F2461A" w:rsidRDefault="00F2461A" w:rsidP="00F2461A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F2461A">
              <w:rPr>
                <w:sz w:val="24"/>
                <w:szCs w:val="24"/>
              </w:rPr>
              <w:t>Публичное выступление. Мастерство звукорежиссера. Технический̆ сценарий звукорежиссера.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95A8791" w14:textId="053331DA" w:rsidR="00F2461A" w:rsidRP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10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79016DC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22.03</w:t>
            </w:r>
          </w:p>
          <w:p w14:paraId="404DD02A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23.03</w:t>
            </w:r>
          </w:p>
          <w:p w14:paraId="423AD886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24.03</w:t>
            </w:r>
          </w:p>
          <w:p w14:paraId="272451F6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25.03</w:t>
            </w:r>
          </w:p>
          <w:p w14:paraId="310F9327" w14:textId="1470C190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26.03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3D8D11F7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2461A" w:rsidRPr="00BB5E5D" w14:paraId="0C22A0E0" w14:textId="77777777" w:rsidTr="003D488E">
        <w:trPr>
          <w:trHeight w:val="268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FF340ED" w14:textId="589F798C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66.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20E74F3" w14:textId="4E334A16" w:rsidR="00F2461A" w:rsidRPr="00F2461A" w:rsidRDefault="00F2461A" w:rsidP="00F2461A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F2461A">
              <w:rPr>
                <w:sz w:val="24"/>
                <w:szCs w:val="24"/>
              </w:rPr>
              <w:t>Домашние заготовки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FA9789B" w14:textId="0BBB59CA" w:rsidR="00F2461A" w:rsidRP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A78CE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3847C1E" w14:textId="55F3A36A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27.03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3C9A7260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2461A" w:rsidRPr="00BB5E5D" w14:paraId="43C53E66" w14:textId="77777777" w:rsidTr="003D488E">
        <w:trPr>
          <w:trHeight w:val="268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8B81CF4" w14:textId="5FF6665C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67.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A3BBB7E" w14:textId="2BEC36A0" w:rsidR="00F2461A" w:rsidRPr="00F2461A" w:rsidRDefault="00F2461A" w:rsidP="00F2461A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F2461A">
              <w:rPr>
                <w:color w:val="000000"/>
                <w:sz w:val="24"/>
                <w:szCs w:val="24"/>
                <w:shd w:val="clear" w:color="auto" w:fill="FFFFFF"/>
              </w:rPr>
              <w:t xml:space="preserve">Дыхательная гимнастика. Основы звукорежиссерского мастерства. Инженер реквизита. 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094BE77" w14:textId="26E88C2A" w:rsidR="00F2461A" w:rsidRP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6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7FEDC8E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29.03</w:t>
            </w:r>
          </w:p>
          <w:p w14:paraId="1ED931A0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30.03</w:t>
            </w:r>
          </w:p>
          <w:p w14:paraId="455BD870" w14:textId="1ED5CE18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31.03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6F8B082B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2461A" w:rsidRPr="00BB5E5D" w14:paraId="45D66877" w14:textId="77777777" w:rsidTr="003D488E">
        <w:trPr>
          <w:trHeight w:val="268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2528AC2" w14:textId="23C3A493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68.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3A201A7" w14:textId="2BC83511" w:rsidR="00F2461A" w:rsidRPr="00F2461A" w:rsidRDefault="00F2461A" w:rsidP="00F2461A">
            <w:pPr>
              <w:widowControl/>
              <w:autoSpaceDE/>
              <w:autoSpaceDN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F2461A">
              <w:rPr>
                <w:color w:val="000000"/>
                <w:sz w:val="24"/>
                <w:szCs w:val="24"/>
                <w:shd w:val="clear" w:color="auto" w:fill="FFFFFF"/>
              </w:rPr>
              <w:t>Мероприятие «День смеха»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92640F5" w14:textId="4A47CCFF" w:rsidR="00F2461A" w:rsidRP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A78CE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B96AFF4" w14:textId="1FAF901F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1.04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7EE8D8E9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2461A" w:rsidRPr="00BB5E5D" w14:paraId="62A48FF1" w14:textId="77777777" w:rsidTr="003D488E">
        <w:trPr>
          <w:trHeight w:val="268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D694C98" w14:textId="62C262E5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69.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BAC0CBB" w14:textId="10825F19" w:rsidR="00F2461A" w:rsidRPr="00F2461A" w:rsidRDefault="00F2461A" w:rsidP="00F2461A">
            <w:pPr>
              <w:widowControl/>
              <w:autoSpaceDE/>
              <w:autoSpaceDN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F2461A">
              <w:rPr>
                <w:color w:val="000000"/>
                <w:sz w:val="24"/>
                <w:szCs w:val="24"/>
                <w:shd w:val="clear" w:color="auto" w:fill="FFFFFF"/>
              </w:rPr>
              <w:t>Анализ мероприятия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2712D8A" w14:textId="3F902E59" w:rsidR="00F2461A" w:rsidRP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A78CE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AECC52D" w14:textId="6C82828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2.04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2855121C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2461A" w:rsidRPr="00BB5E5D" w14:paraId="3D1AF485" w14:textId="77777777" w:rsidTr="003D488E">
        <w:trPr>
          <w:trHeight w:val="268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19E2114" w14:textId="3063DED5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70.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A67B417" w14:textId="167E61D5" w:rsidR="00F2461A" w:rsidRPr="00F2461A" w:rsidRDefault="00F2461A" w:rsidP="00F2461A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F2461A">
              <w:rPr>
                <w:color w:val="000000"/>
                <w:sz w:val="24"/>
                <w:szCs w:val="24"/>
                <w:shd w:val="clear" w:color="auto" w:fill="FFFFFF"/>
              </w:rPr>
              <w:t xml:space="preserve">Артикуляционная гимнастика для нижней челюсти, губ и языка. </w:t>
            </w:r>
            <w:r w:rsidRPr="00F2461A">
              <w:rPr>
                <w:sz w:val="24"/>
                <w:szCs w:val="24"/>
              </w:rPr>
              <w:t>Концепция звукозаписи прошлого и будущего.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7749632" w14:textId="46BDAC7C" w:rsidR="00F2461A" w:rsidRP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10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67E859D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5.04</w:t>
            </w:r>
          </w:p>
          <w:p w14:paraId="7E1F6D31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6.04</w:t>
            </w:r>
          </w:p>
          <w:p w14:paraId="0D0F42E7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7.04</w:t>
            </w:r>
          </w:p>
          <w:p w14:paraId="662DB084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8.04</w:t>
            </w:r>
          </w:p>
          <w:p w14:paraId="7EB2D836" w14:textId="16167433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9.04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2E1D8242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2461A" w:rsidRPr="00BB5E5D" w14:paraId="37B3BF44" w14:textId="77777777" w:rsidTr="003D488E">
        <w:trPr>
          <w:trHeight w:val="268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1F64F15" w14:textId="646FC025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71.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1449133" w14:textId="097BDF61" w:rsidR="00F2461A" w:rsidRPr="00F2461A" w:rsidRDefault="00F2461A" w:rsidP="00F2461A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F2461A">
              <w:rPr>
                <w:color w:val="000000"/>
                <w:sz w:val="24"/>
                <w:szCs w:val="24"/>
                <w:shd w:val="clear" w:color="auto" w:fill="FFFFFF"/>
              </w:rPr>
              <w:t>Домашние заготовки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E8330B1" w14:textId="04C3E1EF" w:rsidR="00F2461A" w:rsidRP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A78CE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9EFB4A5" w14:textId="167D4C1C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10.04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6BF1D636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2461A" w:rsidRPr="00BB5E5D" w14:paraId="09BCA02B" w14:textId="77777777" w:rsidTr="003D488E">
        <w:trPr>
          <w:trHeight w:val="268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CA4DB47" w14:textId="38A68F58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72.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B7D0969" w14:textId="70354C26" w:rsidR="00F2461A" w:rsidRPr="00F2461A" w:rsidRDefault="00F2461A" w:rsidP="00F2461A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F2461A">
              <w:rPr>
                <w:sz w:val="24"/>
                <w:szCs w:val="24"/>
              </w:rPr>
              <w:t>Ораторское искусство как социальное явление. Риторика: деятельность, дисциплина, мировоззрение. Микрофоны: их виды, предназначение, использование.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6DEDA16" w14:textId="629E4121" w:rsidR="00F2461A" w:rsidRP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10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CC99E05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12.04</w:t>
            </w:r>
          </w:p>
          <w:p w14:paraId="16B38652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13.04</w:t>
            </w:r>
          </w:p>
          <w:p w14:paraId="149B9964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14.04</w:t>
            </w:r>
          </w:p>
          <w:p w14:paraId="6A8FE49A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15.04</w:t>
            </w:r>
          </w:p>
          <w:p w14:paraId="7E6148C4" w14:textId="499A33AB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16.04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7531920B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2461A" w:rsidRPr="00BB5E5D" w14:paraId="031BC564" w14:textId="77777777" w:rsidTr="003D488E">
        <w:trPr>
          <w:trHeight w:val="268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0CC3D36" w14:textId="54CDAA0A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73.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6550734" w14:textId="170060CE" w:rsidR="00F2461A" w:rsidRPr="00F2461A" w:rsidRDefault="00F2461A" w:rsidP="00F2461A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F2461A">
              <w:rPr>
                <w:sz w:val="24"/>
                <w:szCs w:val="24"/>
              </w:rPr>
              <w:t>Домашние заготовки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7020D6A" w14:textId="68E2BC86" w:rsidR="00F2461A" w:rsidRP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A78CE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4C965D7" w14:textId="138C2F3E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17.04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0D54A3C7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2461A" w:rsidRPr="00BB5E5D" w14:paraId="663508A3" w14:textId="77777777" w:rsidTr="003D488E">
        <w:trPr>
          <w:trHeight w:val="268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21BB920" w14:textId="0EE52C10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74.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C99CDE0" w14:textId="609F9EC8" w:rsidR="00F2461A" w:rsidRPr="00F2461A" w:rsidRDefault="00F2461A" w:rsidP="00F2461A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F2461A">
              <w:rPr>
                <w:color w:val="000000"/>
                <w:sz w:val="24"/>
                <w:szCs w:val="24"/>
                <w:shd w:val="clear" w:color="auto" w:fill="FFFFFF"/>
              </w:rPr>
              <w:t xml:space="preserve">Игры на развитие фантазии и воображения. </w:t>
            </w:r>
            <w:r w:rsidRPr="00F2461A">
              <w:rPr>
                <w:sz w:val="24"/>
                <w:szCs w:val="24"/>
              </w:rPr>
              <w:t>Выбор и расстановка микрофонов, традиционные способы расстановки микрофонов.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37BEEA1" w14:textId="33DAA663" w:rsidR="00F2461A" w:rsidRP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10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F679E76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19.04</w:t>
            </w:r>
          </w:p>
          <w:p w14:paraId="35273C35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20.04</w:t>
            </w:r>
          </w:p>
          <w:p w14:paraId="7C7B6825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21.04</w:t>
            </w:r>
          </w:p>
          <w:p w14:paraId="2435386A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22.04</w:t>
            </w:r>
          </w:p>
          <w:p w14:paraId="247E71D4" w14:textId="2F5A27CB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23.04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21E1959A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2461A" w:rsidRPr="00BB5E5D" w14:paraId="3F406C7A" w14:textId="77777777" w:rsidTr="003D488E">
        <w:trPr>
          <w:trHeight w:val="268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24105D4" w14:textId="6A32214E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75.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38974B9" w14:textId="2D99B762" w:rsidR="00F2461A" w:rsidRPr="00F2461A" w:rsidRDefault="00F2461A" w:rsidP="00F2461A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F2461A">
              <w:rPr>
                <w:sz w:val="24"/>
                <w:szCs w:val="24"/>
              </w:rPr>
              <w:t>Домашние заготовки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B4FCDD3" w14:textId="5D734405" w:rsidR="00F2461A" w:rsidRP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A78CE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F97F1B8" w14:textId="4904E3CA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24.04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2320E00F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2461A" w:rsidRPr="00BB5E5D" w14:paraId="469A5FFC" w14:textId="77777777" w:rsidTr="003D488E">
        <w:trPr>
          <w:trHeight w:val="268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7BB7B2A" w14:textId="335542AE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76.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E70B66C" w14:textId="3D7BEB32" w:rsidR="00F2461A" w:rsidRPr="00F2461A" w:rsidRDefault="00F2461A" w:rsidP="00F2461A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F2461A">
              <w:rPr>
                <w:color w:val="000000"/>
                <w:sz w:val="24"/>
                <w:szCs w:val="24"/>
                <w:shd w:val="clear" w:color="auto" w:fill="FFFFFF"/>
              </w:rPr>
              <w:t xml:space="preserve">Развитие артистической смелости. </w:t>
            </w:r>
            <w:r w:rsidRPr="00F2461A">
              <w:rPr>
                <w:sz w:val="24"/>
                <w:szCs w:val="24"/>
              </w:rPr>
              <w:t>Звуковой</w:t>
            </w:r>
            <w:r w:rsidRPr="00F2461A">
              <w:rPr>
                <w:sz w:val="24"/>
                <w:szCs w:val="24"/>
              </w:rPr>
              <w:t>̆ образ зрелищных постановок.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51347F8" w14:textId="4F95A750" w:rsidR="00F2461A" w:rsidRP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10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592795A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26.04</w:t>
            </w:r>
          </w:p>
          <w:p w14:paraId="55225C0D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27.04</w:t>
            </w:r>
          </w:p>
          <w:p w14:paraId="0A5F4777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28.04</w:t>
            </w:r>
          </w:p>
          <w:p w14:paraId="42148885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29.04</w:t>
            </w:r>
          </w:p>
          <w:p w14:paraId="6FBCBCCC" w14:textId="3F8613BA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30.04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36A3D7CB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2461A" w:rsidRPr="00BB5E5D" w14:paraId="18ACF331" w14:textId="77777777" w:rsidTr="003D488E">
        <w:trPr>
          <w:trHeight w:val="268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F283E66" w14:textId="68EBE374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77.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5EEAA05" w14:textId="36999B02" w:rsidR="00F2461A" w:rsidRPr="00F2461A" w:rsidRDefault="00F2461A" w:rsidP="00F2461A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F2461A">
              <w:rPr>
                <w:sz w:val="24"/>
                <w:szCs w:val="24"/>
              </w:rPr>
              <w:t>Домашние заготовки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FFD48ED" w14:textId="2ABA1E19" w:rsidR="00F2461A" w:rsidRP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A78CE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2E36E09" w14:textId="2D312A33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1.05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7A01231C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2461A" w:rsidRPr="00BB5E5D" w14:paraId="7BAC11BC" w14:textId="77777777" w:rsidTr="003D488E">
        <w:trPr>
          <w:trHeight w:val="268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8E2433B" w14:textId="6EF78D1C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B3A0B1F" w14:textId="3C070967" w:rsidR="00F2461A" w:rsidRPr="00F2461A" w:rsidRDefault="00F2461A" w:rsidP="00F2461A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F2461A">
              <w:rPr>
                <w:sz w:val="24"/>
                <w:szCs w:val="24"/>
              </w:rPr>
              <w:t>Подготовка к мероприятию «9 мая»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CC9722F" w14:textId="49993DBA" w:rsidR="00F2461A" w:rsidRP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5E1278D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3.05</w:t>
            </w:r>
          </w:p>
          <w:p w14:paraId="66F13E6F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4.05</w:t>
            </w:r>
          </w:p>
          <w:p w14:paraId="6B497C46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5.05</w:t>
            </w:r>
          </w:p>
          <w:p w14:paraId="664321CA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6.05</w:t>
            </w:r>
          </w:p>
          <w:p w14:paraId="6870A000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7.05</w:t>
            </w:r>
          </w:p>
          <w:p w14:paraId="072E71AF" w14:textId="056655B4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8.05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1BCBFCC0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D92C42" w:rsidRPr="00BB5E5D" w14:paraId="347EBCDE" w14:textId="77777777" w:rsidTr="003D488E">
        <w:trPr>
          <w:trHeight w:val="309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D8C7171" w14:textId="1CB2DD20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78.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FE8F3DE" w14:textId="387AAC62" w:rsidR="00F2461A" w:rsidRPr="00F2461A" w:rsidRDefault="00F2461A" w:rsidP="00F2461A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F2461A">
              <w:rPr>
                <w:sz w:val="24"/>
                <w:szCs w:val="24"/>
              </w:rPr>
              <w:t>Мероприятие</w:t>
            </w:r>
            <w:r w:rsidRPr="00F2461A">
              <w:rPr>
                <w:sz w:val="24"/>
                <w:szCs w:val="24"/>
              </w:rPr>
              <w:t xml:space="preserve"> «9 мая»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6E03561" w14:textId="3B710808" w:rsidR="00F2461A" w:rsidRP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A78CE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26CD11D" w14:textId="69828AF8" w:rsidR="00F2461A" w:rsidRDefault="00F2461A" w:rsidP="00F2461A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10.05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739EF736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D92C42" w:rsidRPr="00BB5E5D" w14:paraId="4E61CB05" w14:textId="77777777" w:rsidTr="003D488E">
        <w:trPr>
          <w:trHeight w:val="309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E4A4FC3" w14:textId="68742119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lastRenderedPageBreak/>
              <w:t>79.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3E2AEFA" w14:textId="3E761121" w:rsidR="00F2461A" w:rsidRPr="00F2461A" w:rsidRDefault="00F2461A" w:rsidP="00F2461A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F2461A">
              <w:rPr>
                <w:color w:val="000000"/>
                <w:sz w:val="24"/>
                <w:szCs w:val="24"/>
              </w:rPr>
              <w:t xml:space="preserve">Анализ </w:t>
            </w:r>
            <w:r w:rsidRPr="00F2461A">
              <w:rPr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A5F7D11" w14:textId="7A4DDFE9" w:rsidR="00F2461A" w:rsidRPr="00093197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A78CE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C4DE39E" w14:textId="743F60EB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11.05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03221A90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D92C42" w:rsidRPr="00BB5E5D" w14:paraId="2B3F0785" w14:textId="77777777" w:rsidTr="003D488E">
        <w:trPr>
          <w:trHeight w:val="309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20BDA90" w14:textId="6108FF80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80.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BCC8062" w14:textId="1DE37BB2" w:rsidR="00F2461A" w:rsidRPr="00F2461A" w:rsidRDefault="00F2461A" w:rsidP="00F2461A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F2461A">
              <w:rPr>
                <w:rFonts w:eastAsiaTheme="minorHAnsi"/>
                <w:color w:val="000000"/>
                <w:sz w:val="24"/>
                <w:szCs w:val="24"/>
                <w:lang w:bidi="ar-SA"/>
              </w:rPr>
              <w:t>Подготовка к мероприятию «Последний звонок»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F6600AE" w14:textId="727B4A88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8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0361FF1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12.05</w:t>
            </w:r>
          </w:p>
          <w:p w14:paraId="40EA14F8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13.05</w:t>
            </w:r>
          </w:p>
          <w:p w14:paraId="092FF9AF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14.05</w:t>
            </w:r>
          </w:p>
          <w:p w14:paraId="5734CBDB" w14:textId="36DF084D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15.05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1F7D76B0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D92C42" w:rsidRPr="00BB5E5D" w14:paraId="1927A66B" w14:textId="77777777" w:rsidTr="003D488E">
        <w:trPr>
          <w:trHeight w:val="309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21A292A" w14:textId="323C6F0B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81.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0A9F56C" w14:textId="78617E1A" w:rsidR="00F2461A" w:rsidRPr="00F2461A" w:rsidRDefault="00F2461A" w:rsidP="00F2461A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F2461A">
              <w:rPr>
                <w:rFonts w:eastAsiaTheme="minorHAnsi"/>
                <w:color w:val="000000"/>
                <w:sz w:val="24"/>
                <w:szCs w:val="24"/>
                <w:lang w:bidi="ar-SA"/>
              </w:rPr>
              <w:t>Репетиции к мероприятию «Последний звонок»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338D673" w14:textId="7F44BABE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14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7181677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17.05</w:t>
            </w:r>
          </w:p>
          <w:p w14:paraId="55606B2B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18.05</w:t>
            </w:r>
          </w:p>
          <w:p w14:paraId="1C3AC07B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19.05</w:t>
            </w:r>
          </w:p>
          <w:p w14:paraId="2779C05B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20.05</w:t>
            </w:r>
          </w:p>
          <w:p w14:paraId="6396705E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21.05</w:t>
            </w:r>
          </w:p>
          <w:p w14:paraId="259AB25A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22.05</w:t>
            </w:r>
          </w:p>
          <w:p w14:paraId="0687C5AF" w14:textId="29ACA15B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24.05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21B789A1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2461A" w:rsidRPr="00BB5E5D" w14:paraId="34FA7A55" w14:textId="77777777" w:rsidTr="003D488E">
        <w:trPr>
          <w:trHeight w:val="309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DE068C0" w14:textId="1A25E665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82.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51F7A8B" w14:textId="1941B04B" w:rsidR="00F2461A" w:rsidRPr="00F2461A" w:rsidRDefault="00F2461A" w:rsidP="00F2461A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F2461A">
              <w:rPr>
                <w:rFonts w:eastAsiaTheme="minorHAnsi"/>
                <w:color w:val="000000"/>
                <w:sz w:val="24"/>
                <w:szCs w:val="24"/>
                <w:lang w:bidi="ar-SA"/>
              </w:rPr>
              <w:t>Мероприятие «Последний звонок». Итоговая работа всех участников.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3AD1CCF" w14:textId="397622F6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A78CE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33703C6" w14:textId="0611873C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25.05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40987CD9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F2461A" w:rsidRPr="00BB5E5D" w14:paraId="39F162F5" w14:textId="77777777" w:rsidTr="003D488E">
        <w:trPr>
          <w:trHeight w:val="309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922E4B7" w14:textId="2490E5FC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83.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AAD0543" w14:textId="52C4606A" w:rsidR="00F2461A" w:rsidRPr="00F2461A" w:rsidRDefault="00F2461A" w:rsidP="00F2461A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F2461A">
              <w:rPr>
                <w:rFonts w:eastAsiaTheme="minorHAnsi"/>
                <w:color w:val="000000"/>
                <w:sz w:val="24"/>
                <w:szCs w:val="24"/>
                <w:lang w:bidi="ar-SA"/>
              </w:rPr>
              <w:t xml:space="preserve">Анализ мероприятия. 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AAFD1CE" w14:textId="04281734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A78CE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61085FC" w14:textId="527CE3C0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26.05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12F0C63A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D92C42" w:rsidRPr="00BB5E5D" w14:paraId="3D315ECC" w14:textId="77777777" w:rsidTr="003D488E">
        <w:trPr>
          <w:trHeight w:val="268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5792912" w14:textId="062C9045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84.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4295E46" w14:textId="53710ED5" w:rsidR="00F2461A" w:rsidRPr="00F2461A" w:rsidRDefault="00F2461A" w:rsidP="00F2461A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F2461A">
              <w:rPr>
                <w:sz w:val="24"/>
                <w:szCs w:val="24"/>
              </w:rPr>
              <w:t>Итоговое анкетирование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21268E4" w14:textId="110EE595" w:rsidR="00F2461A" w:rsidRP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A78CE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74EB4EB" w14:textId="7366246B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27.05</w:t>
            </w: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717F56C9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D92C42" w:rsidRPr="00BB5E5D" w14:paraId="6B8E451F" w14:textId="77777777" w:rsidTr="003D488E">
        <w:trPr>
          <w:trHeight w:val="254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160241A" w14:textId="71ABE176" w:rsidR="00F2461A" w:rsidRDefault="00D92C42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85.</w:t>
            </w: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055D2AF" w14:textId="71DA5D49" w:rsidR="00F2461A" w:rsidRPr="00F2461A" w:rsidRDefault="00F2461A" w:rsidP="00F2461A">
            <w:pPr>
              <w:widowControl/>
              <w:autoSpaceDE/>
              <w:autoSpaceDN/>
              <w:rPr>
                <w:sz w:val="24"/>
                <w:szCs w:val="24"/>
                <w:lang w:bidi="ar-SA"/>
              </w:rPr>
            </w:pPr>
            <w:r w:rsidRPr="00F2461A">
              <w:rPr>
                <w:sz w:val="24"/>
                <w:szCs w:val="24"/>
                <w:lang w:bidi="ar-SA"/>
              </w:rPr>
              <w:t>Финальное мероприятие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7806A3A" w14:textId="038A47BF" w:rsidR="00F2461A" w:rsidRP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 w:rsidRPr="008A78CE">
              <w:rPr>
                <w:rFonts w:eastAsiaTheme="minorHAnsi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4F5C12D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28.05</w:t>
            </w:r>
          </w:p>
          <w:p w14:paraId="04780738" w14:textId="122C9FA9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0BB9A226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  <w:tr w:rsidR="00D92C42" w:rsidRPr="00BB5E5D" w14:paraId="564DBF62" w14:textId="77777777" w:rsidTr="003D488E">
        <w:trPr>
          <w:trHeight w:val="253"/>
        </w:trPr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AC290F9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6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5407C17" w14:textId="09DFC5C1" w:rsidR="00F2461A" w:rsidRPr="00A938FA" w:rsidRDefault="00F2461A" w:rsidP="00F2461A">
            <w:pPr>
              <w:widowControl/>
              <w:autoSpaceDE/>
              <w:autoSpaceDN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Итого</w:t>
            </w:r>
          </w:p>
        </w:tc>
        <w:tc>
          <w:tcPr>
            <w:tcW w:w="14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5E5842D" w14:textId="77CC8193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  <w:r>
              <w:rPr>
                <w:rFonts w:eastAsiaTheme="minorHAnsi"/>
                <w:color w:val="000000"/>
                <w:sz w:val="24"/>
                <w:szCs w:val="24"/>
                <w:lang w:bidi="ar-SA"/>
              </w:rPr>
              <w:t>420</w:t>
            </w:r>
          </w:p>
        </w:tc>
        <w:tc>
          <w:tcPr>
            <w:tcW w:w="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10C9C13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  <w:tc>
          <w:tcPr>
            <w:tcW w:w="9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2BCC43B2" w14:textId="77777777" w:rsidR="00F2461A" w:rsidRDefault="00F2461A" w:rsidP="00F2461A">
            <w:pPr>
              <w:widowControl/>
              <w:autoSpaceDE/>
              <w:autoSpaceDN/>
              <w:jc w:val="center"/>
              <w:rPr>
                <w:rFonts w:eastAsiaTheme="minorHAnsi"/>
                <w:color w:val="000000"/>
                <w:sz w:val="24"/>
                <w:szCs w:val="24"/>
                <w:lang w:bidi="ar-SA"/>
              </w:rPr>
            </w:pPr>
          </w:p>
        </w:tc>
      </w:tr>
    </w:tbl>
    <w:p w14:paraId="3AF36A3F" w14:textId="72EADB63" w:rsidR="0017620A" w:rsidRDefault="0017620A" w:rsidP="00C76902">
      <w:pPr>
        <w:jc w:val="center"/>
        <w:rPr>
          <w:b/>
          <w:sz w:val="24"/>
          <w:szCs w:val="24"/>
        </w:rPr>
      </w:pPr>
    </w:p>
    <w:p w14:paraId="48761284" w14:textId="77777777" w:rsidR="00BB5E5D" w:rsidRPr="00BB5E5D" w:rsidRDefault="00BB5E5D" w:rsidP="00BB5E5D">
      <w:pPr>
        <w:widowControl/>
        <w:autoSpaceDE/>
        <w:autoSpaceDN/>
        <w:rPr>
          <w:sz w:val="24"/>
          <w:szCs w:val="24"/>
          <w:lang w:bidi="ar-SA"/>
        </w:rPr>
      </w:pPr>
    </w:p>
    <w:p w14:paraId="6339EA94" w14:textId="77777777" w:rsidR="00BB5E5D" w:rsidRPr="00BB5E5D" w:rsidRDefault="00BB5E5D" w:rsidP="00BB5E5D">
      <w:pPr>
        <w:widowControl/>
        <w:autoSpaceDE/>
        <w:autoSpaceDN/>
        <w:rPr>
          <w:sz w:val="24"/>
          <w:szCs w:val="24"/>
          <w:lang w:bidi="ar-SA"/>
        </w:rPr>
      </w:pPr>
    </w:p>
    <w:p w14:paraId="5A76D700" w14:textId="77777777" w:rsidR="00BB5E5D" w:rsidRPr="00C76902" w:rsidRDefault="00BB5E5D" w:rsidP="00C76902">
      <w:pPr>
        <w:jc w:val="center"/>
        <w:rPr>
          <w:b/>
          <w:sz w:val="24"/>
          <w:szCs w:val="24"/>
        </w:rPr>
      </w:pPr>
    </w:p>
    <w:p w14:paraId="549D916E" w14:textId="77777777" w:rsidR="00E83661" w:rsidRDefault="00E83661" w:rsidP="00E83661">
      <w:pPr>
        <w:jc w:val="right"/>
        <w:rPr>
          <w:sz w:val="24"/>
          <w:szCs w:val="24"/>
        </w:rPr>
      </w:pPr>
    </w:p>
    <w:p w14:paraId="3BE10C3E" w14:textId="77777777" w:rsidR="00E83661" w:rsidRDefault="00E83661" w:rsidP="00E83661">
      <w:pPr>
        <w:jc w:val="right"/>
        <w:rPr>
          <w:sz w:val="24"/>
          <w:szCs w:val="24"/>
        </w:rPr>
      </w:pPr>
    </w:p>
    <w:p w14:paraId="439F73D9" w14:textId="77777777" w:rsidR="00E83661" w:rsidRPr="00050D7D" w:rsidRDefault="00E83661" w:rsidP="00E83661">
      <w:pPr>
        <w:jc w:val="right"/>
        <w:rPr>
          <w:sz w:val="24"/>
          <w:szCs w:val="24"/>
        </w:rPr>
      </w:pPr>
    </w:p>
    <w:sectPr w:rsidR="00E83661" w:rsidRPr="00050D7D" w:rsidSect="00D92C42">
      <w:pgSz w:w="11910" w:h="16840"/>
      <w:pgMar w:top="1068" w:right="620" w:bottom="65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6774F"/>
    <w:multiLevelType w:val="hybridMultilevel"/>
    <w:tmpl w:val="E038796A"/>
    <w:lvl w:ilvl="0" w:tplc="692E73C6">
      <w:numFmt w:val="bullet"/>
      <w:lvlText w:val="-"/>
      <w:lvlJc w:val="left"/>
      <w:pPr>
        <w:ind w:left="590" w:hanging="284"/>
      </w:pPr>
      <w:rPr>
        <w:rFonts w:ascii="Times New Roman" w:eastAsia="Times New Roman" w:hAnsi="Times New Roman" w:cs="Times New Roman" w:hint="default"/>
        <w:w w:val="99"/>
        <w:sz w:val="25"/>
        <w:szCs w:val="25"/>
        <w:lang w:val="ru-RU" w:eastAsia="ru-RU" w:bidi="ru-RU"/>
      </w:rPr>
    </w:lvl>
    <w:lvl w:ilvl="1" w:tplc="D3700102">
      <w:numFmt w:val="bullet"/>
      <w:lvlText w:val="•"/>
      <w:lvlJc w:val="left"/>
      <w:pPr>
        <w:ind w:left="1109" w:hanging="284"/>
      </w:pPr>
      <w:rPr>
        <w:rFonts w:hint="default"/>
        <w:lang w:val="ru-RU" w:eastAsia="ru-RU" w:bidi="ru-RU"/>
      </w:rPr>
    </w:lvl>
    <w:lvl w:ilvl="2" w:tplc="E820C2EC">
      <w:numFmt w:val="bullet"/>
      <w:lvlText w:val="•"/>
      <w:lvlJc w:val="left"/>
      <w:pPr>
        <w:ind w:left="1618" w:hanging="284"/>
      </w:pPr>
      <w:rPr>
        <w:rFonts w:hint="default"/>
        <w:lang w:val="ru-RU" w:eastAsia="ru-RU" w:bidi="ru-RU"/>
      </w:rPr>
    </w:lvl>
    <w:lvl w:ilvl="3" w:tplc="514E721C">
      <w:numFmt w:val="bullet"/>
      <w:lvlText w:val="•"/>
      <w:lvlJc w:val="left"/>
      <w:pPr>
        <w:ind w:left="2127" w:hanging="284"/>
      </w:pPr>
      <w:rPr>
        <w:rFonts w:hint="default"/>
        <w:lang w:val="ru-RU" w:eastAsia="ru-RU" w:bidi="ru-RU"/>
      </w:rPr>
    </w:lvl>
    <w:lvl w:ilvl="4" w:tplc="0A129BE6">
      <w:numFmt w:val="bullet"/>
      <w:lvlText w:val="•"/>
      <w:lvlJc w:val="left"/>
      <w:pPr>
        <w:ind w:left="2636" w:hanging="284"/>
      </w:pPr>
      <w:rPr>
        <w:rFonts w:hint="default"/>
        <w:lang w:val="ru-RU" w:eastAsia="ru-RU" w:bidi="ru-RU"/>
      </w:rPr>
    </w:lvl>
    <w:lvl w:ilvl="5" w:tplc="69488A90">
      <w:numFmt w:val="bullet"/>
      <w:lvlText w:val="•"/>
      <w:lvlJc w:val="left"/>
      <w:pPr>
        <w:ind w:left="3146" w:hanging="284"/>
      </w:pPr>
      <w:rPr>
        <w:rFonts w:hint="default"/>
        <w:lang w:val="ru-RU" w:eastAsia="ru-RU" w:bidi="ru-RU"/>
      </w:rPr>
    </w:lvl>
    <w:lvl w:ilvl="6" w:tplc="406CC178">
      <w:numFmt w:val="bullet"/>
      <w:lvlText w:val="•"/>
      <w:lvlJc w:val="left"/>
      <w:pPr>
        <w:ind w:left="3655" w:hanging="284"/>
      </w:pPr>
      <w:rPr>
        <w:rFonts w:hint="default"/>
        <w:lang w:val="ru-RU" w:eastAsia="ru-RU" w:bidi="ru-RU"/>
      </w:rPr>
    </w:lvl>
    <w:lvl w:ilvl="7" w:tplc="A3428CA4">
      <w:numFmt w:val="bullet"/>
      <w:lvlText w:val="•"/>
      <w:lvlJc w:val="left"/>
      <w:pPr>
        <w:ind w:left="4164" w:hanging="284"/>
      </w:pPr>
      <w:rPr>
        <w:rFonts w:hint="default"/>
        <w:lang w:val="ru-RU" w:eastAsia="ru-RU" w:bidi="ru-RU"/>
      </w:rPr>
    </w:lvl>
    <w:lvl w:ilvl="8" w:tplc="D3AC2724">
      <w:numFmt w:val="bullet"/>
      <w:lvlText w:val="•"/>
      <w:lvlJc w:val="left"/>
      <w:pPr>
        <w:ind w:left="4673" w:hanging="284"/>
      </w:pPr>
      <w:rPr>
        <w:rFonts w:hint="default"/>
        <w:lang w:val="ru-RU" w:eastAsia="ru-RU" w:bidi="ru-RU"/>
      </w:rPr>
    </w:lvl>
  </w:abstractNum>
  <w:abstractNum w:abstractNumId="1" w15:restartNumberingAfterBreak="0">
    <w:nsid w:val="054F5C62"/>
    <w:multiLevelType w:val="hybridMultilevel"/>
    <w:tmpl w:val="C458EA82"/>
    <w:lvl w:ilvl="0" w:tplc="FF3C319C">
      <w:numFmt w:val="bullet"/>
      <w:lvlText w:val="−"/>
      <w:lvlJc w:val="left"/>
      <w:pPr>
        <w:ind w:left="626" w:hanging="286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1" w:tplc="B47A305E">
      <w:numFmt w:val="bullet"/>
      <w:lvlText w:val="•"/>
      <w:lvlJc w:val="left"/>
      <w:pPr>
        <w:ind w:left="1127" w:hanging="286"/>
      </w:pPr>
      <w:rPr>
        <w:rFonts w:hint="default"/>
        <w:lang w:val="ru-RU" w:eastAsia="ru-RU" w:bidi="ru-RU"/>
      </w:rPr>
    </w:lvl>
    <w:lvl w:ilvl="2" w:tplc="E892BDEC">
      <w:numFmt w:val="bullet"/>
      <w:lvlText w:val="•"/>
      <w:lvlJc w:val="left"/>
      <w:pPr>
        <w:ind w:left="1634" w:hanging="286"/>
      </w:pPr>
      <w:rPr>
        <w:rFonts w:hint="default"/>
        <w:lang w:val="ru-RU" w:eastAsia="ru-RU" w:bidi="ru-RU"/>
      </w:rPr>
    </w:lvl>
    <w:lvl w:ilvl="3" w:tplc="82962F30">
      <w:numFmt w:val="bullet"/>
      <w:lvlText w:val="•"/>
      <w:lvlJc w:val="left"/>
      <w:pPr>
        <w:ind w:left="2141" w:hanging="286"/>
      </w:pPr>
      <w:rPr>
        <w:rFonts w:hint="default"/>
        <w:lang w:val="ru-RU" w:eastAsia="ru-RU" w:bidi="ru-RU"/>
      </w:rPr>
    </w:lvl>
    <w:lvl w:ilvl="4" w:tplc="BE52D09E">
      <w:numFmt w:val="bullet"/>
      <w:lvlText w:val="•"/>
      <w:lvlJc w:val="left"/>
      <w:pPr>
        <w:ind w:left="2648" w:hanging="286"/>
      </w:pPr>
      <w:rPr>
        <w:rFonts w:hint="default"/>
        <w:lang w:val="ru-RU" w:eastAsia="ru-RU" w:bidi="ru-RU"/>
      </w:rPr>
    </w:lvl>
    <w:lvl w:ilvl="5" w:tplc="E2743FE8">
      <w:numFmt w:val="bullet"/>
      <w:lvlText w:val="•"/>
      <w:lvlJc w:val="left"/>
      <w:pPr>
        <w:ind w:left="3156" w:hanging="286"/>
      </w:pPr>
      <w:rPr>
        <w:rFonts w:hint="default"/>
        <w:lang w:val="ru-RU" w:eastAsia="ru-RU" w:bidi="ru-RU"/>
      </w:rPr>
    </w:lvl>
    <w:lvl w:ilvl="6" w:tplc="1DDE1BE6">
      <w:numFmt w:val="bullet"/>
      <w:lvlText w:val="•"/>
      <w:lvlJc w:val="left"/>
      <w:pPr>
        <w:ind w:left="3663" w:hanging="286"/>
      </w:pPr>
      <w:rPr>
        <w:rFonts w:hint="default"/>
        <w:lang w:val="ru-RU" w:eastAsia="ru-RU" w:bidi="ru-RU"/>
      </w:rPr>
    </w:lvl>
    <w:lvl w:ilvl="7" w:tplc="8C52C238">
      <w:numFmt w:val="bullet"/>
      <w:lvlText w:val="•"/>
      <w:lvlJc w:val="left"/>
      <w:pPr>
        <w:ind w:left="4170" w:hanging="286"/>
      </w:pPr>
      <w:rPr>
        <w:rFonts w:hint="default"/>
        <w:lang w:val="ru-RU" w:eastAsia="ru-RU" w:bidi="ru-RU"/>
      </w:rPr>
    </w:lvl>
    <w:lvl w:ilvl="8" w:tplc="5C940B98">
      <w:numFmt w:val="bullet"/>
      <w:lvlText w:val="•"/>
      <w:lvlJc w:val="left"/>
      <w:pPr>
        <w:ind w:left="4677" w:hanging="286"/>
      </w:pPr>
      <w:rPr>
        <w:rFonts w:hint="default"/>
        <w:lang w:val="ru-RU" w:eastAsia="ru-RU" w:bidi="ru-RU"/>
      </w:rPr>
    </w:lvl>
  </w:abstractNum>
  <w:abstractNum w:abstractNumId="2" w15:restartNumberingAfterBreak="0">
    <w:nsid w:val="084204F7"/>
    <w:multiLevelType w:val="hybridMultilevel"/>
    <w:tmpl w:val="45D2E486"/>
    <w:lvl w:ilvl="0" w:tplc="6346E73C">
      <w:numFmt w:val="bullet"/>
      <w:lvlText w:val="-"/>
      <w:lvlJc w:val="left"/>
      <w:pPr>
        <w:ind w:left="616" w:hanging="279"/>
      </w:pPr>
      <w:rPr>
        <w:rFonts w:ascii="Times New Roman" w:eastAsia="Times New Roman" w:hAnsi="Times New Roman" w:cs="Times New Roman" w:hint="default"/>
        <w:w w:val="99"/>
        <w:sz w:val="25"/>
        <w:szCs w:val="25"/>
        <w:lang w:val="ru-RU" w:eastAsia="ru-RU" w:bidi="ru-RU"/>
      </w:rPr>
    </w:lvl>
    <w:lvl w:ilvl="1" w:tplc="6784B56E">
      <w:numFmt w:val="bullet"/>
      <w:lvlText w:val="•"/>
      <w:lvlJc w:val="left"/>
      <w:pPr>
        <w:ind w:left="1127" w:hanging="279"/>
      </w:pPr>
      <w:rPr>
        <w:rFonts w:hint="default"/>
        <w:lang w:val="ru-RU" w:eastAsia="ru-RU" w:bidi="ru-RU"/>
      </w:rPr>
    </w:lvl>
    <w:lvl w:ilvl="2" w:tplc="DDFCAC4E">
      <w:numFmt w:val="bullet"/>
      <w:lvlText w:val="•"/>
      <w:lvlJc w:val="left"/>
      <w:pPr>
        <w:ind w:left="1634" w:hanging="279"/>
      </w:pPr>
      <w:rPr>
        <w:rFonts w:hint="default"/>
        <w:lang w:val="ru-RU" w:eastAsia="ru-RU" w:bidi="ru-RU"/>
      </w:rPr>
    </w:lvl>
    <w:lvl w:ilvl="3" w:tplc="CD0003E4">
      <w:numFmt w:val="bullet"/>
      <w:lvlText w:val="•"/>
      <w:lvlJc w:val="left"/>
      <w:pPr>
        <w:ind w:left="2141" w:hanging="279"/>
      </w:pPr>
      <w:rPr>
        <w:rFonts w:hint="default"/>
        <w:lang w:val="ru-RU" w:eastAsia="ru-RU" w:bidi="ru-RU"/>
      </w:rPr>
    </w:lvl>
    <w:lvl w:ilvl="4" w:tplc="BB623414">
      <w:numFmt w:val="bullet"/>
      <w:lvlText w:val="•"/>
      <w:lvlJc w:val="left"/>
      <w:pPr>
        <w:ind w:left="2648" w:hanging="279"/>
      </w:pPr>
      <w:rPr>
        <w:rFonts w:hint="default"/>
        <w:lang w:val="ru-RU" w:eastAsia="ru-RU" w:bidi="ru-RU"/>
      </w:rPr>
    </w:lvl>
    <w:lvl w:ilvl="5" w:tplc="50E4A118">
      <w:numFmt w:val="bullet"/>
      <w:lvlText w:val="•"/>
      <w:lvlJc w:val="left"/>
      <w:pPr>
        <w:ind w:left="3156" w:hanging="279"/>
      </w:pPr>
      <w:rPr>
        <w:rFonts w:hint="default"/>
        <w:lang w:val="ru-RU" w:eastAsia="ru-RU" w:bidi="ru-RU"/>
      </w:rPr>
    </w:lvl>
    <w:lvl w:ilvl="6" w:tplc="85CAF67E">
      <w:numFmt w:val="bullet"/>
      <w:lvlText w:val="•"/>
      <w:lvlJc w:val="left"/>
      <w:pPr>
        <w:ind w:left="3663" w:hanging="279"/>
      </w:pPr>
      <w:rPr>
        <w:rFonts w:hint="default"/>
        <w:lang w:val="ru-RU" w:eastAsia="ru-RU" w:bidi="ru-RU"/>
      </w:rPr>
    </w:lvl>
    <w:lvl w:ilvl="7" w:tplc="E1DAFEB8">
      <w:numFmt w:val="bullet"/>
      <w:lvlText w:val="•"/>
      <w:lvlJc w:val="left"/>
      <w:pPr>
        <w:ind w:left="4170" w:hanging="279"/>
      </w:pPr>
      <w:rPr>
        <w:rFonts w:hint="default"/>
        <w:lang w:val="ru-RU" w:eastAsia="ru-RU" w:bidi="ru-RU"/>
      </w:rPr>
    </w:lvl>
    <w:lvl w:ilvl="8" w:tplc="9BE87FB0">
      <w:numFmt w:val="bullet"/>
      <w:lvlText w:val="•"/>
      <w:lvlJc w:val="left"/>
      <w:pPr>
        <w:ind w:left="4677" w:hanging="279"/>
      </w:pPr>
      <w:rPr>
        <w:rFonts w:hint="default"/>
        <w:lang w:val="ru-RU" w:eastAsia="ru-RU" w:bidi="ru-RU"/>
      </w:rPr>
    </w:lvl>
  </w:abstractNum>
  <w:abstractNum w:abstractNumId="3" w15:restartNumberingAfterBreak="0">
    <w:nsid w:val="0CC63804"/>
    <w:multiLevelType w:val="hybridMultilevel"/>
    <w:tmpl w:val="44D619EC"/>
    <w:lvl w:ilvl="0" w:tplc="F3D03624">
      <w:numFmt w:val="bullet"/>
      <w:lvlText w:val="-"/>
      <w:lvlJc w:val="left"/>
      <w:pPr>
        <w:ind w:left="563" w:hanging="286"/>
      </w:pPr>
      <w:rPr>
        <w:rFonts w:ascii="Times New Roman" w:eastAsia="Times New Roman" w:hAnsi="Times New Roman" w:cs="Times New Roman" w:hint="default"/>
        <w:w w:val="99"/>
        <w:sz w:val="25"/>
        <w:szCs w:val="25"/>
        <w:lang w:val="ru-RU" w:eastAsia="ru-RU" w:bidi="ru-RU"/>
      </w:rPr>
    </w:lvl>
    <w:lvl w:ilvl="1" w:tplc="6D34F1B8">
      <w:numFmt w:val="bullet"/>
      <w:lvlText w:val="•"/>
      <w:lvlJc w:val="left"/>
      <w:pPr>
        <w:ind w:left="1073" w:hanging="286"/>
      </w:pPr>
      <w:rPr>
        <w:rFonts w:hint="default"/>
        <w:lang w:val="ru-RU" w:eastAsia="ru-RU" w:bidi="ru-RU"/>
      </w:rPr>
    </w:lvl>
    <w:lvl w:ilvl="2" w:tplc="C7FA7BF6">
      <w:numFmt w:val="bullet"/>
      <w:lvlText w:val="•"/>
      <w:lvlJc w:val="left"/>
      <w:pPr>
        <w:ind w:left="1586" w:hanging="286"/>
      </w:pPr>
      <w:rPr>
        <w:rFonts w:hint="default"/>
        <w:lang w:val="ru-RU" w:eastAsia="ru-RU" w:bidi="ru-RU"/>
      </w:rPr>
    </w:lvl>
    <w:lvl w:ilvl="3" w:tplc="105A9AE2">
      <w:numFmt w:val="bullet"/>
      <w:lvlText w:val="•"/>
      <w:lvlJc w:val="left"/>
      <w:pPr>
        <w:ind w:left="2099" w:hanging="286"/>
      </w:pPr>
      <w:rPr>
        <w:rFonts w:hint="default"/>
        <w:lang w:val="ru-RU" w:eastAsia="ru-RU" w:bidi="ru-RU"/>
      </w:rPr>
    </w:lvl>
    <w:lvl w:ilvl="4" w:tplc="3FA4C5C6">
      <w:numFmt w:val="bullet"/>
      <w:lvlText w:val="•"/>
      <w:lvlJc w:val="left"/>
      <w:pPr>
        <w:ind w:left="2612" w:hanging="286"/>
      </w:pPr>
      <w:rPr>
        <w:rFonts w:hint="default"/>
        <w:lang w:val="ru-RU" w:eastAsia="ru-RU" w:bidi="ru-RU"/>
      </w:rPr>
    </w:lvl>
    <w:lvl w:ilvl="5" w:tplc="DEDE83B6">
      <w:numFmt w:val="bullet"/>
      <w:lvlText w:val="•"/>
      <w:lvlJc w:val="left"/>
      <w:pPr>
        <w:ind w:left="3126" w:hanging="286"/>
      </w:pPr>
      <w:rPr>
        <w:rFonts w:hint="default"/>
        <w:lang w:val="ru-RU" w:eastAsia="ru-RU" w:bidi="ru-RU"/>
      </w:rPr>
    </w:lvl>
    <w:lvl w:ilvl="6" w:tplc="6778FF48">
      <w:numFmt w:val="bullet"/>
      <w:lvlText w:val="•"/>
      <w:lvlJc w:val="left"/>
      <w:pPr>
        <w:ind w:left="3639" w:hanging="286"/>
      </w:pPr>
      <w:rPr>
        <w:rFonts w:hint="default"/>
        <w:lang w:val="ru-RU" w:eastAsia="ru-RU" w:bidi="ru-RU"/>
      </w:rPr>
    </w:lvl>
    <w:lvl w:ilvl="7" w:tplc="17381F34">
      <w:numFmt w:val="bullet"/>
      <w:lvlText w:val="•"/>
      <w:lvlJc w:val="left"/>
      <w:pPr>
        <w:ind w:left="4152" w:hanging="286"/>
      </w:pPr>
      <w:rPr>
        <w:rFonts w:hint="default"/>
        <w:lang w:val="ru-RU" w:eastAsia="ru-RU" w:bidi="ru-RU"/>
      </w:rPr>
    </w:lvl>
    <w:lvl w:ilvl="8" w:tplc="7BA04BE2">
      <w:numFmt w:val="bullet"/>
      <w:lvlText w:val="•"/>
      <w:lvlJc w:val="left"/>
      <w:pPr>
        <w:ind w:left="4665" w:hanging="286"/>
      </w:pPr>
      <w:rPr>
        <w:rFonts w:hint="default"/>
        <w:lang w:val="ru-RU" w:eastAsia="ru-RU" w:bidi="ru-RU"/>
      </w:rPr>
    </w:lvl>
  </w:abstractNum>
  <w:abstractNum w:abstractNumId="4" w15:restartNumberingAfterBreak="0">
    <w:nsid w:val="19AD41D6"/>
    <w:multiLevelType w:val="hybridMultilevel"/>
    <w:tmpl w:val="D1B6BBF4"/>
    <w:lvl w:ilvl="0" w:tplc="3350104A">
      <w:numFmt w:val="bullet"/>
      <w:lvlText w:val="-"/>
      <w:lvlJc w:val="left"/>
      <w:pPr>
        <w:ind w:left="590" w:hanging="284"/>
      </w:pPr>
      <w:rPr>
        <w:rFonts w:ascii="Times New Roman" w:eastAsia="Times New Roman" w:hAnsi="Times New Roman" w:cs="Times New Roman" w:hint="default"/>
        <w:w w:val="99"/>
        <w:sz w:val="25"/>
        <w:szCs w:val="25"/>
        <w:lang w:val="ru-RU" w:eastAsia="ru-RU" w:bidi="ru-RU"/>
      </w:rPr>
    </w:lvl>
    <w:lvl w:ilvl="1" w:tplc="438CC156">
      <w:numFmt w:val="bullet"/>
      <w:lvlText w:val="•"/>
      <w:lvlJc w:val="left"/>
      <w:pPr>
        <w:ind w:left="1051" w:hanging="284"/>
      </w:pPr>
      <w:rPr>
        <w:rFonts w:hint="default"/>
        <w:lang w:val="ru-RU" w:eastAsia="ru-RU" w:bidi="ru-RU"/>
      </w:rPr>
    </w:lvl>
    <w:lvl w:ilvl="2" w:tplc="9AC85BBC">
      <w:numFmt w:val="bullet"/>
      <w:lvlText w:val="•"/>
      <w:lvlJc w:val="left"/>
      <w:pPr>
        <w:ind w:left="1503" w:hanging="284"/>
      </w:pPr>
      <w:rPr>
        <w:rFonts w:hint="default"/>
        <w:lang w:val="ru-RU" w:eastAsia="ru-RU" w:bidi="ru-RU"/>
      </w:rPr>
    </w:lvl>
    <w:lvl w:ilvl="3" w:tplc="C8E0BAC2">
      <w:numFmt w:val="bullet"/>
      <w:lvlText w:val="•"/>
      <w:lvlJc w:val="left"/>
      <w:pPr>
        <w:ind w:left="1954" w:hanging="284"/>
      </w:pPr>
      <w:rPr>
        <w:rFonts w:hint="default"/>
        <w:lang w:val="ru-RU" w:eastAsia="ru-RU" w:bidi="ru-RU"/>
      </w:rPr>
    </w:lvl>
    <w:lvl w:ilvl="4" w:tplc="2370FB70">
      <w:numFmt w:val="bullet"/>
      <w:lvlText w:val="•"/>
      <w:lvlJc w:val="left"/>
      <w:pPr>
        <w:ind w:left="2406" w:hanging="284"/>
      </w:pPr>
      <w:rPr>
        <w:rFonts w:hint="default"/>
        <w:lang w:val="ru-RU" w:eastAsia="ru-RU" w:bidi="ru-RU"/>
      </w:rPr>
    </w:lvl>
    <w:lvl w:ilvl="5" w:tplc="8710DF04">
      <w:numFmt w:val="bullet"/>
      <w:lvlText w:val="•"/>
      <w:lvlJc w:val="left"/>
      <w:pPr>
        <w:ind w:left="2857" w:hanging="284"/>
      </w:pPr>
      <w:rPr>
        <w:rFonts w:hint="default"/>
        <w:lang w:val="ru-RU" w:eastAsia="ru-RU" w:bidi="ru-RU"/>
      </w:rPr>
    </w:lvl>
    <w:lvl w:ilvl="6" w:tplc="17CC5798">
      <w:numFmt w:val="bullet"/>
      <w:lvlText w:val="•"/>
      <w:lvlJc w:val="left"/>
      <w:pPr>
        <w:ind w:left="3309" w:hanging="284"/>
      </w:pPr>
      <w:rPr>
        <w:rFonts w:hint="default"/>
        <w:lang w:val="ru-RU" w:eastAsia="ru-RU" w:bidi="ru-RU"/>
      </w:rPr>
    </w:lvl>
    <w:lvl w:ilvl="7" w:tplc="C38C6EE6">
      <w:numFmt w:val="bullet"/>
      <w:lvlText w:val="•"/>
      <w:lvlJc w:val="left"/>
      <w:pPr>
        <w:ind w:left="3760" w:hanging="284"/>
      </w:pPr>
      <w:rPr>
        <w:rFonts w:hint="default"/>
        <w:lang w:val="ru-RU" w:eastAsia="ru-RU" w:bidi="ru-RU"/>
      </w:rPr>
    </w:lvl>
    <w:lvl w:ilvl="8" w:tplc="C940364C">
      <w:numFmt w:val="bullet"/>
      <w:lvlText w:val="•"/>
      <w:lvlJc w:val="left"/>
      <w:pPr>
        <w:ind w:left="4212" w:hanging="284"/>
      </w:pPr>
      <w:rPr>
        <w:rFonts w:hint="default"/>
        <w:lang w:val="ru-RU" w:eastAsia="ru-RU" w:bidi="ru-RU"/>
      </w:rPr>
    </w:lvl>
  </w:abstractNum>
  <w:abstractNum w:abstractNumId="5" w15:restartNumberingAfterBreak="0">
    <w:nsid w:val="1E1F37E6"/>
    <w:multiLevelType w:val="multilevel"/>
    <w:tmpl w:val="7CAA0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8A00682"/>
    <w:multiLevelType w:val="hybridMultilevel"/>
    <w:tmpl w:val="937ECE6E"/>
    <w:lvl w:ilvl="0" w:tplc="12849678">
      <w:numFmt w:val="bullet"/>
      <w:lvlText w:val="-"/>
      <w:lvlJc w:val="left"/>
      <w:pPr>
        <w:ind w:left="616" w:hanging="279"/>
      </w:pPr>
      <w:rPr>
        <w:rFonts w:ascii="Times New Roman" w:eastAsia="Times New Roman" w:hAnsi="Times New Roman" w:cs="Times New Roman" w:hint="default"/>
        <w:w w:val="99"/>
        <w:sz w:val="25"/>
        <w:szCs w:val="25"/>
        <w:lang w:val="ru-RU" w:eastAsia="ru-RU" w:bidi="ru-RU"/>
      </w:rPr>
    </w:lvl>
    <w:lvl w:ilvl="1" w:tplc="1550DD06">
      <w:numFmt w:val="bullet"/>
      <w:lvlText w:val="•"/>
      <w:lvlJc w:val="left"/>
      <w:pPr>
        <w:ind w:left="1069" w:hanging="279"/>
      </w:pPr>
      <w:rPr>
        <w:rFonts w:hint="default"/>
        <w:lang w:val="ru-RU" w:eastAsia="ru-RU" w:bidi="ru-RU"/>
      </w:rPr>
    </w:lvl>
    <w:lvl w:ilvl="2" w:tplc="C682F750">
      <w:numFmt w:val="bullet"/>
      <w:lvlText w:val="•"/>
      <w:lvlJc w:val="left"/>
      <w:pPr>
        <w:ind w:left="1519" w:hanging="279"/>
      </w:pPr>
      <w:rPr>
        <w:rFonts w:hint="default"/>
        <w:lang w:val="ru-RU" w:eastAsia="ru-RU" w:bidi="ru-RU"/>
      </w:rPr>
    </w:lvl>
    <w:lvl w:ilvl="3" w:tplc="4DDC6476">
      <w:numFmt w:val="bullet"/>
      <w:lvlText w:val="•"/>
      <w:lvlJc w:val="left"/>
      <w:pPr>
        <w:ind w:left="1968" w:hanging="279"/>
      </w:pPr>
      <w:rPr>
        <w:rFonts w:hint="default"/>
        <w:lang w:val="ru-RU" w:eastAsia="ru-RU" w:bidi="ru-RU"/>
      </w:rPr>
    </w:lvl>
    <w:lvl w:ilvl="4" w:tplc="6A0A9A10">
      <w:numFmt w:val="bullet"/>
      <w:lvlText w:val="•"/>
      <w:lvlJc w:val="left"/>
      <w:pPr>
        <w:ind w:left="2418" w:hanging="279"/>
      </w:pPr>
      <w:rPr>
        <w:rFonts w:hint="default"/>
        <w:lang w:val="ru-RU" w:eastAsia="ru-RU" w:bidi="ru-RU"/>
      </w:rPr>
    </w:lvl>
    <w:lvl w:ilvl="5" w:tplc="DE68CC06">
      <w:numFmt w:val="bullet"/>
      <w:lvlText w:val="•"/>
      <w:lvlJc w:val="left"/>
      <w:pPr>
        <w:ind w:left="2867" w:hanging="279"/>
      </w:pPr>
      <w:rPr>
        <w:rFonts w:hint="default"/>
        <w:lang w:val="ru-RU" w:eastAsia="ru-RU" w:bidi="ru-RU"/>
      </w:rPr>
    </w:lvl>
    <w:lvl w:ilvl="6" w:tplc="8752C858">
      <w:numFmt w:val="bullet"/>
      <w:lvlText w:val="•"/>
      <w:lvlJc w:val="left"/>
      <w:pPr>
        <w:ind w:left="3317" w:hanging="279"/>
      </w:pPr>
      <w:rPr>
        <w:rFonts w:hint="default"/>
        <w:lang w:val="ru-RU" w:eastAsia="ru-RU" w:bidi="ru-RU"/>
      </w:rPr>
    </w:lvl>
    <w:lvl w:ilvl="7" w:tplc="748A6866">
      <w:numFmt w:val="bullet"/>
      <w:lvlText w:val="•"/>
      <w:lvlJc w:val="left"/>
      <w:pPr>
        <w:ind w:left="3766" w:hanging="279"/>
      </w:pPr>
      <w:rPr>
        <w:rFonts w:hint="default"/>
        <w:lang w:val="ru-RU" w:eastAsia="ru-RU" w:bidi="ru-RU"/>
      </w:rPr>
    </w:lvl>
    <w:lvl w:ilvl="8" w:tplc="9752A08E">
      <w:numFmt w:val="bullet"/>
      <w:lvlText w:val="•"/>
      <w:lvlJc w:val="left"/>
      <w:pPr>
        <w:ind w:left="4216" w:hanging="279"/>
      </w:pPr>
      <w:rPr>
        <w:rFonts w:hint="default"/>
        <w:lang w:val="ru-RU" w:eastAsia="ru-RU" w:bidi="ru-RU"/>
      </w:rPr>
    </w:lvl>
  </w:abstractNum>
  <w:abstractNum w:abstractNumId="7" w15:restartNumberingAfterBreak="0">
    <w:nsid w:val="3C0C558D"/>
    <w:multiLevelType w:val="hybridMultilevel"/>
    <w:tmpl w:val="781082EC"/>
    <w:lvl w:ilvl="0" w:tplc="18829E72">
      <w:numFmt w:val="bullet"/>
      <w:lvlText w:val="−"/>
      <w:lvlJc w:val="left"/>
      <w:pPr>
        <w:ind w:left="626" w:hanging="286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1" w:tplc="E97CFB1E">
      <w:numFmt w:val="bullet"/>
      <w:lvlText w:val="•"/>
      <w:lvlJc w:val="left"/>
      <w:pPr>
        <w:ind w:left="1069" w:hanging="286"/>
      </w:pPr>
      <w:rPr>
        <w:rFonts w:hint="default"/>
        <w:lang w:val="ru-RU" w:eastAsia="ru-RU" w:bidi="ru-RU"/>
      </w:rPr>
    </w:lvl>
    <w:lvl w:ilvl="2" w:tplc="5D4CB960">
      <w:numFmt w:val="bullet"/>
      <w:lvlText w:val="•"/>
      <w:lvlJc w:val="left"/>
      <w:pPr>
        <w:ind w:left="1519" w:hanging="286"/>
      </w:pPr>
      <w:rPr>
        <w:rFonts w:hint="default"/>
        <w:lang w:val="ru-RU" w:eastAsia="ru-RU" w:bidi="ru-RU"/>
      </w:rPr>
    </w:lvl>
    <w:lvl w:ilvl="3" w:tplc="498265BA">
      <w:numFmt w:val="bullet"/>
      <w:lvlText w:val="•"/>
      <w:lvlJc w:val="left"/>
      <w:pPr>
        <w:ind w:left="1968" w:hanging="286"/>
      </w:pPr>
      <w:rPr>
        <w:rFonts w:hint="default"/>
        <w:lang w:val="ru-RU" w:eastAsia="ru-RU" w:bidi="ru-RU"/>
      </w:rPr>
    </w:lvl>
    <w:lvl w:ilvl="4" w:tplc="1222EF98">
      <w:numFmt w:val="bullet"/>
      <w:lvlText w:val="•"/>
      <w:lvlJc w:val="left"/>
      <w:pPr>
        <w:ind w:left="2418" w:hanging="286"/>
      </w:pPr>
      <w:rPr>
        <w:rFonts w:hint="default"/>
        <w:lang w:val="ru-RU" w:eastAsia="ru-RU" w:bidi="ru-RU"/>
      </w:rPr>
    </w:lvl>
    <w:lvl w:ilvl="5" w:tplc="363C0576">
      <w:numFmt w:val="bullet"/>
      <w:lvlText w:val="•"/>
      <w:lvlJc w:val="left"/>
      <w:pPr>
        <w:ind w:left="2867" w:hanging="286"/>
      </w:pPr>
      <w:rPr>
        <w:rFonts w:hint="default"/>
        <w:lang w:val="ru-RU" w:eastAsia="ru-RU" w:bidi="ru-RU"/>
      </w:rPr>
    </w:lvl>
    <w:lvl w:ilvl="6" w:tplc="C6C4DCBC">
      <w:numFmt w:val="bullet"/>
      <w:lvlText w:val="•"/>
      <w:lvlJc w:val="left"/>
      <w:pPr>
        <w:ind w:left="3317" w:hanging="286"/>
      </w:pPr>
      <w:rPr>
        <w:rFonts w:hint="default"/>
        <w:lang w:val="ru-RU" w:eastAsia="ru-RU" w:bidi="ru-RU"/>
      </w:rPr>
    </w:lvl>
    <w:lvl w:ilvl="7" w:tplc="DB40C14A">
      <w:numFmt w:val="bullet"/>
      <w:lvlText w:val="•"/>
      <w:lvlJc w:val="left"/>
      <w:pPr>
        <w:ind w:left="3766" w:hanging="286"/>
      </w:pPr>
      <w:rPr>
        <w:rFonts w:hint="default"/>
        <w:lang w:val="ru-RU" w:eastAsia="ru-RU" w:bidi="ru-RU"/>
      </w:rPr>
    </w:lvl>
    <w:lvl w:ilvl="8" w:tplc="ACF255B4">
      <w:numFmt w:val="bullet"/>
      <w:lvlText w:val="•"/>
      <w:lvlJc w:val="left"/>
      <w:pPr>
        <w:ind w:left="4216" w:hanging="286"/>
      </w:pPr>
      <w:rPr>
        <w:rFonts w:hint="default"/>
        <w:lang w:val="ru-RU" w:eastAsia="ru-RU" w:bidi="ru-RU"/>
      </w:rPr>
    </w:lvl>
  </w:abstractNum>
  <w:abstractNum w:abstractNumId="8" w15:restartNumberingAfterBreak="0">
    <w:nsid w:val="44AD5CB6"/>
    <w:multiLevelType w:val="multilevel"/>
    <w:tmpl w:val="C1B27EB8"/>
    <w:lvl w:ilvl="0">
      <w:start w:val="2"/>
      <w:numFmt w:val="decimal"/>
      <w:lvlText w:val="%1"/>
      <w:lvlJc w:val="left"/>
      <w:pPr>
        <w:ind w:left="2238" w:hanging="564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2238" w:hanging="564"/>
        <w:jc w:val="right"/>
      </w:pPr>
      <w:rPr>
        <w:rFonts w:hint="default"/>
        <w:b/>
        <w:bCs/>
        <w:i/>
        <w:spacing w:val="-3"/>
        <w:w w:val="100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822" w:hanging="992"/>
      </w:pPr>
      <w:rPr>
        <w:rFonts w:ascii="Times New Roman" w:eastAsia="Times New Roman" w:hAnsi="Times New Roman" w:cs="Times New Roman" w:hint="default"/>
        <w:spacing w:val="-29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4054" w:hanging="99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962" w:hanging="99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869" w:hanging="99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776" w:hanging="99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84" w:hanging="99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591" w:hanging="992"/>
      </w:pPr>
      <w:rPr>
        <w:rFonts w:hint="default"/>
        <w:lang w:val="ru-RU" w:eastAsia="ru-RU" w:bidi="ru-RU"/>
      </w:rPr>
    </w:lvl>
  </w:abstractNum>
  <w:abstractNum w:abstractNumId="9" w15:restartNumberingAfterBreak="0">
    <w:nsid w:val="5BE4773B"/>
    <w:multiLevelType w:val="multilevel"/>
    <w:tmpl w:val="E0FCD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04A54EC"/>
    <w:multiLevelType w:val="hybridMultilevel"/>
    <w:tmpl w:val="6518CAA4"/>
    <w:lvl w:ilvl="0" w:tplc="7CB4664C">
      <w:numFmt w:val="bullet"/>
      <w:lvlText w:val="-"/>
      <w:lvlJc w:val="left"/>
      <w:pPr>
        <w:ind w:left="592" w:hanging="284"/>
      </w:pPr>
      <w:rPr>
        <w:rFonts w:ascii="Times New Roman" w:eastAsia="Times New Roman" w:hAnsi="Times New Roman" w:cs="Times New Roman" w:hint="default"/>
        <w:w w:val="99"/>
        <w:sz w:val="25"/>
        <w:szCs w:val="25"/>
        <w:lang w:val="ru-RU" w:eastAsia="ru-RU" w:bidi="ru-RU"/>
      </w:rPr>
    </w:lvl>
    <w:lvl w:ilvl="1" w:tplc="FC48F45A">
      <w:numFmt w:val="bullet"/>
      <w:lvlText w:val="•"/>
      <w:lvlJc w:val="left"/>
      <w:pPr>
        <w:ind w:left="1166" w:hanging="284"/>
      </w:pPr>
      <w:rPr>
        <w:rFonts w:hint="default"/>
        <w:lang w:val="ru-RU" w:eastAsia="ru-RU" w:bidi="ru-RU"/>
      </w:rPr>
    </w:lvl>
    <w:lvl w:ilvl="2" w:tplc="E66427BC">
      <w:numFmt w:val="bullet"/>
      <w:lvlText w:val="•"/>
      <w:lvlJc w:val="left"/>
      <w:pPr>
        <w:ind w:left="1733" w:hanging="284"/>
      </w:pPr>
      <w:rPr>
        <w:rFonts w:hint="default"/>
        <w:lang w:val="ru-RU" w:eastAsia="ru-RU" w:bidi="ru-RU"/>
      </w:rPr>
    </w:lvl>
    <w:lvl w:ilvl="3" w:tplc="B364A68A">
      <w:numFmt w:val="bullet"/>
      <w:lvlText w:val="•"/>
      <w:lvlJc w:val="left"/>
      <w:pPr>
        <w:ind w:left="2300" w:hanging="284"/>
      </w:pPr>
      <w:rPr>
        <w:rFonts w:hint="default"/>
        <w:lang w:val="ru-RU" w:eastAsia="ru-RU" w:bidi="ru-RU"/>
      </w:rPr>
    </w:lvl>
    <w:lvl w:ilvl="4" w:tplc="B048489C">
      <w:numFmt w:val="bullet"/>
      <w:lvlText w:val="•"/>
      <w:lvlJc w:val="left"/>
      <w:pPr>
        <w:ind w:left="2867" w:hanging="284"/>
      </w:pPr>
      <w:rPr>
        <w:rFonts w:hint="default"/>
        <w:lang w:val="ru-RU" w:eastAsia="ru-RU" w:bidi="ru-RU"/>
      </w:rPr>
    </w:lvl>
    <w:lvl w:ilvl="5" w:tplc="184A3A28">
      <w:numFmt w:val="bullet"/>
      <w:lvlText w:val="•"/>
      <w:lvlJc w:val="left"/>
      <w:pPr>
        <w:ind w:left="3434" w:hanging="284"/>
      </w:pPr>
      <w:rPr>
        <w:rFonts w:hint="default"/>
        <w:lang w:val="ru-RU" w:eastAsia="ru-RU" w:bidi="ru-RU"/>
      </w:rPr>
    </w:lvl>
    <w:lvl w:ilvl="6" w:tplc="6A1ADC20">
      <w:numFmt w:val="bullet"/>
      <w:lvlText w:val="•"/>
      <w:lvlJc w:val="left"/>
      <w:pPr>
        <w:ind w:left="4000" w:hanging="284"/>
      </w:pPr>
      <w:rPr>
        <w:rFonts w:hint="default"/>
        <w:lang w:val="ru-RU" w:eastAsia="ru-RU" w:bidi="ru-RU"/>
      </w:rPr>
    </w:lvl>
    <w:lvl w:ilvl="7" w:tplc="5BEA9274">
      <w:numFmt w:val="bullet"/>
      <w:lvlText w:val="•"/>
      <w:lvlJc w:val="left"/>
      <w:pPr>
        <w:ind w:left="4567" w:hanging="284"/>
      </w:pPr>
      <w:rPr>
        <w:rFonts w:hint="default"/>
        <w:lang w:val="ru-RU" w:eastAsia="ru-RU" w:bidi="ru-RU"/>
      </w:rPr>
    </w:lvl>
    <w:lvl w:ilvl="8" w:tplc="E0F815A6">
      <w:numFmt w:val="bullet"/>
      <w:lvlText w:val="•"/>
      <w:lvlJc w:val="left"/>
      <w:pPr>
        <w:ind w:left="5134" w:hanging="284"/>
      </w:pPr>
      <w:rPr>
        <w:rFonts w:hint="default"/>
        <w:lang w:val="ru-RU" w:eastAsia="ru-RU" w:bidi="ru-RU"/>
      </w:rPr>
    </w:lvl>
  </w:abstractNum>
  <w:abstractNum w:abstractNumId="11" w15:restartNumberingAfterBreak="0">
    <w:nsid w:val="6EB0245A"/>
    <w:multiLevelType w:val="multilevel"/>
    <w:tmpl w:val="99CA8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34446A3"/>
    <w:multiLevelType w:val="hybridMultilevel"/>
    <w:tmpl w:val="225A4500"/>
    <w:lvl w:ilvl="0" w:tplc="0D6EA24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Garamond" w:hAnsi="Garamond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955781E"/>
    <w:multiLevelType w:val="hybridMultilevel"/>
    <w:tmpl w:val="C538AD6C"/>
    <w:lvl w:ilvl="0" w:tplc="88688564">
      <w:numFmt w:val="bullet"/>
      <w:lvlText w:val="-"/>
      <w:lvlJc w:val="left"/>
      <w:pPr>
        <w:ind w:left="563" w:hanging="286"/>
      </w:pPr>
      <w:rPr>
        <w:rFonts w:ascii="Times New Roman" w:eastAsia="Times New Roman" w:hAnsi="Times New Roman" w:cs="Times New Roman" w:hint="default"/>
        <w:w w:val="99"/>
        <w:sz w:val="25"/>
        <w:szCs w:val="25"/>
        <w:lang w:val="ru-RU" w:eastAsia="ru-RU" w:bidi="ru-RU"/>
      </w:rPr>
    </w:lvl>
    <w:lvl w:ilvl="1" w:tplc="BC662CC0">
      <w:numFmt w:val="bullet"/>
      <w:lvlText w:val="•"/>
      <w:lvlJc w:val="left"/>
      <w:pPr>
        <w:ind w:left="1015" w:hanging="286"/>
      </w:pPr>
      <w:rPr>
        <w:rFonts w:hint="default"/>
        <w:lang w:val="ru-RU" w:eastAsia="ru-RU" w:bidi="ru-RU"/>
      </w:rPr>
    </w:lvl>
    <w:lvl w:ilvl="2" w:tplc="11847040">
      <w:numFmt w:val="bullet"/>
      <w:lvlText w:val="•"/>
      <w:lvlJc w:val="left"/>
      <w:pPr>
        <w:ind w:left="1471" w:hanging="286"/>
      </w:pPr>
      <w:rPr>
        <w:rFonts w:hint="default"/>
        <w:lang w:val="ru-RU" w:eastAsia="ru-RU" w:bidi="ru-RU"/>
      </w:rPr>
    </w:lvl>
    <w:lvl w:ilvl="3" w:tplc="B9B25A1C">
      <w:numFmt w:val="bullet"/>
      <w:lvlText w:val="•"/>
      <w:lvlJc w:val="left"/>
      <w:pPr>
        <w:ind w:left="1926" w:hanging="286"/>
      </w:pPr>
      <w:rPr>
        <w:rFonts w:hint="default"/>
        <w:lang w:val="ru-RU" w:eastAsia="ru-RU" w:bidi="ru-RU"/>
      </w:rPr>
    </w:lvl>
    <w:lvl w:ilvl="4" w:tplc="5FE64EE8">
      <w:numFmt w:val="bullet"/>
      <w:lvlText w:val="•"/>
      <w:lvlJc w:val="left"/>
      <w:pPr>
        <w:ind w:left="2382" w:hanging="286"/>
      </w:pPr>
      <w:rPr>
        <w:rFonts w:hint="default"/>
        <w:lang w:val="ru-RU" w:eastAsia="ru-RU" w:bidi="ru-RU"/>
      </w:rPr>
    </w:lvl>
    <w:lvl w:ilvl="5" w:tplc="9C1A1C5E">
      <w:numFmt w:val="bullet"/>
      <w:lvlText w:val="•"/>
      <w:lvlJc w:val="left"/>
      <w:pPr>
        <w:ind w:left="2837" w:hanging="286"/>
      </w:pPr>
      <w:rPr>
        <w:rFonts w:hint="default"/>
        <w:lang w:val="ru-RU" w:eastAsia="ru-RU" w:bidi="ru-RU"/>
      </w:rPr>
    </w:lvl>
    <w:lvl w:ilvl="6" w:tplc="8A22C340">
      <w:numFmt w:val="bullet"/>
      <w:lvlText w:val="•"/>
      <w:lvlJc w:val="left"/>
      <w:pPr>
        <w:ind w:left="3293" w:hanging="286"/>
      </w:pPr>
      <w:rPr>
        <w:rFonts w:hint="default"/>
        <w:lang w:val="ru-RU" w:eastAsia="ru-RU" w:bidi="ru-RU"/>
      </w:rPr>
    </w:lvl>
    <w:lvl w:ilvl="7" w:tplc="1CF2D054">
      <w:numFmt w:val="bullet"/>
      <w:lvlText w:val="•"/>
      <w:lvlJc w:val="left"/>
      <w:pPr>
        <w:ind w:left="3748" w:hanging="286"/>
      </w:pPr>
      <w:rPr>
        <w:rFonts w:hint="default"/>
        <w:lang w:val="ru-RU" w:eastAsia="ru-RU" w:bidi="ru-RU"/>
      </w:rPr>
    </w:lvl>
    <w:lvl w:ilvl="8" w:tplc="D53AB442">
      <w:numFmt w:val="bullet"/>
      <w:lvlText w:val="•"/>
      <w:lvlJc w:val="left"/>
      <w:pPr>
        <w:ind w:left="4204" w:hanging="286"/>
      </w:pPr>
      <w:rPr>
        <w:rFonts w:hint="default"/>
        <w:lang w:val="ru-RU" w:eastAsia="ru-RU" w:bidi="ru-RU"/>
      </w:rPr>
    </w:lvl>
  </w:abstractNum>
  <w:abstractNum w:abstractNumId="14" w15:restartNumberingAfterBreak="0">
    <w:nsid w:val="7A5A251A"/>
    <w:multiLevelType w:val="hybridMultilevel"/>
    <w:tmpl w:val="0BE48B94"/>
    <w:lvl w:ilvl="0" w:tplc="0CB60AE8">
      <w:numFmt w:val="bullet"/>
      <w:lvlText w:val="-"/>
      <w:lvlJc w:val="left"/>
      <w:pPr>
        <w:ind w:left="618" w:hanging="279"/>
      </w:pPr>
      <w:rPr>
        <w:rFonts w:ascii="Times New Roman" w:eastAsia="Times New Roman" w:hAnsi="Times New Roman" w:cs="Times New Roman" w:hint="default"/>
        <w:w w:val="99"/>
        <w:sz w:val="25"/>
        <w:szCs w:val="25"/>
        <w:lang w:val="ru-RU" w:eastAsia="ru-RU" w:bidi="ru-RU"/>
      </w:rPr>
    </w:lvl>
    <w:lvl w:ilvl="1" w:tplc="B2C22A56">
      <w:numFmt w:val="bullet"/>
      <w:lvlText w:val="•"/>
      <w:lvlJc w:val="left"/>
      <w:pPr>
        <w:ind w:left="1184" w:hanging="279"/>
      </w:pPr>
      <w:rPr>
        <w:rFonts w:hint="default"/>
        <w:lang w:val="ru-RU" w:eastAsia="ru-RU" w:bidi="ru-RU"/>
      </w:rPr>
    </w:lvl>
    <w:lvl w:ilvl="2" w:tplc="B0564E2E">
      <w:numFmt w:val="bullet"/>
      <w:lvlText w:val="•"/>
      <w:lvlJc w:val="left"/>
      <w:pPr>
        <w:ind w:left="1749" w:hanging="279"/>
      </w:pPr>
      <w:rPr>
        <w:rFonts w:hint="default"/>
        <w:lang w:val="ru-RU" w:eastAsia="ru-RU" w:bidi="ru-RU"/>
      </w:rPr>
    </w:lvl>
    <w:lvl w:ilvl="3" w:tplc="A76091E4">
      <w:numFmt w:val="bullet"/>
      <w:lvlText w:val="•"/>
      <w:lvlJc w:val="left"/>
      <w:pPr>
        <w:ind w:left="2314" w:hanging="279"/>
      </w:pPr>
      <w:rPr>
        <w:rFonts w:hint="default"/>
        <w:lang w:val="ru-RU" w:eastAsia="ru-RU" w:bidi="ru-RU"/>
      </w:rPr>
    </w:lvl>
    <w:lvl w:ilvl="4" w:tplc="5B52C06A">
      <w:numFmt w:val="bullet"/>
      <w:lvlText w:val="•"/>
      <w:lvlJc w:val="left"/>
      <w:pPr>
        <w:ind w:left="2879" w:hanging="279"/>
      </w:pPr>
      <w:rPr>
        <w:rFonts w:hint="default"/>
        <w:lang w:val="ru-RU" w:eastAsia="ru-RU" w:bidi="ru-RU"/>
      </w:rPr>
    </w:lvl>
    <w:lvl w:ilvl="5" w:tplc="2854836C">
      <w:numFmt w:val="bullet"/>
      <w:lvlText w:val="•"/>
      <w:lvlJc w:val="left"/>
      <w:pPr>
        <w:ind w:left="3444" w:hanging="279"/>
      </w:pPr>
      <w:rPr>
        <w:rFonts w:hint="default"/>
        <w:lang w:val="ru-RU" w:eastAsia="ru-RU" w:bidi="ru-RU"/>
      </w:rPr>
    </w:lvl>
    <w:lvl w:ilvl="6" w:tplc="6FB0457A">
      <w:numFmt w:val="bullet"/>
      <w:lvlText w:val="•"/>
      <w:lvlJc w:val="left"/>
      <w:pPr>
        <w:ind w:left="4008" w:hanging="279"/>
      </w:pPr>
      <w:rPr>
        <w:rFonts w:hint="default"/>
        <w:lang w:val="ru-RU" w:eastAsia="ru-RU" w:bidi="ru-RU"/>
      </w:rPr>
    </w:lvl>
    <w:lvl w:ilvl="7" w:tplc="D94256AA">
      <w:numFmt w:val="bullet"/>
      <w:lvlText w:val="•"/>
      <w:lvlJc w:val="left"/>
      <w:pPr>
        <w:ind w:left="4573" w:hanging="279"/>
      </w:pPr>
      <w:rPr>
        <w:rFonts w:hint="default"/>
        <w:lang w:val="ru-RU" w:eastAsia="ru-RU" w:bidi="ru-RU"/>
      </w:rPr>
    </w:lvl>
    <w:lvl w:ilvl="8" w:tplc="0C9E4538">
      <w:numFmt w:val="bullet"/>
      <w:lvlText w:val="•"/>
      <w:lvlJc w:val="left"/>
      <w:pPr>
        <w:ind w:left="5138" w:hanging="279"/>
      </w:pPr>
      <w:rPr>
        <w:rFonts w:hint="default"/>
        <w:lang w:val="ru-RU" w:eastAsia="ru-RU" w:bidi="ru-RU"/>
      </w:rPr>
    </w:lvl>
  </w:abstractNum>
  <w:num w:numId="1">
    <w:abstractNumId w:val="10"/>
  </w:num>
  <w:num w:numId="2">
    <w:abstractNumId w:val="14"/>
  </w:num>
  <w:num w:numId="3">
    <w:abstractNumId w:val="1"/>
  </w:num>
  <w:num w:numId="4">
    <w:abstractNumId w:val="0"/>
  </w:num>
  <w:num w:numId="5">
    <w:abstractNumId w:val="2"/>
  </w:num>
  <w:num w:numId="6">
    <w:abstractNumId w:val="3"/>
  </w:num>
  <w:num w:numId="7">
    <w:abstractNumId w:val="7"/>
  </w:num>
  <w:num w:numId="8">
    <w:abstractNumId w:val="4"/>
  </w:num>
  <w:num w:numId="9">
    <w:abstractNumId w:val="6"/>
  </w:num>
  <w:num w:numId="10">
    <w:abstractNumId w:val="13"/>
  </w:num>
  <w:num w:numId="11">
    <w:abstractNumId w:val="8"/>
  </w:num>
  <w:num w:numId="1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</w:num>
  <w:num w:numId="14">
    <w:abstractNumId w:val="11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78BF"/>
    <w:rsid w:val="00007B68"/>
    <w:rsid w:val="00011EA9"/>
    <w:rsid w:val="00016A4A"/>
    <w:rsid w:val="00041299"/>
    <w:rsid w:val="00043946"/>
    <w:rsid w:val="00045F60"/>
    <w:rsid w:val="0005440A"/>
    <w:rsid w:val="00061742"/>
    <w:rsid w:val="000726F2"/>
    <w:rsid w:val="00093197"/>
    <w:rsid w:val="00094020"/>
    <w:rsid w:val="000A005A"/>
    <w:rsid w:val="000B6A23"/>
    <w:rsid w:val="000F034C"/>
    <w:rsid w:val="001710DD"/>
    <w:rsid w:val="00172CC4"/>
    <w:rsid w:val="0017570D"/>
    <w:rsid w:val="0017620A"/>
    <w:rsid w:val="001921A7"/>
    <w:rsid w:val="001A3374"/>
    <w:rsid w:val="001D3D13"/>
    <w:rsid w:val="001D5EF3"/>
    <w:rsid w:val="001E3AAB"/>
    <w:rsid w:val="001E415C"/>
    <w:rsid w:val="001F7FD3"/>
    <w:rsid w:val="002013C1"/>
    <w:rsid w:val="0020772E"/>
    <w:rsid w:val="00207FE4"/>
    <w:rsid w:val="0021519B"/>
    <w:rsid w:val="00236484"/>
    <w:rsid w:val="00265C69"/>
    <w:rsid w:val="002A0C78"/>
    <w:rsid w:val="002B56D6"/>
    <w:rsid w:val="002C144F"/>
    <w:rsid w:val="002C4A3D"/>
    <w:rsid w:val="002C519F"/>
    <w:rsid w:val="002F64C0"/>
    <w:rsid w:val="003179A0"/>
    <w:rsid w:val="00341BEF"/>
    <w:rsid w:val="00351428"/>
    <w:rsid w:val="003578BF"/>
    <w:rsid w:val="003858F3"/>
    <w:rsid w:val="003A4401"/>
    <w:rsid w:val="003B0A15"/>
    <w:rsid w:val="003C0A80"/>
    <w:rsid w:val="003D488E"/>
    <w:rsid w:val="003E5B30"/>
    <w:rsid w:val="003F5D41"/>
    <w:rsid w:val="003F69DD"/>
    <w:rsid w:val="0041342F"/>
    <w:rsid w:val="004223BC"/>
    <w:rsid w:val="004434E8"/>
    <w:rsid w:val="00450399"/>
    <w:rsid w:val="00450CB6"/>
    <w:rsid w:val="004542F1"/>
    <w:rsid w:val="00454D52"/>
    <w:rsid w:val="00454F84"/>
    <w:rsid w:val="00462A14"/>
    <w:rsid w:val="00474223"/>
    <w:rsid w:val="00475942"/>
    <w:rsid w:val="0048083A"/>
    <w:rsid w:val="00485BAE"/>
    <w:rsid w:val="004D7BD6"/>
    <w:rsid w:val="004F7F12"/>
    <w:rsid w:val="005116D5"/>
    <w:rsid w:val="005243B2"/>
    <w:rsid w:val="00524EC0"/>
    <w:rsid w:val="00536015"/>
    <w:rsid w:val="00544500"/>
    <w:rsid w:val="0058413F"/>
    <w:rsid w:val="00611E39"/>
    <w:rsid w:val="00612C05"/>
    <w:rsid w:val="00621C21"/>
    <w:rsid w:val="00631E3B"/>
    <w:rsid w:val="00637CEE"/>
    <w:rsid w:val="00645220"/>
    <w:rsid w:val="00656767"/>
    <w:rsid w:val="006B2667"/>
    <w:rsid w:val="006B5D7E"/>
    <w:rsid w:val="006C6F53"/>
    <w:rsid w:val="006F2C88"/>
    <w:rsid w:val="00725A0E"/>
    <w:rsid w:val="00726069"/>
    <w:rsid w:val="007512EE"/>
    <w:rsid w:val="00783F6F"/>
    <w:rsid w:val="00795A4E"/>
    <w:rsid w:val="007D5B4C"/>
    <w:rsid w:val="007F13B7"/>
    <w:rsid w:val="00821B7A"/>
    <w:rsid w:val="00827F97"/>
    <w:rsid w:val="008471A9"/>
    <w:rsid w:val="008477D6"/>
    <w:rsid w:val="00860F6A"/>
    <w:rsid w:val="008A2A93"/>
    <w:rsid w:val="008B5129"/>
    <w:rsid w:val="008D0B58"/>
    <w:rsid w:val="00903BAF"/>
    <w:rsid w:val="0092039A"/>
    <w:rsid w:val="00941261"/>
    <w:rsid w:val="00953141"/>
    <w:rsid w:val="00977E58"/>
    <w:rsid w:val="00985505"/>
    <w:rsid w:val="009A105E"/>
    <w:rsid w:val="009C5796"/>
    <w:rsid w:val="009F3DD8"/>
    <w:rsid w:val="00A02192"/>
    <w:rsid w:val="00A402BF"/>
    <w:rsid w:val="00A456A7"/>
    <w:rsid w:val="00A535C5"/>
    <w:rsid w:val="00A634B3"/>
    <w:rsid w:val="00A66677"/>
    <w:rsid w:val="00A736B7"/>
    <w:rsid w:val="00A81D6D"/>
    <w:rsid w:val="00A938FA"/>
    <w:rsid w:val="00AA2854"/>
    <w:rsid w:val="00AC68AE"/>
    <w:rsid w:val="00AE5058"/>
    <w:rsid w:val="00B30446"/>
    <w:rsid w:val="00B3119C"/>
    <w:rsid w:val="00B61F55"/>
    <w:rsid w:val="00B82714"/>
    <w:rsid w:val="00BA6D27"/>
    <w:rsid w:val="00BB1735"/>
    <w:rsid w:val="00BB5E5D"/>
    <w:rsid w:val="00BD4406"/>
    <w:rsid w:val="00BF405F"/>
    <w:rsid w:val="00C44358"/>
    <w:rsid w:val="00C6089F"/>
    <w:rsid w:val="00C76902"/>
    <w:rsid w:val="00C931F8"/>
    <w:rsid w:val="00CA6FE7"/>
    <w:rsid w:val="00CA7AD4"/>
    <w:rsid w:val="00CA7BE7"/>
    <w:rsid w:val="00CE6739"/>
    <w:rsid w:val="00D05B9D"/>
    <w:rsid w:val="00D206BD"/>
    <w:rsid w:val="00D26CCC"/>
    <w:rsid w:val="00D27508"/>
    <w:rsid w:val="00D30A13"/>
    <w:rsid w:val="00D33DB9"/>
    <w:rsid w:val="00D353A4"/>
    <w:rsid w:val="00D92C42"/>
    <w:rsid w:val="00DB009E"/>
    <w:rsid w:val="00E03F01"/>
    <w:rsid w:val="00E73549"/>
    <w:rsid w:val="00E83661"/>
    <w:rsid w:val="00E85C96"/>
    <w:rsid w:val="00E85F34"/>
    <w:rsid w:val="00E86C82"/>
    <w:rsid w:val="00EA431B"/>
    <w:rsid w:val="00EB6102"/>
    <w:rsid w:val="00EE113A"/>
    <w:rsid w:val="00EF1E26"/>
    <w:rsid w:val="00EF6A66"/>
    <w:rsid w:val="00F2461A"/>
    <w:rsid w:val="00F329D1"/>
    <w:rsid w:val="00F4321B"/>
    <w:rsid w:val="00F7608D"/>
    <w:rsid w:val="00FA321A"/>
    <w:rsid w:val="00FD6DF8"/>
    <w:rsid w:val="00FF3888"/>
    <w:rsid w:val="00FF7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E1129"/>
  <w15:chartTrackingRefBased/>
  <w15:docId w15:val="{8A463884-565C-4BDE-ACB7-14CA460E8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uiPriority w:val="1"/>
    <w:qFormat/>
    <w:rsid w:val="003578B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578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3578BF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3578BF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a5">
    <w:name w:val="List Paragraph"/>
    <w:basedOn w:val="a"/>
    <w:uiPriority w:val="1"/>
    <w:qFormat/>
    <w:rsid w:val="003578BF"/>
    <w:pPr>
      <w:ind w:left="822"/>
    </w:pPr>
  </w:style>
  <w:style w:type="paragraph" w:customStyle="1" w:styleId="TableParagraph">
    <w:name w:val="Table Paragraph"/>
    <w:basedOn w:val="a"/>
    <w:uiPriority w:val="1"/>
    <w:qFormat/>
    <w:rsid w:val="003578BF"/>
    <w:pPr>
      <w:ind w:left="107"/>
    </w:pPr>
  </w:style>
  <w:style w:type="character" w:customStyle="1" w:styleId="NoSpacingChar">
    <w:name w:val="No Spacing Char"/>
    <w:basedOn w:val="a0"/>
    <w:link w:val="1"/>
    <w:locked/>
    <w:rsid w:val="00E83661"/>
    <w:rPr>
      <w:rFonts w:ascii="Calibri" w:hAnsi="Calibri"/>
    </w:rPr>
  </w:style>
  <w:style w:type="paragraph" w:customStyle="1" w:styleId="1">
    <w:name w:val="Без интервала1"/>
    <w:link w:val="NoSpacingChar"/>
    <w:rsid w:val="00E83661"/>
    <w:pPr>
      <w:spacing w:after="0" w:line="240" w:lineRule="auto"/>
    </w:pPr>
    <w:rPr>
      <w:rFonts w:ascii="Calibri" w:hAnsi="Calibri"/>
    </w:rPr>
  </w:style>
  <w:style w:type="paragraph" w:customStyle="1" w:styleId="c29">
    <w:name w:val="c29"/>
    <w:basedOn w:val="a"/>
    <w:rsid w:val="003179A0"/>
    <w:pPr>
      <w:widowControl/>
      <w:autoSpaceDE/>
      <w:autoSpaceDN/>
      <w:spacing w:before="100" w:beforeAutospacing="1" w:after="100" w:afterAutospacing="1"/>
    </w:pPr>
    <w:rPr>
      <w:rFonts w:eastAsiaTheme="minorHAnsi"/>
      <w:sz w:val="24"/>
      <w:szCs w:val="24"/>
      <w:lang w:bidi="ar-SA"/>
    </w:rPr>
  </w:style>
  <w:style w:type="character" w:customStyle="1" w:styleId="c5">
    <w:name w:val="c5"/>
    <w:basedOn w:val="a0"/>
    <w:rsid w:val="003179A0"/>
  </w:style>
  <w:style w:type="character" w:customStyle="1" w:styleId="c2">
    <w:name w:val="c2"/>
    <w:basedOn w:val="a0"/>
    <w:rsid w:val="003179A0"/>
  </w:style>
  <w:style w:type="character" w:customStyle="1" w:styleId="apple-converted-space">
    <w:name w:val="apple-converted-space"/>
    <w:basedOn w:val="a0"/>
    <w:rsid w:val="003179A0"/>
  </w:style>
  <w:style w:type="paragraph" w:customStyle="1" w:styleId="c34">
    <w:name w:val="c34"/>
    <w:basedOn w:val="a"/>
    <w:rsid w:val="003179A0"/>
    <w:pPr>
      <w:widowControl/>
      <w:autoSpaceDE/>
      <w:autoSpaceDN/>
      <w:spacing w:before="100" w:beforeAutospacing="1" w:after="100" w:afterAutospacing="1"/>
    </w:pPr>
    <w:rPr>
      <w:rFonts w:eastAsiaTheme="minorHAnsi"/>
      <w:sz w:val="24"/>
      <w:szCs w:val="24"/>
      <w:lang w:bidi="ar-SA"/>
    </w:rPr>
  </w:style>
  <w:style w:type="paragraph" w:customStyle="1" w:styleId="c20">
    <w:name w:val="c20"/>
    <w:basedOn w:val="a"/>
    <w:rsid w:val="003179A0"/>
    <w:pPr>
      <w:widowControl/>
      <w:autoSpaceDE/>
      <w:autoSpaceDN/>
      <w:spacing w:before="100" w:beforeAutospacing="1" w:after="100" w:afterAutospacing="1"/>
    </w:pPr>
    <w:rPr>
      <w:rFonts w:eastAsiaTheme="minorHAnsi"/>
      <w:sz w:val="24"/>
      <w:szCs w:val="24"/>
      <w:lang w:bidi="ar-SA"/>
    </w:rPr>
  </w:style>
  <w:style w:type="paragraph" w:styleId="a6">
    <w:name w:val="Normal (Web)"/>
    <w:basedOn w:val="a"/>
    <w:uiPriority w:val="99"/>
    <w:unhideWhenUsed/>
    <w:rsid w:val="00612C05"/>
    <w:pPr>
      <w:widowControl/>
      <w:autoSpaceDE/>
      <w:autoSpaceDN/>
      <w:spacing w:before="100" w:beforeAutospacing="1" w:after="100" w:afterAutospacing="1"/>
    </w:pPr>
    <w:rPr>
      <w:rFonts w:eastAsiaTheme="minorHAnsi"/>
      <w:sz w:val="24"/>
      <w:szCs w:val="24"/>
      <w:lang w:bidi="ar-SA"/>
    </w:rPr>
  </w:style>
  <w:style w:type="paragraph" w:customStyle="1" w:styleId="c3">
    <w:name w:val="c3"/>
    <w:basedOn w:val="a"/>
    <w:rsid w:val="00BB5E5D"/>
    <w:pPr>
      <w:widowControl/>
      <w:autoSpaceDE/>
      <w:autoSpaceDN/>
      <w:spacing w:before="100" w:beforeAutospacing="1" w:after="100" w:afterAutospacing="1"/>
    </w:pPr>
    <w:rPr>
      <w:rFonts w:eastAsiaTheme="minorHAnsi"/>
      <w:sz w:val="24"/>
      <w:szCs w:val="24"/>
      <w:lang w:bidi="ar-SA"/>
    </w:rPr>
  </w:style>
  <w:style w:type="paragraph" w:customStyle="1" w:styleId="c0">
    <w:name w:val="c0"/>
    <w:basedOn w:val="a"/>
    <w:rsid w:val="00BB5E5D"/>
    <w:pPr>
      <w:widowControl/>
      <w:autoSpaceDE/>
      <w:autoSpaceDN/>
      <w:spacing w:before="100" w:beforeAutospacing="1" w:after="100" w:afterAutospacing="1"/>
    </w:pPr>
    <w:rPr>
      <w:rFonts w:eastAsiaTheme="minorHAnsi"/>
      <w:sz w:val="24"/>
      <w:szCs w:val="24"/>
      <w:lang w:bidi="ar-SA"/>
    </w:rPr>
  </w:style>
  <w:style w:type="character" w:customStyle="1" w:styleId="c13">
    <w:name w:val="c13"/>
    <w:basedOn w:val="a0"/>
    <w:rsid w:val="00BB5E5D"/>
  </w:style>
  <w:style w:type="character" w:customStyle="1" w:styleId="c11">
    <w:name w:val="c11"/>
    <w:basedOn w:val="a0"/>
    <w:rsid w:val="00BB5E5D"/>
  </w:style>
  <w:style w:type="character" w:customStyle="1" w:styleId="c7">
    <w:name w:val="c7"/>
    <w:basedOn w:val="a0"/>
    <w:rsid w:val="000726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0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36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84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629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335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29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6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329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296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80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5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40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95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630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042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7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56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199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850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114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486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5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1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12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11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606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532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639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124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9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52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26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83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05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27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932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402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480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65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888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517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7029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678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9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59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211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059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51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410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8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21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37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059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90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7753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355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3988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242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808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10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86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978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9859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895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67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25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53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196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726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3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38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72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135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684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897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6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4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524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254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561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093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86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6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8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63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7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758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615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679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062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9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12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19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217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302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557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8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414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1272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574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0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98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79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91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86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814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40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047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70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02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683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577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755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98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98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957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0501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150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49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2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6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31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598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703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190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509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8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9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27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209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394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29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553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0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6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00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985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6079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492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013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5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4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89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732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447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8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13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238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4556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073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238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41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91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23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61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66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389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148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97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444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422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330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771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0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9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2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61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535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775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901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477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9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8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47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999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029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725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BAC408-FA97-6045-9BBA-1858EFF973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8</Pages>
  <Words>2045</Words>
  <Characters>11663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Алина Каюмова</cp:lastModifiedBy>
  <cp:revision>3</cp:revision>
  <dcterms:created xsi:type="dcterms:W3CDTF">2020-11-17T11:33:00Z</dcterms:created>
  <dcterms:modified xsi:type="dcterms:W3CDTF">2020-11-17T15:36:00Z</dcterms:modified>
</cp:coreProperties>
</file>